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Хуа Юэе и Ши Лэ за партой в углу лекционного зала о чём-то шептались, безумно отвлекаясь от процесса, деревянная дверь лекционной аудитории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Старейшина Дуань тоже на мгновение умолк и воспользовался моментом, чтобы сделать глоток чая и промочить горло. Заодно его взгляд вместе с взглядами остальных учеников устремился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в дверях стоит маленькая девочка-некомими в безупречно чистых белоснежных даосских одеждах и выглядит живой и прелестной.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у неё бодро торчали к небесам два пушистых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заметив эту миниатюрную фигурку... больше сотни внешних учеников, присутствовавших на лекции, на мгновение испытали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младшая сестрёнка впервые заглянула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младшая сестра Тан не говорила, что она уже поленом лежит на мели, с чего это вдруг она решила прийти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гость! Младшая сестрёнка соизволила явиться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сколько же мы не виделись, младшая сестра и правда становится всё сногсшибательнее и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углу, точно так же ошеломлённо, как и все остальные, на Тан Сяотан смотрела Хуа Юэе.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вдруг вспомнила, что вчера вечером, когда она ходила к младшей сестрёнке для долгой задушевной беседы, эта ленивая до мозга костей ученица как раз держала в руках какое-то старинное издание в переплёте из нитей и увлечённо читала. Тогда она ещё сильно удивилась и обратила на это особое внимание, а теперь,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ленивая рыбка и правда собралась усердно постигать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с чего это вдруг решила заглянуть в библиотеку? — тоже удивился Старейшина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слава ленивицы Тан Сяотан в Секте Меча Холодных Гор гремела уже далеко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внешние ученики усердно занимались культивацией, стремясь как можно раньше достичь ранней, средней, поздней фазы Первой Ступени или даже Великого Совершенства, Тан Сяотан сладко спала в своей постели; пока другие истово оттачивали искусство меча и упражнялись друг с другом в спаррингах, эта большеглазая кошкодевочка выпрашивала лакомства у других старших сестёр, строя им глазки; пока остальные с головой уходили в изучение заклинаний и древних трактатов, она, подобно бесхребетному куску грязи, расплавлялась в Горячих Источниках Ханьшань, отмокая там целыми днями... Казалось, у этой девчонки не было вообще никаких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любого другого её давно бы уже с позором изгнали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Сяотан услышала вопрос Старейшины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послушать лекцию, ня! — тут же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Выпятила грудь и уперла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неё был наглый и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Старейшина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 мать, половина лекции уже прошла, и ты только явилась, и чего, ты ещё этим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раз ты миленькая, то тебе всё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снова кашлянул и спрошил: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надумала слушать лекцию, почему пришла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засиделась за культивацией допоздна, проспала... — ответила Тан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сзади ещё есть свободные места, ступай садись. А мы продолжаем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что Тан Сяотан будет сидеть по ночам за книгами, девяносто девять процентов людей ни за что бы в это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Старейшина Дуань не собирался читать ей долгих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лишь вводит в врата культивации, а дальше всё зависит исключительно от самого человека; Секта Меча Холодных Гор никогда не принуждала учеников к упорному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кто-то раз за разом проваливал сектантские экзамены, того могли с чистой совестью выгнать из обители. Тан Сяотан была единственным исключением лишь потому, что ей изначально некуда было идти. Если подумать, то Секту Меча Холодных Гор вполне можно было назвать её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подумал о том, что раз уж эта девчонка целых два года страдала неизлечимой ленью, а теперь вдруг соизволила явиться на его лекцию, это в любом случае можно считать хорошим знаком. Нужно её подбодрить, ни в коем случае нельзя подрывать веру ребёнка в собственные силы, и он одарил её ободряющим взглядом... Однако Тан Сяотан этого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первые ряды уже успели занять другие ученики, свободными оставалось лишь несколько парт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быстренько засеменила туда и уселась за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по левую руку от этой парты как раз сидели старшая сестра Ши Лэ и старшая сестра Хуа Юэе.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сестрёнка, с чего это тебя сегодня занесло на лекцию? Ты ведь впервые по собственной воле пришла послушать Старейшину Дуаня, верно? Какая редкость, — понизив голос, произнесла Ши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старшей сестры Ши, Тан Сяотан пошевелила ушками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сегодняшнего дня я начинаю усердно культивировать,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Правда что ли? Смотри, не сдуйся через три минуты! В прошлый раз ты ведь тоже клялась, что с сегодняшнего дня берёшься за ум, иначе ты собака, а на следующий день взяла и гавкнула...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этот раз всё будет по-другому, ты должна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верю я тебе, верю, — отозвалась Ши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Ши Лэ смутно чувствовала, что в происходящем есть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сегодняшняя младшая сестрёнка стала ещё очаровательнее, чем прежде, и в ней так и сквозило непреодолимое желание прижать эту малышку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Хуа, тебе не кажется... что младшая сестрёнка сегодня какая-то другая? — Ши Лэ снова толкнула Хуа Юэе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ка-каком смысле? Ты о том, что она вдруг решила взяться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не только в этом... Разве тебе не кажется, что Сяотан сегодня стала ещё милее? До чего же тискательная! Я же вроде нормальная... но удержаться прямо тяжело. — пробормотала Ши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тебе открылись врата в новый мир, и ты сбилась с праведного пути, — невозмутимо изрекла Хуа Юэе.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Кто бы мог подумать, что ты способна на такие реплики,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преспокойно и очень сосредоточенно вёл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стоило ему только заговорить, имел обыкновение растекаться мыслью по древу и нести всякую чушь обо всём на свете. Но появление столь редкого гостя, как Тан Сяотан, слегка выбило его из колеи, и теперь он кое-как вернулся в рабочее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практикующий обязан знать великое множество трав и кореньев, ведь в критический момент они могут спасти вам жизнь. Посему расширение знаний в этой области — неотъемлемая часть пути любого культиватора! А теперь старик проверит, каких успехов вы добились в освоении этого материала, — объявил Старейшина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изумленно ахнули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вольно странствуют между небесами и землей, а потому они просто обязаны прекрасно разбираться во всяческих духовных травах и редких кореньях.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упор в культивации у большинства делался на поглощение духовной энергии и повышение уровня, а подобные теоретические познания вроде чтения книг часто обделяли вниманием, и на сектантских экзаменах они почти не встречались. Лишь те немногие, кому совсем не давалось боевое ремесло, соглашались грызть гранит науки ради хоть каких-то результатов, чтобы потом выменять их на пилюли, продлевающие жизнь или укрепляющие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Старейшины Дуаня, многие тут же почувствовали, как у них внутри всё сжалось от страха, а ноги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Шоудао, отвечай-ка мне, каковы основные признаки и целебные свойства Сине-Серебряной Травы? — Старейшина Дуань небрежно вытянул вперед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 или так оно и было на самом деле, — но каждый раз во время опроса улыбка Старейшины Дуаня приобретала какой-то особенно... развратный оттенок. Точь-в-точь как у престарелого захватчика, заприметившего молодую крестьянку.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Ли Шоудао посмотрел на Старейшину Дуаня взглядом, в котором одним глазом читалось: чёрт возьми, я ни черта не знаю, а другим: о мудрый, прекрасный, овеянный ветрами и усыпанный цветами, обладающий несметными сокровищами Старейшина Дуань, прояви великодушие, пощади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текст сто раз, пока не закончишь — к обеду не подходи, — отрезал Старейшина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процедил Ли Шоудао.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отвечай на этот вопрос вместо него, — на этот раз Старейшина Дуань указал на весьма симпатичную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Старейшина, эта ученица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тут же жалостливым взглядом уставилась на Старейшину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принять внешность Тан Сяотан за эталон в сто баллов, то эта девица вполне заслуживала не меньше семидесяти: личиком она уродилась весьма и весьма миловидной.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ступай. Иди учи матчасть, у твоего старика слишком мягкое сердце, так что сегодня я тебя прощаю, — махнул рукой Старейшина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старейшину! — радостно воскликнула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взревел Ли Шоудао.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«...И что,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признать, что этот мир бывает чертовски суров к представителям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поочередно обошел весь лекционный зал строго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половина учеников кое-как смогла выдать хоть какие-то обрывки знаний, и лишь единицы, вроде Хуа Юэе, блиставшей среди внешних учеников, отбарабанили всё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не смог ответить, в зависимости от пола подверглись двум разным видам наказания: «штрафному переписыванию» и «словесному порицанию».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отсюда можно было отчетливо понять, что Старейшина Дуань — настоящий старый джентльмен, обладающий безупречными манерами при общении с представительницами прекрасного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Старейшина Дуань перевёл взгляд на последнего ученика, до которого ещё не дошла очередь — Тан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Сяотан, раз уж ты заявила, что хочешь усердно постигать Дао... Старик задаст тебе вопрос самой минимальной сложности, сойдёт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подумал немного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ответишь хотя бы на треть, старик засчитает тебе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 концов, сегодня был первый день, когда маленькая Тан Сяотан решила взяться за ум, и Старейшина Дуань справедливо рассудил, что эта кроха в девяноста девяти случаях из ста всё равно не сможет угнаться за остальными. К тому же травоведение действительно было той дисциплиной, которой новички часто пренебрегали, поэтому он подсознательно решил снизить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даже при этом он не питаил особых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закоренелая лентяйка вдруг решила взяться за учёбу, процесс этот требует времени и постепенности, нельзя же сходу требовать, чтобы она превратила двойку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Сяотан шевельнула ушками и победно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Выкатывай свои вопросы,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http://bllate.org/book/24686/2906338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