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досадно, что он не мог, подобно остальным, жить здесь постоянно: приходилось возвращаться, чтобы укладывать медвежонка спать, а бесконечные хождения туда-сюда отнимали немало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двое, я погляжу, неплохо спелись!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довольно громкий голос. Ляо Хань, которому этот тон показался смутно знакомым, обернулся и увидел Мин Ханя — того самого юношу, что прежде задирал его, но был посрамлен, когда медвежонок сломал его меч. Честно говоря, Ляо Хань за эти дни почти забыл о 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скрестил руки на груди, а за поясом у него, по всей видимости, был новый меч. Следом за ним шли трое или четверо сверстников в роскошных одеждах; в их облике читалось еще больше спеси, чем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Шаосюань, который всегда был с ним в контрах,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это я вижу? Ц-ц-ц, судя по виду, раны уже почти затянулись? Некоторые так усердно лезли на рожон, но, к несчастью, молодой господин даже не удостоил их взглядом, да еще и меч сломал — просто умора!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был удивлен, никогда раньше он не слышал от Вэнь Шаосюаня столь ядовитых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слова Вэнь Шаосюаня с прошлыми стычками, он наконец догадался: неужели этот медвежонок влюблен в Ли Иня? Слишком уж рано созрел!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от ярости побледнел и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чем лучше? Хм, разве ты в прошлый раз на собрании не пострадал? Слышал, тебя спас какой-то Синцзюнь — не он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Ляо Ханя и, задрав подбородок,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 фамилии Вэнь, не задирай нос, мы еще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 ничуть не уступил ему в спеси,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посмотрим! Мои раны давно прошли, не то что у некоторых: жизненный меч сломан, боюсь, и развитие упало больше чем наполовину. А некоторым стоит перестать тешить себя несбыточными мечтами! Лучше бы посмотрели в зеркало и увидели, насколько они хуже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задохнулся от возмущения, не в силах подобрать ответ. Его лицо то белело, то краснело, он поочередно сверлил обоих взглядом, а затем, дернув головой, ушел вместе со своей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 были остры на язык, сыпали колкостями, и Ляо Хань, как ни дергал Вэнь Шаосюаня за рукав, ничего не добился. Он молча проводил взглядом спину маленького Мин Ханя, посмотрел на стоящего рядом Вэнь Шаосюаня и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спокойно заниматься самосовершенствованием, надеясь, что в будущем не возникнет проблем, но, надо признать, талант медвежонка Вэнь Шаосюаня навлекать на себя неприятности был просто выдающимся!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победную улыбку Вэнь Шаосюаня, Ляо Хань почувствовал легкое уныние, но упрекать его не стал. В любом случае, подарок в виде заколки, судя по всему, был потрачен впустую. Самого задиру он не боялся, его беспокоило лишь то, как бы это не отразилось на его занятиях в павильоне Чжаофэн.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Вэнь и Мин входили в число шести великих аристократических родов города Шанъян, и обедневший род Нань не шел с ними ни в какое сравнение. Оба клана состояли в родстве с городским правителем — например, биологический отец Ли Чэ, Синцзюнь Мин Хуа, приходился близким родственником этому медвежонку Мин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 покосился на Ляо Ханя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не удержался от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стоит так с ним препираться,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 тут же рассмеялся, по-свойски хлопнул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 самого детства он мне не ровня! Если посмеет тебя обидеть, хм-хм, здесь у меня полно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пытается играть роль старшего, опекающего младшего, Ляо Хань не мог не улыбнуться. В возрасте Вэнь Шаосюаня он, вероятно, был таким же заносчивым и любил ввязываться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обеда в покои, Лин Юй сообщил, что зверь по кличке Жуфэн пал от болезни, а его тело уже вывезли из дворца и предали земле. Ляо Хань с сожалением вздохнул, но не стал долго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без потрясений. Ляо Хань усердно изучал книги, при возникновении вопросов обращался к старшему брату Вану или другим ученикам, прогрессируя весьма быстро. Даже по дороге он не забывал о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Ляо Хань чувствовал, что этого недостаточно: огромное количество времени уходило на то, чтобы укладывать медвежонка спать и рассказывать ему истории. Ли Инь никогда не говорил о своих собственных занятиях, каждый раз, возвращаясь, он словно прилипал к Ляо Ханю, становясь, казалось, все более зависимым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ситуации Ляо Хань чувствовал смутную тревогу: Ли Инь растет, и если он станет настолько зависимым, что делать дальше? Мир вокруг был наполнен гомосексуальными отношениями, и воспринимать Ли Иня как обычного маленького мальчика было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пребывая в полудреме, Ляо Хань почувствовал сильный толчок и отлетел в сторону. За последнее время жизнь стала слишком размеренной, и его бдительность притупилась, но рефлексы сработали — он успел защитить голову. К счастью, ковер из меха был толстым, и Ляо Хань, прокатившись по нему, не получил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вскочив на ноги и прояснив взгляд, он увидел, что медвежонок смотрит на него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был в полном недоумении: что опять нашло на этого ребенка? Еще глубокая ночь, он всегда спал спокойно, не разговаривал во сне… В последнее время их отношения были особенно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указал на область под поясом Ляо Ханя, лицо его слегка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там? Как ты посмел прикоснуться ко мне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в недоумении опустил взгляд и, заметив выступ под свободной пижамой, почувствовал, как раздражение из-за выходок медвежонка улетучилось, сменившись даже легкой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перемещения в этот мир тело впервые отреагировало подобным образом, раньше таких импульсов не было. Поначалу он даже беспокоился, не слишком ли слабо это тело, не стал ли он импотентом — а ведь в прежней жизни он был абсолютно здоров…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Ляо Хань молчит, опустив голову, Ли Инь пришел в еще большую ярость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Ханя позабавил разгневанный вид медвежонка. Оказывается, он даже знает слово эрекция! Конечно, никакого полового воспитания здесь не было, а поскольку ребенок не сталкивался с подобным, его знания оставались поверхностными. Ляо Хань содрогнулся от мысли, что было бы, если бы медвежонок в порыве гнева нанес ему удар, лишающий потомства…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уборную и скоро вернусь, —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Ляо Хань уходит, Ли Инь в гневе сел на постели, подперев подбородок рукой. Только что, как обычно, положив ногу на Ляо Ханя во сне, он остро ощутил нечто странное, упирающееся ему в живот. Присмотревшись, он чуть не испытал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Синцзюнь, конечно, хорош: и красив, и обнимать его приятно, но вот такие неприятные моменты неизбежны…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второпях закончил свои дела, с чувством облегчения вымыл руки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одарил его сердитым взглядом и, убедившись, что все пришло в норму,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смей делать такие гадости, иначе я отрежу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Ляо Ханя все внутри сжалось, хотя одновременно стало смешно. Черт, неужели ему, как «детской невесте», придется еще и проводить уроки полового воспитания?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присел рядом, посмотрел на слегка надутые алые губы Ли Иня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естественно. Когда Цянь-цзюни и Кунь-цзюни взрослеют, по утрам такое случается у всех, это не болезнь…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очень хотел возразить, но, поскольку действительно ничего не понимал, нетерпеливо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продолжал говорить, наблюдая, как на лице медвежонка проступает неестественный румянец, и 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Раз медвежонку это неприятно, почему бы не воспользоваться случаем и не предложить спать в разных комнатах или вообще перебраться в павильон Чжаофэн? Тогда по вечерам он мог бы оставаться в кабинете, практиковаться еще пару часов, заняться изучением артефактов, и прогресс пошел бы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Ляо Хань понизил голос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я уже взрослый… поэтому этого не избежать. Если тебе неприятно, может, будем пока спать раздельно?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взглянул на него, в душе зародилось сомнение: неужели придется искать себе питомца помладше? Он с отвращением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это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уже научился немного разбираться в настроении медвежонка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контролировать себя во сне? Впредь по утрам это будет повторяться, ты будешь из-за этого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очень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давай жить раздельно? — терпеливо предложил Ляо Хань. — Я буду приходить по вечерам читать тебе книги, достаточно будет прибрать небольшую комнату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посмотрел на его мягкий профиль и внезапно разозлился, с подозрением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ради этого и предложил жить раздельно,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попал в точку,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погладил его по волосам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останемся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раздраженно спрыгнул с кровати, прошелся туда-сюда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взять себе еще одного Синцзюня!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замер,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во дворце обычно слишком скучно, будет лучше, если появится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ликовал: его беспокоило, что медвежонок растет. Он точно не останется здесь навсегда, а если появится еще один человек в роли «подушки», медвежонок будет меньше зависеть от него, и уйти потом будет гораздо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чувствовал, что его выражение лица, тон и жесты были безупречны — он идеально воплотил образ великодушной и терпимой супруги в феодальном обществе, мысленно похвалив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обычаи таковы, что Цянь-цзюни берут множество наложников, а он — лишь человек с низким уровнем силы, своего рода «ваза», и его статус в будущем будет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после этих слов медвежонок обрадуется, и посмотрел на него с торжественным видом, но тут же остолбенел. Прозрачные фиолетовые глаза медвежонка стали темно-фиолетовыми, пугающими, а от него самого, казалось,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он сказал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не сомневался: Ли Инь снова собирается впасть в состояние берсерка, его слегка прищуренные фиолетовые глаза были такими холодными, что, казалось, готовы метнуть ножи. Он недоуменно перебрал в памяти свои последние слова — он ведь во всем поддакивал медвежонку… переходный возраст — это, черт возьми, такая морока!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в глаза Ли Иня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А-Инь?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сам не понимал, на что злится, просто на душе было невыносимо тошно. Хотя он сам предложил завести нового питомца, и тот покорно согласился, но, глядя в эти теплые черные глаза, он не знал, как выплеснуть раздражение. Раньше, если питомец не нравился, он просто выбрасывал его или убивал…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стоявший рядом стул — тот врезался в стену и разлетелся в щепки, — бросил на Ляо Ханя яростный взгляд и, схватив верхнюю одежду, выскочил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не понимал, что опять нашло на медвежонка. В конечном счете, его раздражает, что он уже почти взрослый? Но, к счастью, чувства между ними все же были, и на этот раз медвежонок не стал выбрасывать его вон…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небо: скоро рассвет. Ляо Хань оделся, умылся и решил пораньше пойти в павильон Чжаофэн. Он не придал значения случившемуся — характер медвежонка всегда был переменчив и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погожим. Утром Ляо Хань практиковался в трансформации духовной энергии в Бамбуковой роще, а после обеда встретился с Вэнь Шаосюанем. В последнее время тот обучал его комплексу упражнений, который помогал регулировать потоки энергии в теле, заставляя их циркулировать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Ляо Хань почувствовал неладное: казалось, все вокруг украдкой разглядывают его. Его внешность и так привлекала внимание, но сегодня взгляды были какими-то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 тренировал технику огненной атаки в углу тренировочной площадки и, увидев Ляо Ханя, радостно спрыгнул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Хань! Посмотри, как я справляюсь?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И точность, и сила — всё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Шаосюань, не скрывая радости, замедлил движения и нанес удар, Ляо Хань ловко заблокировал его, и они обменялись несколькими приемами.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Вэнь Шаосюань опустил руки и внимательно осмотрел Ляо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может быть не так?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 огляделся по сторонам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Сплетники уже вовсю судачат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…Обо мне? — Ляо Хань был в недоумении. Неужели в этом мире одних мужчин столько сплетен? Большую часть времени он проводил в кругу юных учеников, поэтому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болтали о том, как сильно тебя балует второй молодой господин, как вы вместе едите и спите, как он рисковал жизнью, добывая яйцо Бифэна, чтобы порадовать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погладил яйцо Бифэна в сумке для магических зверей. В этом была доля правды, но он считал, что тогда медвежонок просто действовал на эмоциях, убив птиц, и о «заискивании»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 только закончил, как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но сейчас, боюсь, второй молодой господин уже не интересуется таким слабым существом низкого происхождения! Ничего хорошего не ждет тех, кто пытается удержаться лишь за счет своей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Ляо Хань почувствовал бессилие. Маленький Мин Хань действительно был настойчив в своей роли соперника в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Вэнь Шаосюаня по плечу, останавливая его, и с улыбкой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осведомлен?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одарил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павильоне Чжаофэн можно найти немало Кунь-цзюней лучше тебя! Полагаю, ты еще не знаешь: сегодня вышло распоряжение правителя — все аристократы города Шанъян в возрасте от двенадцати до четырнадцати лет, не состоящие в браке, через три дня должны явиться во Дворец Луаньфэн, чтобы второй молодой господин мог выбрать себе Синцзюня!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удивленное лицо Ляо Ханя и самодовольно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дворце всего месяц, а уже объявлен такой масштабный отбор Синцзюней — значит, второй молодой господин потерял к тебе интерес. Хе-хе, через три дня советую тебе тоже прийти 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был искренне удивлен: Ли Инь действительно человек дела, какая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Ли Инь — лишь второй сын, неужели правитель пойдет на такой масштаб… Видимо, Ли Инь действительно столь любим, как о нем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Мин Ханю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информацию. Тогда и тебе стоит подготовиться, ведь желающих будет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Хань, ты еще мягко сказал! Боюсь, как бы кое-кто ни наряжался, на него даже не посмотрят. Иначе бы ему не сломали меч и не понизили уровень развития,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Хань, надеявшийся увидеть печаль на лице Ляо Ханя, сам покраснел до корней волос. Слухи о том, что Ли Инь лишил его меча, распространились по всему павильону Чжаофэн, и над ним не раз потешались за спиной. Одарив Вэнь Шаосюаня злобным взглядом, он бросил напоследок пару фраз, чтобы сохранить лицо, и в ярости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 перестал улыбаться и с тревогой посмотрел на Ляо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деле, в его словах есть доля истины: второй молодой господин растет, и вполне естественно, что он выберет других Синцзюней.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Шаосюань все еще волнуется,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пойдешь через три дня? Вдруг тебя выберут.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Шаосюань покраснел, разозлился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даром не нужно быть никаким Синцзюнем! Хм, в будущем я сам буду брать жен, а не выходить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отдалении, прислонившись к колонне, стоял Ли Инь, скрестив руки на груди. Разговор долетел до него отчетливо, особенно слова Ляо Ханя. Чем больше он слушал, тем сильнее злился, и грудь его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пришел в павильон Чжаофэн, чтобы лично увидеть реакцию своего питомца на эту новость. И что же? Увидел, как тот обменивается ударами с этим мальчишкой с синими волосами, так нежно называет его по имени, а услышав новость об отборе, даже не расстроился… Неужели он так хочет, чтобы кто-то другой укладывал его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прикусив нижнюю губу. Боюсь, все, что раньше говорил этот питомец — о желании стать сильнее ради него, стать его Контрактником — было лишь обманом?!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тем вечером, Ляо Хань обнаружил, что атмосфера в покоях изменилась. Лин Юй с безразличным видом проводил его в отдаленный маленький дворик, сообщив, что скоро прибудут новые люди, поэтому теперь он будет жить здесь. В кабинет, ванную и другие комнаты молодого господина вход отныне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запомнил все, что было сказано, и не чувствовал досады из-за ссылки в «холодный дворец». Жить отдельно и заниматься своими делами было даже удобнее — это лучше, чем постоянно переживать за свою «пятую 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что Ли Инь склонен к перемене мест: раньше у него был черный питон и другие питомцы, но все они исчезали через некоторое время, и, казалось, он ни к чему не привязывался…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холодным сердцем неудивительно, что, даже будучи таким привязчивым, он мог в одночасье охладеть.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же, прожив вместе некоторое время, Ляо Хань проникся к медвежонку чувствами и не удержался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по ночам укрывайте второго молодого господина еще одним тонким одеялом, у него холод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 каменным лицом кивнул,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осмотрел свою комнатушку: пусть маленькая и грязная, но все необходимое было, постельное белье — чистое. Он закатал рукава, переставил стол и стулья, чтобы пространство выглядело разумнее. Сходил за водой и тщательно вымыл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работал, в дворике появились двое двадцатилетних Кунь-цзюней, присланных управляющим прислуживать Синцзюню Наню, — одного звали Да Лю, другого Эр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внимательно оглядел их: один весь в веснушках, другой — в прыщах, смотреть на них было нелегко. Но он не судил людей по внешности, поэтому вежливо переговорил с ними, попросив прибрать комнату напротив, где они будут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расстроило лишь то, что стоило ему заговорить, как оба краснели до ушей, а уходя, едва не спотыкались — их профессионализм ни в какое сравнение не шел с Лин Юем или другими высококлассными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вздохнул: лучше бы он жил один, в тишине!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дворике была маленькая кухня, ужин приготовил Да Лю — два простых овощных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оба слуги склонны впадать в подобострастие, Ляо Хань не стал много говорить, велев им поскорее ужинать и оставлять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Да Лю была самой обычной, но Ляо Хань, проголодавшись за день, ел с удовольствием. Хотя эти продукты не шли ни в какое сравнение с роскошными изысканными ужинами, зато никто не заставлял кормить его с рук и не нужно было изображать аристократические манеры — стало намного спокойнее и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наевшийся живот, Ляо Хань с наслаждением потянулся, походил немного по дворику, чтобы растрясти еду, а затем вернулся в комнату, достал энергетический камень и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нити, которые он создавал теперь, стали намного лучше: их прочность и острота после закалки значительно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http://bllate.org/book/24639/2898313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