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Сэйбер, — Клоэ посмотрела на Сэйбер, которая стояла неподалеку и нежилась в лучах лунного света. — Может,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 О, неведомая Героическая Душа, — Сэйбер даже не повернула головы в сторону Клоэ.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неужели я забыла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Арчер, но можешь звать меня Клоэ, — с улыбкой произнесла Клоэ, глядя на Сэйбер.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Героическая Душа, называющая свое имя? Из уважения к рыцарской чести я тоже должна представиться. Меня зовут Артурия, мой класс — Сэйбер, — серьезно ответила Сэйбер, глядя на Клоэ.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Рыцарей? — Клоэ притворилась крайне удивленной. — Но разве Король Рыцарей не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оскорбляешь достоинство рыцаря? — Сэйбер, по-видимому, была очень чувствительна к вопросам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хотела, — Клоэ захлопала ресницами, хотя на самом деле у неё за спиной наверняка уже дергался дьявольский хвостик. Кто бы мог подумать, что живая версия Короля Рыцарей окажется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Сэйбер посмотрела на такую милую Клоэ и автоматически записала её в младшие сестренки. (Младшие сестренки — это хорошо, а то ведь вечно приходится слушать от всяких «красивых старших сестер»... но зато можно и потискать).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ладно? Сэйбер? Не игнорируй меня, — Клоэ отчаянно затрясла Сэйбер за руку. Хотя они обе были Героическими Душами и должны были сражаться друг с другом, Сэйбер совсем не была против прикосновений Клоэ.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Арчер... — Сэйбер открыла рот, собираясь сделать Клоэ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Клоэ, иначе... иначе я не буду с тобой разговаривать! — выпалила Клоэ, долго раздумывая над словами... Звучало это донельзя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Клоэ... — Сэйбер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ещё... что ещё, Сэйбер? — Клоэ, кажется, хотела продолжить, но...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там хотела сказать?! — Сэйбер чувствовала крайнюю беспомощность перед Клоэ.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ну и что же теперь делать? Я совсем не помню, — Клоэ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Какая милая. Сэйбер, твои мысли я вижу насквозь, стоит мне лишь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твоя Сэйбер тоже попалась на удочку моей младшей сестренки, — внезапно раздался голос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Сиро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Сиро, мы закончили? Пойдем, — Сэйбер проигнорировала замечание Рин (на самом деле она просто засмущалась и хотела поскорее уйти).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группа замерла. Все остановились посреди дороги и посмотрели вверх: под уличным фонарем стоял человек. Нет! Это была Героическая Душа! От него исходила пугающая аура, всё тело его состояло из одних мышц — было сразу ясно, что это Героическая Душа, обладающая выдающейся силой. В руках он держал нечто, отдаленно напоминающее меч, хотя о красоте там речи не шло. Поскольку сейчас была зима, пар от его дыхания был виден в воздухе. Честно говоря... этот парень — не самый ли могучий боец из клана минотавров?.. Так, я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монстроподобным Героической Душой стоял ещё один человек, маленькая девочка, крошечная лоли. Клоэ оглянулась на Сиро — этот парень до сих пор не принял боевую форму? Истинный союзник справедливости, должно быть, ломает голову, как спасти сестренку из лап этого фаната лоли, похожего на монстра.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напряжении следили за странной парочкой, и, думаю, только Клоэ могла сохранять такое легкомысленное состояние в подобный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старший братик, мы ведь встречаемся уже во второй раз, — произнесла девочка, по-видимому, полностью игнорируя троих людей рядом с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этот тип очень силен! Он на другом уровне, — Рин уже проиграла противнику в плане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 с изумлением смотрел на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Рин, — девочка сделала изящный аристократический поклон. — Я Илия, Илиясфиль фон Айнцберн. Теперь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Айнцберн... — Рин, словно что-то вспомнив, застыла, глядя на 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приветствиях можно закончить, — Илия, казалось, была очень довольна, улыбаясь во весь рот. — В любом случае, вы все здесь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Сиро попытался что-то сказать, но давление, исходящее от Героической Души рядом с Илией, сдавило его горло, и звук застрял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давайте покончим с вами, — эй-эй, как ты можешь так легко бросаться такими опасными словами?! Клоэ смотрела на улыбающуюся Илию. — Убей их, Берсеркер!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Берсеркер, услышав приказ Илии, с силой оттолкнулся и прыгнул прямо на группу Клоэ. Он взмахнул своим оружием, и этот удар, подобный грому, обрушился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Рин! — Клоэ, не раздумывая, оттолкнула стоявшую перед ней Рин и бросилась навстречу прыгнувшему Берсеркеру.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Кинг! — Крест столкнулся с некрасивым тесаком, издав пронзительный скрежет. Оба отступили, хотя Клоэ отлетела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сила... стоит ли говорить, что это типичный Берсеркер? — Клоэ посмотрела на онемевшие руки. Так дело не пойдет. Сэйбер ранена, так что мне придется взять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Неведомый Слуга, твоя сила способна тягаться с моим Берсеркером. Мне стало по-настоящему любопытно, кто же ты такая, — Илия открыла глаза, но на лице её по-прежнему сияла невинная улыбка. Трудно поверить, что такой милый ребенок может произносить столь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Берсеркер снова бросился в атаку. Его звериный рык наверняка разбудил тех, кто уже спал, а те, кто не спал, перепугались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Кинг! Кинг! Кинг! — Столкновения каменного клинка и Креста повторялись снова и снова. От каждого удара Клоэ казалось, что Крест вот-вот вылетит из рук. Она была полностью загнана в оборону. Клоэ с досадой смотрела на яростно атакующего Берсеркера. Никакой жалости к прекрасному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Берсеркер, дождавшись момента, когда Клоэ потеряла бдительность, с силой нанес удар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Клоэ удалось заблокировать удар, но земля вокруг неё просела, образовав воронку радиусом в два метра. Кажется, по лбу потекло что-то горячее. Кровь? Клоэ коснулась лба — действительно,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Клоэ! — встревоженно выкрикнула Рин. Через мгновение перед глазами Рин проплыли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Клоэ изо всех сил сопротивлялась давлению Берсеркера и толкнула его вперед. Хотя ей удалось отбросить врага, её правая рука уже ничего не чувствовала. Выдержит ли она второй такой удар? Оружие точно вылетит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из рук не выпускать, — произнесла Клоэ.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Клоэ умеет говорить?! — услышав милый голос Клоэ, удивился Сиро (твою грешную душу я уже давно разгадала, не переживай, у меня есть всё, кроме треф и пик, это всё мелкие трюки. Мерзавец! Клоэ не сдастся тебе! Я уже наделила её атрибутом неуязвимости к обольщению мужскими персонажами! Ха-ха-ха).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Обладает колоссальной магической энергией, — Сэйбер была экспертом, но, вероятно, тоже заметила, что Клоэ только делает вид, что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Рин. Твой Героическая Душа действительно интересная. Какая занятная магия, — Илия тоже чувствовала изменения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Берсеркер, продолжим, — Клоэ поднялась и бросилась на Берсеркера.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Берсеркер давно лишился рассудка и, конечно, не мог понять, о чем говорит Клоэ.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http://bllate.org/book/24638/2897913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