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8. Благородные господа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не разузнать ли нам об этом Ланни? — повернувшись, спросил 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Зэвьер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 зовётся торговцем, на деле он самый настоящий чёрный барыга. Охрана у таких людей устроена совсем не так, как у аристократии, преданности там грош цена. Давай наведём справки и сегодня же ночью пробраться сюда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ничего лучше, чем грабить грабителей!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речь шла о лишённых всякой морали и стыда дельцах с теневого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вытащил из пространственного браслета целую связку ключей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штука-то полезная!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входя в город, Е Линь тоже набросил на плечи слегка запыленный плащ, скрывавший большую часть его лица. Иначе, учитывая, насколько приметными были они с Зэвьером, проблемы начались бы едва они переступили городские ворота — особенно в этом хаотичном Городе 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ночлег оказалось не так-то просто. Едва они, выглядящие сущими детьми, ступили в несколько мрачных переулков, за ними сразу же увязалась слежка. Лишь отделавшись от трёх или четырёх шаек, они смогли вздохнуть спокойно. Гостиниц для приезжих в Городе Бит водилось не так уж много; заведение побольше и получше в черте города стоило безумно дорого, так что туда они, разумеется, не пошли. Во многих маленьких тавернах тоже сдавали комнаты, но царившая там антисанитария была выше всяких сил Е Линя: сквозь тонкие стены не было слышно ни звука — вернее, звуки-то как раз пробивались прекрасно, поскольку сосед за стеной как раз предавался бурным утехам с какой-то девкой легкого поведения, попавшейся им на глаза по дороге наверх, и её истошные вопли терзали барабанные перепонки. Черт побери, ещё даже не стемнело!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обоим пришлось отправиться в путь ранним вечером, пока ещё вовсю светило солнце. К счастью, расспросы о Ланни прошли на удивление гладко: этот тип пользовался в Городе Бит бешеной известностью, ведь его богатству завидовал сам градоначальник!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Е Линь недоумвал: но ведь в его собственном пространственном браслете золотых монет почти не было? Зато там валялось множество каких-то странных вещиц, назначения которых он совершенно не знал. Выходило на это, что все эти предметы явно не были простым хламом.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эта усадьба целиком принадлежит ему? — изумлённо присвистнул Е Линь. — Пожалуй, даже особняк градоначальника уступает ей в размерах,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Зэвьер повёл ушами: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кажется, охрана расставлена не слишком строго. Наверное, потому что хозяина нет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проскользнули внутрь тайком. Возможно, из-за огромной площади поместья, когда они пересекали сад, им не встретился ни единый дозорный.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уже собирался обойти искусственную горку, как Зэвьер резко дёрнул его за руку, и оба тут же прижались к земле, прячась в густой тени камней. К счастью, их субтильные детские фигурки позволили целиком укрыться за этой невысокой насыпью.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мгновений, как до них донеслись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стражников в кожаных доспехах неспешно прогуливались по дорожке, переговариваясь и жалуясь на жизнь, и ни капельки не подозревали о появлении в саду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сих пор нет вестей от господина Ланни?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верить плану, вернется ещё не скоро, по крайней мере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напасть! С этим господином Хадриэлом просто невозможно сладить, он уже вверх дном перевернул всё поместье!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говорят же, он аристократ из самой Столицы, понятное дело, что запросы завышенные. Но требовать, чтобы спальню снаружи охраняли несколько десятков человек, — это уже явный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дело ведь не только в капризах. Слышал, от него уже и Карлотта на стенку лезет, чёрт побери.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эта шлюшка обычно и смотреть ни на кого не желала, кроме господина Ланни. Сначала небось губы раскатала на знатного вельможу, а теперь получила по заслугам!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стражники плавно перешли на обсуждение служанок из усадьбы — у которой фигура лучше, а у какой личико красивее, — и вскоре скатились до откровенной пошлости. Е Линь от такого убогого зрелища только поморщился. На беду, парочка никак не спешила убираться из сада, и Е Линь, бросив косой взгляд на Зэвьера, сразу понял: тот уже решил их прикончить.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самыми обычными воинами стражи, а вовсе не мечникaми, так что расправиться с ними не составило бы никакого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нахмурился, а стражники меж тем понизили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этот господин Хадриэл — всего лишь беглый аристократ, разорившийся бродяга из Столицы. Интересно, правда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Белли пустила этот слух? А на следующий день она куда-то запропастилась. Думаю, тут правда по меньшей мере девяносто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за история с погребом? Поговаривают, туда никому нельзя совать нос. Разве Аткин с остальными не охраняли его по приказу? Говорят, по ночам оттуда вечно доносится детский плач. Неужели он проводит там какие-то тёмные ритуалы?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слух и чуткое зрение позволяли Е Линю и Зэвьеру расслышать каждое слово. Они переглянулись: похоже, в этом поместье и впрямь творилось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Покружив по саду ещё немного, стражники наконец удалились. Зэвьер шёпотом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Золотой Драконий Язык — крайне редкий ингредиент. Его редко встретишь даже на чёрном рынке, хотя цена на него невысока из-за узости применения. Такой чёрный барыга, как Ланни, вряд ли стал бы интересоваться столь специфическим товаром.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заказал тот самый аристократ, — с полуслова догадался 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Зэвьер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в том алхимическом трактате описывались свойства всех этих трав. Даже при самом широком применении Золотой Драконий Язык используется лишь для лечения крайне редкого наследственного недуга.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оставим это. Они упоминали погреб — давай-ка сперва заглянем туда, — тут же принял решение 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Зэвьер не стал возражать: легко взлетев на вершину искусственной горки и окинув окрестности быстрым взглядом, он спрыгнул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огромном поместье погреб явно был не один, но стоило лишь заметить, где выставлена стража, как становилось очевидно, какой именно подвал имели в виду те двое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Поодаль то тут, то там попадались одиночные патрульные — судя по всему, потому что упомянутый стражниками аристократ по имени Хадриэл стянул почти всю охрану к своему дому. Зэвьер сразу заметил стражников, столпившихся у главного здания: их густые ряды образовывали разительный контраст с пустынными аллеями остальной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путь до места прошёл на редкость гладко, им не попалась на глаза ни одна живая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туда, — тихо указал Зэвьер.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сразу увидел крупного амбала, который дремал прямо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убивай его, чтобы не спугнуть остальных, — прошептал 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Зэвьер помедлил секунду,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и, достав тонкую полупрозрачную трубку, легко подул в сторону часового.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Меткий дротик вонзился охраннику прямо в шею, и тот рухнул на землю, даже не пискнув.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Обработано порошком для усыпления, очнётся не скоро, — Зэвьер подошёл ближе и пнул массивное тело стражника. Обычное дело для тех, кто промышляет грабежом средь бела дня: в их арсенале всегда хватало грязных трюков.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первым направился к погребу. Заметив на тяжёлой двери массивный бронзовый замок, он выудил из пространственного браслета ту самую громоздкую связку, нащупал ключ с подходящей бородкой и через мгновение отпер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неприятный тяжёлый запах, от которого у Е Линя тотчас упало сердце. Этот запах...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Зэвьер и вовсе поморщился: слух и обоняние у эльфов от природы намного острее человеческих.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 вперёд, Е Линь чиркнул кремнем, высекая искру. Увиденное заставило его содрогнуться от омерзения. После попадания в этот мир ему уже довелось повидать немало кошмаров, о которых он раньше и помыслить не мог: он видел кровь, он убивал людей, он даже переборол доставшееся в наследство от прежней жизни укачивание. Но от открывшейся картины его внутренности буквально перевернулись.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Зэвьер отреагировал ещё быстрее: шагнув вперёд и окинув тело быстрым взглядом, он поднялся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раздражённо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без тебя видно, что они давно уже не дышат! Разве может живой человек так долго таращить глаза и даже не моргнуть?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Зэвьер пожал плечами — в сущности, ему было всё равно, живы они или нет. Если бы Е Линь прежде не заявлял, что не поднимет руку на детей, выказывая удивительную терпимость и сострадание к этим слабым существам, эльф вряд ли стал бы тратить время на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эти детишки, судя по всему, из знатных семей, — вдруг произнёс Зэвьер.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и сам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прохлада в погребе, брошенные как попало трупы уже начали бы разлагаться, и зловоние не удалось бы заглушить.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Обоим детям едва исполнилось лет семь-восемь. У одного были чёрные волосы и чёрные глаза, у другого — чёрные волосы и зелёные глаза. Сейчас их немигающие взгляды казались жутковатыми с первого же взгляда выдавая в них аристократов, разве что у зеленоглазого, пожалуй, кровь была не до конца чистой. Впрочем... стоп, зелёные глаза! Е Линь украдкой покосился на Зэвьера: оттенок глаз был до странного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корточки, Зэвьер внимательно осмотрел тела: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смертью их почти не мучили, похоже, им просто свернули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добротным одеждам и бледным, некогда пухлым щекам, оба ребёнка явно росли в роскоши. Е Линь холодно хмыкнул: нетрудно догадаться, чьих рук это дело — конечно же, того ублюдочного аристократа по имени Хадриэл!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мальчикам веки, Е Линь почувствовал тяжесть на душе. Только сейчас до него по-настоящему дошло, в каком именно мире он очутился.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как там говорилось в том романе? В этом мире подлинную свободу обретает лишь тот, кто вознёсся на самую вершину. В глазах магов, мечников и знати человеческая жизнь не стоила и ломаного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главный герой так быстро освоился с местными порядками, не колеблясь ни секунды, когда приходилось обагрять руки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Линя от этого леденящего мрак бросало 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никогда он так остро не тосковал по прежнему миру законов и порядка: пускай несовершенному, но позволявшему обычным людям жить в мире и относительной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же излишняя мягкость сулила верную смерть — от тебя не останется даже костей, но неужели можно чего-то добиться, уповая лишь на слепую доброту?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Е Линь вовсе не считал себя благодетелем. В детстве он перенёс тяжелейшую болезнь, от которой чудом исцелился и теперь мог резвиться на зависть всем, но у недуга остался один побочный эффект: он панически боялся смерти. В его системе ценностей ничто не могло соперничать с жаждой выжить. Он никогда не метил в герои — ему просто хотелось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встретился взглядом с прозрачными, чистыми, подобно зелёному хрусталю, глазами Зэвьера. Тот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Поступай как знаешь, мы не станем трогать детей. Но перед нами как раз две готовые личины, которые мы можем занять. Они оба аристократы, им по семь-восемь лет — если мы просто переждём три-четыре года под их именами, никаких проблем не возникнет. — Сделав паузу, он добавил: — А ещё мы сможем отомстить за них, чтобы они упокоились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истинную натуру Зэвьера, эта фраза была сказана исключительно ради успокоения Е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глухо отозвался 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мрачное настроение спутника, Зэвьер вздохнул, аккуратно снял с мёртвых детей одежду и бережно собрал все личные вещи, особенно тщательно проверив одинаковые татуировки на их животах. К счастью, узор оказался несложным. Запомнив его до мельчайших деталей, эльф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замышлял этот Хадриэл, оставлять здесь их тела точно не стоит — наверняка у него на них гнусные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Линя вдруг осенила догадка: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Некромант?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человеческом мире некромантия не под запретом? — удивился Зэвьер.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холодно усмехнулся. Под запретом? Ну да, ересь. Только вот среди наложниц того же Ао Тяня числилась невероятно смазливая некромантка, и ничего — прожила до глубокой старости! Более того, помогая Ао Тяню, она обратила целые города в армию костяных воинов. Практика показала, что на этом прогнившем материке обладателю власти дозволено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вытащим их отсюда и сожжём, — тихо проговорил 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Зэвьер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ты говоришь хорошо, значит, так тому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http://bllate.org/book/24633/2896465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