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Е-Е! — позвал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его за плечи, но Цзян Е оставался неподвижен. Линь Сянь вызвал лекаря, однако тот лишь развел руками, сославшись на общую слабость организма и необходимость долгого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постели Цзян Е приоткрыл рот, словно пытаясь что-то сказать. Линь Сянь, не разобрав слов, склонился ниже и наконец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рука... так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Сяня сузились. В этот момент он вспомнил доклад Гу Юня. Точно, рука! Цзян Е не капризничал, у него действительно болела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Цзян Е, закончив с делами, погрузился в системный магазин. Листая ассортимент, он наткнулся на Ржавый наконечник стрелы семьи Цинь. Он подумал, что прошло уже немало времени, а у Линь Сяня до сих пор нет никаких зацепок, и решил выкупить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цену —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начисляются очки?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Е возник Бай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— это уровень благосклонности Господина Главного Бога, умноженный на десять. Чем выше благосклонность, тем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задумался,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поднимать благосклонность, потом ронять, а потом снова поднимать, можно ли так заработать бесконечное количество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на счету было 900 очков, этого вполне хватало, и он совершил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и вернулся в реальность, до его слуха донесся звонкий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Линь Сянь ударил сам себя. Цзян Е в шоке подскочил на кровати, лишь секундой позже осознав, что его реакция была слишком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спросил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повредил свое красивое лицо. Хорошо, что нет отека, внешность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испуганный внезапным движением,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кашлянул,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Ваше Величество. Я проголодался, можно сначала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впервые заговорил с ним в таком тоне, и сам же почувствовал себя странно. Но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Эй, позвать сюда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наблюдая за тем, как Хозяин любезно общается с Линь Сянем,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вы... помирились с Господином Главным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остался последний шаг. Но у него есть вкусная еда. Поедим,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подумал, что его Хозяин такой прожорливый, но при этом довольно милый, совсем не такой уж и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польщенный такой переменой в поведении Цзян Е,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Е-Е,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откусил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Злюсь? С чего бы мне злиться? Вы же император, Ваше Величество, все, что вы делаете 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 еще был зол. В конце концов, этот дурак действительно хотел взять Цзян Ци в наложницы. Нет, нужно заставить его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Бай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будь добр, посиди пару дней в Тёмной комнате,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глядя на «доброе» лицо Цзян Е, согласился — в конце концов, прав у системы не было. В итоге Бай Янь выторговал у Цзян Е две серии мультфильмов и лишь тогда «радостно» отправился 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утешал себя: Хозяин отправил меня туда ради задания, я и сам здесь ради задания, цели совпадают. Я помог Хозяину выполнить задачу, значит, тоже получу очки. Все в порядке, это всего лишь Тёмная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Тёмная комната... у-у-у, там так темно! В следующий раз попрошу Хозяина установить там лампу, это же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отбросил косточку, вытер руки и обвил шею Линь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наелся. Помогите мне теперь все это переварить,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подавил охвативший его жар,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не играй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надул губы и чмокнул его в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Е оказался у него на плече, издав испуганный вскрик. Линь Сянь уложил его на кровать и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я предупреждал тебя: не играй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хотел возразить, но его губы были накрыты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ты проснулся? На кухне приготовили твои любимые пирожные,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Цзян Е раздраженно откинул одеяло, но, увидев угощение,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Брат Сянь, покорми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ласковый тон, Линь Сянь почувствовал, как сердце у него растаяло. На миг ему захотелось стать тираном, лишь бы целыми днями не отходить от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брат покормит. Е-Е, просто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немного, Цзян Е повернулся к Линь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все еще хотите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нахмурился и, серьезно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Е застыло, но затем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 мной все в порядке. Вы...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Цзян Е заставляет себя. Линь Сяню было жаль давить на него, поэтому он мягко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расскажи мне, хорошо? Не нужно так себя вести, у меня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прикусил губу. Казалось, он мучительно подбирает слова, несколько раз открывал рот,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не бойся. Расскажи, что случилось? Я помогу тебе все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буду стараться жить, но если... я говорю, если со мной что-то случится, пожалуйста, не берите А-Ци в наложницы. У нее есть любимый человек,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 болью в сердце обнял его и начал просить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прости меня. Не принимай всерьез те слова, я просто сорвался. Я люблю только тебя и никого другого не возьму, включая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прижался к нему и искренне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Величество. Е-Е верит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можешь называть меня как раньше? Назови меня... брат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Сянь. Е-Е очень любит тебя, очень-очень.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Е становился все тише, и Линь Сянь, заглянув ему в лицо, понял, что тот уснул, уткнувшись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поцеловал его в висок,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Е-Е, я тоже тебя очень люблю, очень-очень.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http://bllate.org/book/24608/2890273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