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Ци Шаочэнь удалил Гу Юаня из черного списка в WeChat, он тут же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злодей: Жена, сокровище, я был неправ, прости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 приподнял бровь и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жена: И в чем же ты провинился, расскажи-ка?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машине Гу Юань, прежде чем нажать на воспроизведение, несколько раз перепроверил, действительно ли это голос Ци Шаочэня. Услышав его, он почувствовал, как половина груза упала с души, но вторая половина осталась — ведь жена его еще не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злодей: Если жена не в духе, значит,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впереди, услышав эти слова от своего босса, в изумлении поднял голову и посмотрел в зеркало заднего вида. Это... это правда сказал его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злодей: Жена, я неправ. Можешь ударить меня, чтобы выпустить пар, только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жалкий тон своего начальника, водитель поспешно поднял перегородку. Такие разговоры — не для ушей наемного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жена: Я человек воспитанный, людей не 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Любви: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Шаочэнь: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Любви: Хозяин, ты так обращаешься с великим злодеем, не боишься, что очки любви обнулятся и задание будет провалено?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Шаочэнь: Не волнуйся,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 действительно не боялся. Какое ему дело до успеха или провала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остальные соседи еще крепко спали, но Ци Шаочэнь снова встал ни свет ни заря. Не то чтобы он не хотел спать,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неприятную особенность: оказывается, он мог нормально выспаться только рядом с Гу Юанем. Две ночи в общежитии прошли отвратительно: он не только с трудом засыпал, но и просыпался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 был в замешательстве. Неужели ему действительно нужно быть рядом с Гу Юанем?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злодей: Моя любимая жена самая лучшая. Ты завтракал? Давай я отвезу тебя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жена: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злодей: У ворот твоего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жена: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он там прождал?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 собрался и направился к выходу. Увидев знакомый Роллс-Ройс, он подошел,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оказался в салоне, как его тут же заключили в объятия. Ци Шаочэнь почувствовал, как его подняли и усадили на колени к Гу Юаню. Его талию крепко обхватили, голову зафиксировали, и навстречу ему устремился неумелый, но обжигающе горячий поцелуй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начинает задыхаться, Ци Шаочэнь поспешно оттолкнул Гу Юаня и закрыл ему рот рукой, не давая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хватит, — он нахмурился. Этот зверь каждый раз кусает его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получая возможности поцеловать его, Гу Юань лишь крепче прижал Ци Шаочэня к себе, давая почувствовать, как сильно он его жаждет.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поехали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уже приготовился приводить доводы, но, услышав согласие,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сначала заедем в общежитие за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два дня, вещи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 дня?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Передумаю, если будешь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 просто хотел проверить, правда ли он может нормально спать только рядом с Гу Юанем, а не собирался съезжаться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два дня так два дня,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Ци Шаочэнь был затащен в постель и так вымотался, что проспал почти до полудня. На второй день он ушел спать в гостевую комнату и ни за что не пустил Гу Юаня к себе. В итоге он просыпался несколько раз за ночь, а на третий день встал уже в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Любви: Хозяин, ты что, влюбился в великого злодея? Поэтому можешь спокойно спать только в его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Шаочэнь: Чушь,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 признавал, что ему нравятся лицо и тело Гу Юаня, но до любви здесь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 от бессонницы, он решительно встал с кровати, открыл дверь в спальню Гу Юаня и, под сияющим взглядом того, забрался под одеяло. Гу Юань не ожидал такого утреннего сюрприза. Как только Ци Шаочэнь оказался в постели, он тут же прижал его к себе и впился в алые, чувственные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дай сначала выспаться, — Ци Шаочэнь закрыл глаза и попытался оттолкнуть лицо Гу Юаня, но тот перехватил его ладонь и начал покрывать его лицо поцелуями, постепенно двигаясь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жена, всего разок,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Шаочэнь был зацелован дважды и так устал, что не мог встать с кровати. Он подумал, что переезд к Гу Юаню все же несет риски — есть шанс, что спать он так и не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хорошо потрудился? — Гу Юань сидел на краю кровати и массировал поясницу Ци Шаочэня, заискивающе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очень приятно, вот только слишком долго и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жена, я могу подать заявку на официальный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столько раз спали вместе, а этот человек все еще вел себя как идеальный муж. Почему бы и нет? Лучше он все равно пока никого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Жена,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Юань, ты что, собака? Опять кусаешься...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территорию кампуса, Ци Шаочэнь услышал, как его кто-то окликнул. Он обернулся и увидел очередное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смотрел на Ци Шаочэня, чьи черты лица были изысканны, как на картине, а манеры — элегантны и спокойны. Он был ошеломлен: он и представить не мог, что скрывается под той челкой. Впрочем, неудивительно — он помнил, что в детстве Ци Шаочэнь был очень белокожим и милым, похожим на фарфоровую куколку. Ли Сянхэ даже требовал, чтобы тот стал его невестой! Но потом Ци Шаочэнь спрятал лицо за волосами, и Ли Сянхэ совсем забыл, как тот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тон Ци Шаочэня был равнодушным. Он смотрел на Ли Сянхэ так, будто тот был совершенно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слышал, тебя выгнали из дома.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Сянхэ замер. Вся элегантность в поведении Ци Шаочэня вмиг сменилась нескрываемым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Шаочэнь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подстилка Ци Шаоцина, верно? Вечно бегаешь за ним хвостиком. Неужели не знаешь? Не говори мне, что Ци Шаоцин не плакался тебе, будто это я его побил. И не говори, что ты пришел сюда не потому, что он лицемерно отправил тебя посмеяться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 Сянхэ лишился дара речи, ведь Ци Шаочэнь был прав во всем, хоть и выражался довольно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 первомайских праздников, около четырех часов дня, и многие студенты возвращались в кампус. Они заметили, что у ворот стоят два красавца и о чем-то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Школьный принц — подстилка?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парень, который выглядит даже лучше принца, учится у нас? Я хочу знать о нем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голос Ци Шаочэня привлекает внимание толпы, Ли Сянхэ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Цин-эр просто беспокоится о тебе. Это ты вечно задираешь его, а он всегда уступает тебе, он ведь считает тебя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Тьфу... — Ци Шаочэнь прервал его, не дав договорить. — Братом? Если бы он считал меня братом, стал бы он притворно падать, а потом говорить: «Не вините брата, это я во всем виноват»? Считал бы он меня братом, если бы в день смерти моей матери сжег вещи, которые она мне оставила, а потом рыдал перед Ци Ваном и его любовницей, мол, я не хотел? Чтобы они заставили меня простить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Ци Шаочэня затошнило: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Считал бы он меня братом, если бы каждый раз сваливал на меня свои ошибки, из-за чего я получал побои от Ци Вана и его любовницы? Не смеши меня. Раз тебе так нравится такой брат, забирай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http://bllate.org/book/24476/2869939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