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точно Ци Юй, которого я знаю? Он что, сейчас заигрывает? Кажется, моё мировоззрение рухнуло!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рушься, народ, разве теперь всё не встало на свои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Я ведь раньше думал, с чего бы съёмочной группе приглашать Ци Юя участвовать в шоу. А теперь всё ясно! Это просто актёр! Причём такой, который абсолютно не попадает в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@Ци Юй! Великий бог войны Ци! Тебя обокрали! Где письмо от адвокатов? Срочно подавайте на шоу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стошнит. Я могу принять актёра, в конце концов, Ци Юя вживую увидеть почти невозможно. Но я не приемлю такого актёра, это же просто насмешка!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хвалёный врождённый характер Ци Юя? Где его легендарное ледяное лицо? Он бы никогда не улыбался так, словно у него в голове только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вероятность... что Ци Юй влюблён и именно так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Юй? Влюблён? В Бай Лочуаня? Повторяю ещё раз: фанаты Бай Лочуаня, валите из индустрии вместе со своим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утопал в проклятиях.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тоже пребывала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вы уверены, что это действительно сам Ци Юй...?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уверен. Теперь 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Отирая выступивший на лбу холодный пот, Лю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ли... кто-то решился бы прикинуться Ци Юем, связываясь с нашей программой,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не ответил. Да и никто вокруг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глазам коллег режиссёр Лю понял ответ: а что, если этот парень просто серьёзно болен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— хуже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в спешном порядке начала связываться с агентом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Лочуань, глядя на стоящего перед ним Ци Юя, едва не пустил слюни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и должен быть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называется помутнением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 отстранённо кивнул и развернулся, собираясь увести всех из этой жуткой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выходу, датчик движения снова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проектора в комнате опять выскочил голографический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 заметил его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особого значения, он уже было положил руку на дверную ручку, как вдруг стоявший рядом Ци Юй подхватил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Бай Лочуаня — 180 сантиметров. Ничем не отличается от того, что был до попадания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в игру, он знал, что по описанию рост Ци Юя — 195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экран, другое —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15 сантиметров в жизни ощущается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Лочуаня его муж всегда был пушистым и мягким лисом, которого можно тискать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понял: некоторые вещи кажутся маленькими, а на деле могут окутать тебя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охватило всё тело, а следом донёсся лёгкий аромат ветивера.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любимый парфюм Ци Юя. Тот самый, который Бай Лочуань постоянно дарил ему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мягкий лисий хвост прошёлся по самым глубинам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 невольно вздрогнул, тело на мгновение сковало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Ци Юя, он попросил его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 отвёл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понимаю, что вы вживаетесь в роль, но физический контакт здесь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Учитель? Вживаюсь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 запомнены.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выдастся свободная минутка, он обязательно выяснит, что за бред бормочет его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Ци Юй сохранил невозмутимое лицо и бесстыдно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страха ноги подкашиваются. Брат, если ты отойдёшь слишком далеко, я боюсь, что не смогу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обратиться к съёмочной группе,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возьми меня за руку, — прервал его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глаза впились в лицо Бай Лочуаня.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читалась такая мольба, что Бай Лочуань смутно вспомнил, как Ци Юй смотрел на него всякий раз, когда просил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умел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 притворяться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слова, которые он никогда не произносил вслух, всегда читались в его глазах, в ожидании, что Бай Лочуань их прочтёт.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молил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 не мог отказать в этой просьбе, но в то же время не хотел слишком тесного контакта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Ци Юй, словно что-то поняв, снял свой галстук, обмотал его вокруг своей руки, а другой конец протянул Бай Лочуаню.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так. Будем считать, что мы держимся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они выбрались из здания, Бай Лочуань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сжимал в руке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проносились воспоминания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игра — это не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ни погружался, между ним и Ци Юем всегда был экран, и они никогда не могли коснуться друг друга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хорошо помнил одно окончание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спросил, можно ли им подержаться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хотел ответить да, но из-за экрана не мог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Ци Юй развязал свой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Обмотал один конец вокруг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попросил Бай Лочуаня по ту сторону экрана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замерли в одном положении, и хотя не касались друг друга, галстук стал связующим звеном, передающим их переполнявшую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 помнил каждое слово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больницы, полуденное солнце ударило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тепло залило всё вокруг, но не смогло разогнать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свету, острее чувствуешь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 понял, что скучает по своему Ци Юю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этому косплееру, а по тому возлюбленному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Паршивая игровая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не получится войти в игру, он обязательно найдёт способ подать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сменилась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Лочуань решительно разжал пальцы, и галстук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всё ещё пребывавший в тёплой, двусмысленной атмосфере, увидев, как конец галстука повис в воздухе,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он всё больше убеждался: его жена — просто бессердечный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этих воспоминаниях тонул только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перед смертью в голове у него был только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искренне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предсмертное сообщение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 только о плохих Альфах, бросающих своих партнёров, или об Омегах, играющих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Беты, когда становятся плохими, могут одновременно играть с чувствами и бросать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http://bllate.org/book/24328/2830355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