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пятый год Цзинхэ, государство Дунлин, город Чанъань. Стоял суровый двенадцатый месяц по лунному календарю, свирепствовала метель, падали хлопья тяжелого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стужа пронизывала до костей, вода замерзала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Шуйсэ Юньяо, принадлежавшей принцессе Аньнин, было так тихо, что можно было расслышать падение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принцесса, проснитесь же, эта служанка выведет вас отсюда! — тихим голосом произнесла маленькая служанка, боясь потревожить пьяных и заснувших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Циняо была на большом сроке беременности, ее волосы растрепались, а на одежде виднелись пятна запекшейся крови. Услышав голос служанки, она резко открыла глаза и с трудом подползла к двери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Шуанцзян? Это ты, Шуанцзян? Как ты сюда попала? Откуда у тебя ключи?!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Шуанцзян замерла. Глаза ее покраснели, и она, сжав ключ в руке, принялась один за другим пробовать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бойтесь, я пришла спасти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вглядевшись в Шуанцзян, Чу Циняо заметила, что ее одежда была разорвана, а на шее и руках чернели багрово-красные следы. Сердце принцессы пропустило удар: эта девчонка наверняка добыла ключи ценой собственного тела, отдавшись негодяям!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Шуанцзян была самой младшей служанкой в ее поместье — она подметала двор у ее покоев и в обычные дни даже не смела переступить порог ее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Циняо не раз видела, как ее личная служанка Чуньфэнь третирует Шуанцзян, но тогда она лишь для вида бросала пару дежурных слов. Она и помыслить не могла, что в час смертного падения спасать ее придет именно эта незаметная служанка!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Циняо покраснели, она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темницы поддалась и отворилась. Шуанцзян смахнула слезы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со мной всё в порядке, уходим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Чу Циняо, Шуанцзян только ступила за порог, как дорогу им преградила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широким шагом приближалась несравненная по красоте Чу Цяньцянь в роскошных одеждах, окруженная челядью из поместья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 такой лютый мороз ты собралась куда-то? — Чу Цяньцянь одарила ее насмешливой, издевательской улыбкой, а в ее мягком голосе сквозила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Шуанцзян заслонила собой Чу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эту паршивую девку! — по приказу Чуньфэнь, прислуживавшей рядом с Чу Цяньцянь, несколько дюжих кормилиц бросились вперед и швырнули Шуанцзян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принцесса, седьмая принцесса, умоляю, пощадите старшую принцессу! Умоляю вас! — кричала Шуанцзян, пока ее лицо вжимали в холодный пол, продолжая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ее! — Чу Циняо, шатаясь, бросилась вперед, пытаясь оттащить кормилиц, но те с размаху толкнули ее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Думаешь, ты всё еще хозяйка Резиденции Шуйсэ Юньяо? На себя-то посмотри, в кого ты превратилась! — зло сплюнула кормилица Чжан, толкнувшая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принцесса! — Шуанцзян изо всех сил попыталась подняться и закричала, обращаясь к Чу Циняо, но кормилица Чжан ударила ее по лицу,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Шуан… цзян! — дрожащей рукой потянулась к ней Чу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Чуньфэнь подошла ближе и отвесила Чу Циняо пощечину — удар был такой силы, что у той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ведь всегда хорошо к тебе относилась… — из уголка рта Чу Циняо сочилась кровь, но не успела она договорить, как Чуньфэнь с размаху пнула ее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от пронзительной боли, Чу Циняо упала на ледяную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всегда была людьми седьмой принцессы, и с меня хватит терпеть тебя и прислуживать тебе с тошнотой все эти годы! Если бы не седьмая принцесса, кто стал бы выслуживаться перед такой дрянью,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Чуньфэнь! Ты… — Шуанцзян лежала на полу, едва дыша, изо рта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ключи? Неужели заслужила тем, что ублажала стражника У? — Чуньфэнь подошла и посмотрела на Шуанцзян сверху вниз, с силой втаптывая ее лицо в грязь. — Твоя блудливая мордашка и впрямь создана для утех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принцесса, раз уж эта девка так любит ублажать мужчин, не позволить ли ей обслужить всех стражников? — Чуньфэнь повернулась и с сияющей улыбкой обратилась к Чу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Жалую тебе право стать наложницей брата Чжии, — лицо Чу Цяньцянь исказилось в злорадной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седьмую принцессу! Благодарю седьмую принцессу! — падая на колени и стуча лбом о землю, сияла от радости Чуньфэнь. Она уже много лет была тайно влюблена в Шэнь Чжии, и сегодня ее мечта наконец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 мне! — Чу Цяньцянь бросила на Чу Циняо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Сбежалось несколько стражников. Они кинулись к лежавшей на земле Шуанцзян и, ухмыляясь, принялись срывать с нее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отчаянно закричала Шуанцзян, но вскоре ее голос смолк, и она, словно бездушная кукла, покорно сносила измывательства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Шуан… цзян! — из последних сил поднимаясь, Чу Циняо поползла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Цяньцянь наступила каблуком ей на руку и со злостью принялась ее выкручивать.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каково это — быть преданной собственной прислугой?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Чу Цяньцянь встряхнула Чу Циняо за волосы,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ничего не знаешь, да? Твоего дядю убили люди братца Чжии, причем убийцу к нему подослала ты сама! Ха-ха-ха, ты собственными руками убила родного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Циняо расширились от ужаса, в тот миг ей показалось, что она рассыпается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твой любимый братец-наследник... Его разрезал по кусочку ножом мой августейший брат... Ой, погоди, теперь ведь его следует звать императором. Его искромсал ножом сам император! Перед смертью он, словно пес, ползал у ног правителя, умоляя пощадить тебя — точь-в-точь как ты сейчас!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Цяньцянь исказилось от безумного, исступленного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Цянь-эр! — раздался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выкинув ненужную тряпку, Чу Цяньцянь бросила волосы Чу Циняо на землю, вытерла руки и, обернувшись, ласково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с нежностью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Цянь-эр до сих пор не сменила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Чу Цяньцянь тихо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накинул на плечи Чу Цяньцянь плащ и участливо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зачем же Цянь-эр сама пачкает руки о всякий мусор? Вдруг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Чжии, ты, бессовестная скотина! Ты захватил мое поместье, отозвал Стражу Перьев Феникса, да к тому же я ношу твоего ребенка — как ты смеешь так со мной обращаться! — сжавшись в комок на земле, свирепо выкрикнула Чу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бросил на нее пренебрежительный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Циняо, с чего бы тебе рождать ребенка от меня? То, что во чреве у тебя — плод ночи, когда я подсыпал тебе зелье и заставил разделить постель с первым попавшимся мерзким слугой, что чистил ночные горшки. Мне нужно было, чтобы ты забеременела, ведь только ослабленное беременностью тело позволило бы мне справиться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Чжии! — глаза Чу Циняо налились кровью, она изо всех сил бросилась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прикрыл собой Чу Цяньцянь и одним ударом ноги отбросил принцессу назад. Чу Циняо пронзила острая, невыносимая боль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сердись, ты напугаешь маму, — маленький ребенок с детской лепечущей интонацией потянул за руки Чу Цяньцянь и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уже такой взрослый ребенок! — видя всё это, Чу Циняo вспыхнула слепой, пожирающей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издевательски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хлестнуть меня кнутом? Твой Кнут Феникса Юй-эр уже забрал, крутит им волчок на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Цяньцянь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папин подарок пришелся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подхватил ребенка на руки и взмахнул рукой — отряд стражников с факелами в руках окружил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ее, а тело сожгите и бросьте собакам на растерзание в ров для усопших! Завтра утром объявить всему миру, что старшая принцесса Аньнин скончалась от внезапной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Чжии звучал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Чжии, виновата лишь я сама — слепая дура, что польстилась на такую тварь, как ты! Но я обращусь злым духом и буду преследовать вас по пятам день за днем! — пронзительно закричала Чу Циняо, ее глаза пылали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стражники подняли клинки, черная тень с мечом в руке стремительно взмыла в воздух. Одной рукой незнакомец поддержал Чу Циняо, а другой, сжимая меч, вступил в яростную схватку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Чу Циняо вгляделась в его силуэт, пытаясь сообразить, кто это, но в памяти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держитесь за мной, ваш слуга непременно выведет вас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сдержанно и непоколебимо!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Циняо пропустило удар, и она неуверенно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Ло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http://bllate.org/book/24248/2811047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