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корабль прорвал плотные слои атмосферы, Ло Чэнь всё ещё пытался осмыслить странный, едва уловимый резонанс грозовой лозы. Его не покидало ощущение, что на этой планете скрыто нечто, чему не следовало бы попадаться на глаза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остановка — Звезда Хуа, — голос Сяо И донёсся из пилотского кресла. Тон был настолько спокойным, будто он обсуждал меню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откинулся на спинку кресла и потянулся:</w:t>
      </w:r>
    </w:p>
    <w:p w:rsidR="00BB20FC" w:rsidRPr="00357A74" w:rsidRDefault="00357A74" w:rsidP="00BB20FC">
      <w:pPr>
        <w:jc w:val="left"/>
        <w:rPr>
          <w:sz w:val="28"/>
          <w:lang w:val="en-US"/>
        </w:rPr>
      </w:pPr>
      <w:r w:rsidRPr="00357A74">
        <w:rPr>
          <w:sz w:val="28"/>
          <w:lang w:val="en-US"/>
        </w:rPr>
        <w:t>— Говорят, Звезда Хуа — это главная база межзвездных исследований в области медицины 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Сяо И. — Но это также место, где в тихом омуте черти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там всё очень запущено? — Ло Чэнь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 уголки губ Сяо И едва заметно приподнялись. — Будь осторожен, местные здесь умеют пускать пыль в глаза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плавно приземлился в главном порту Звезды Хуа. Автоматически активировалась система визуальной маскировки, и за иллюминаторами всё расплылось в серой дымке. Экран включался лишь на три секунды каждые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просто издевательство над здравым смыслом! — возмутился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готовься запоминать, — Сяо И принялся настраивать параметры навигации. — Я выторгую нам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закрыл глаза, концентрируясь. В следующую секунду картинка за окном мелькнула и исчезла. Пяти секунд было мало, но для него —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гору... кажется, внутри неё что-то построено, — нахмурился Ло Чэнь. — А на вершине — какой-то символ.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Тотем Тёмной Луны? — спросил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но это точно не просто украшение, — покачал головой Ло Чэнь. — Этот городок снаружи сияет, а внутри, похоже, погребено немало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промолчал, лишь его взгляд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они направились к центру приёма гостей. Как только они приблизились к зоне идентификации личности, система выдала оповещение: Не являетесь представителями аристократических систем, пожалуйста, пройдите регистрацию через коридор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свой значок с идентификационным номером. Пусть он и не был родом из знати, но его результаты в недавних отборочных турнирах были вполне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через коридор А, — Сяо И демонстративно предъявил свой значок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пару секунд и, наконец, пропустила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 прошептал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сам научишься прокладывать себе путь, — сухо ответил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холл, они по-настоящему оценили, что значит сочетание технологий и высоких достижений. Голографические навигационные стойки, роботы-диагносты, анализирующие симптомы на лету, и даже экспериментальные камеры, способные имитировать реакцию на яды из разных секторов — весь зал напоминал музей медицины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вот это размах! — не удержался от восхищения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фасад, — Сяо И окинул зал взглядом. — Истинное ядро спрятано там, куда твой взгляд не дотянется.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стойке выдачи материалов конференции. Сотрудник вежливо улыбнулся:</w:t>
      </w:r>
    </w:p>
    <w:p w:rsidR="00BB20FC" w:rsidRPr="00357A74" w:rsidRDefault="00357A74" w:rsidP="00BB20FC">
      <w:pPr>
        <w:jc w:val="left"/>
        <w:rPr>
          <w:sz w:val="28"/>
          <w:lang w:val="en-US"/>
        </w:rPr>
      </w:pPr>
      <w:r w:rsidRPr="00357A74">
        <w:rPr>
          <w:sz w:val="28"/>
          <w:lang w:val="en-US"/>
        </w:rPr>
        <w:t>— Бумажные версии выдаются только представителям аристократических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Ло Чэнь приподнял бровь. — Опять те же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вытащил из пространственного хранилища флакон с жидкостью для стирания памяти и, воспользовавшись тем, что сотрудник отвернулся за водой, капнул немного в стакан. Спустя несколько секунд взгляд сотрудника остекленел, словно его взяли под контроль, и он механически протянул им папку с документами. Сяо И тут же выхватил её и, схватив Ло Чэня за руку,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 ты провернул, — смеялся Ло Чэнь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мастер таких дел? — Сяо И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думал, что ты будешь так подыгрывать, — Ло Чэнь пожал плечами. — Похоже, мы не только напарники по медицине и ядам, но и отличные аферисты.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Сяо И едва уловимо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документами в руках они пришли на место проведения встречи. Здесь собрались медики и мастера ядов со всех систем. Атмосфера казалась оживлённой, но на деле была пропитана отчуждённостью.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же Сяо И.</w:t>
      </w:r>
    </w:p>
    <w:p w:rsidR="00BB20FC" w:rsidRPr="00357A74" w:rsidRDefault="00357A74" w:rsidP="00BB20FC">
      <w:pPr>
        <w:jc w:val="left"/>
        <w:rPr>
          <w:sz w:val="28"/>
          <w:lang w:val="en-US"/>
        </w:rPr>
      </w:pPr>
      <w:r w:rsidRPr="00357A74">
        <w:rPr>
          <w:sz w:val="28"/>
          <w:lang w:val="en-US"/>
        </w:rPr>
        <w:t>— А кто рядом с ним? Никогда не слышал о таком.</w:t>
      </w:r>
    </w:p>
    <w:p w:rsidR="00BB20FC" w:rsidRPr="00357A74" w:rsidRDefault="00357A74" w:rsidP="00BB20FC">
      <w:pPr>
        <w:jc w:val="left"/>
        <w:rPr>
          <w:sz w:val="28"/>
          <w:lang w:val="en-US"/>
        </w:rPr>
      </w:pPr>
      <w:r w:rsidRPr="00357A74">
        <w:rPr>
          <w:sz w:val="28"/>
          <w:lang w:val="en-US"/>
        </w:rPr>
        <w:t>— Похоже, новичок, прицепился к кому-то,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слушал перешёптывания, не придавая им значения, а вот взгляд Сяо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на словах такие любезные, а на деле не проявляют даже капли уважения, — тихо сказал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из их круга, — спокойно ответил Сяо И. — Здесь происхождение решает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мы покажем им, что и аутсайдеры могут вертеть этот круг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фразу, Сяо И громко произнёс:</w:t>
      </w:r>
    </w:p>
    <w:p w:rsidR="00BB20FC" w:rsidRPr="00357A74" w:rsidRDefault="00357A74" w:rsidP="00BB20FC">
      <w:pPr>
        <w:jc w:val="left"/>
        <w:rPr>
          <w:sz w:val="28"/>
          <w:lang w:val="en-US"/>
        </w:rPr>
      </w:pPr>
      <w:r w:rsidRPr="00357A74">
        <w:rPr>
          <w:sz w:val="28"/>
          <w:lang w:val="en-US"/>
        </w:rPr>
        <w:t>— Господа, позвольте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легендарного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одного из заданий я столкнулся с редким растением. Оно растёт в экстремальных условиях и способно за считанные секунды высвободить мощный нейротоксин, обладая при этом колоссальной способностью к регенерации. Кто-нибудь знает его название или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 Пока остальные колебались, молодой мастер из угла вдруг отозвался:</w:t>
      </w:r>
    </w:p>
    <w:p w:rsidR="00BB20FC" w:rsidRPr="00357A74" w:rsidRDefault="00357A74" w:rsidP="00BB20FC">
      <w:pPr>
        <w:jc w:val="left"/>
        <w:rPr>
          <w:sz w:val="28"/>
          <w:lang w:val="en-US"/>
        </w:rPr>
      </w:pPr>
      <w:r w:rsidRPr="00357A74">
        <w:rPr>
          <w:sz w:val="28"/>
          <w:lang w:val="en-US"/>
        </w:rPr>
        <w:t>— По описанию похоже на Теневую орхидею.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Чэня загорелись:</w:t>
      </w:r>
    </w:p>
    <w:p w:rsidR="00BB20FC" w:rsidRPr="00357A74" w:rsidRDefault="00357A74" w:rsidP="00BB20FC">
      <w:pPr>
        <w:jc w:val="left"/>
        <w:rPr>
          <w:sz w:val="28"/>
          <w:lang w:val="en-US"/>
        </w:rPr>
      </w:pPr>
      <w:r w:rsidRPr="00357A74">
        <w:rPr>
          <w:sz w:val="28"/>
          <w:lang w:val="en-US"/>
        </w:rPr>
        <w:t>— Верно! Это редчайший экземпляр. Оно не только обладает смертоносным ядом, но и используется в лечении некоторых неизлечимых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явно удивился:</w:t>
      </w:r>
    </w:p>
    <w:p w:rsidR="00BB20FC" w:rsidRPr="00357A74" w:rsidRDefault="00357A74" w:rsidP="00BB20FC">
      <w:pPr>
        <w:jc w:val="left"/>
        <w:rPr>
          <w:sz w:val="28"/>
          <w:lang w:val="en-US"/>
        </w:rPr>
      </w:pPr>
      <w:r w:rsidRPr="00357A74">
        <w:rPr>
          <w:sz w:val="28"/>
          <w:lang w:val="en-US"/>
        </w:rPr>
        <w:t>— Ты тоже знаком с Теневой орхидеей?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знаком, — усмехнулся Ло Чэнь. — Я изучал её мутации в разных звёздных системах.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w:t>
      </w:r>
    </w:p>
    <w:p w:rsidR="00BB20FC" w:rsidRPr="00357A74" w:rsidRDefault="00357A74" w:rsidP="00BB20FC">
      <w:pPr>
        <w:jc w:val="left"/>
        <w:rPr>
          <w:sz w:val="28"/>
          <w:lang w:val="en-US"/>
        </w:rPr>
      </w:pPr>
      <w:r w:rsidRPr="00357A74">
        <w:rPr>
          <w:sz w:val="28"/>
          <w:lang w:val="en-US"/>
        </w:rPr>
        <w:t>— Кто этот парень? Откуда он столько знает?</w:t>
      </w:r>
    </w:p>
    <w:p w:rsidR="00BB20FC" w:rsidRPr="00357A74" w:rsidRDefault="00357A74" w:rsidP="00BB20FC">
      <w:pPr>
        <w:jc w:val="left"/>
        <w:rPr>
          <w:sz w:val="28"/>
          <w:lang w:val="en-US"/>
        </w:rPr>
      </w:pPr>
      <w:r w:rsidRPr="00357A74">
        <w:rPr>
          <w:sz w:val="28"/>
          <w:lang w:val="en-US"/>
        </w:rPr>
        <w:t>— Он правда просто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молодого мастера мелькнул интерес, он хотел было продолжить разговор, но его коммуникатор внезапно зазвонил, прервав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возникли дела, — он поспешно удалился, и на его нагрудном значке на мгновение блеснула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прищурился, успев прочитать: Исследовательская группа МХ-9.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МХ-9... — пробормотал он. — Почему этот номер кажется мне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правом нижнем углу интерфейса регистрации был такой же номер, — напомнил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что скрывается за Звездой Хуа на самом деле? — нахмурился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в душе у обоих зародилось нехорошее предчувствие. Но прежде чем они успели предпринять что-то ещё, пальцы Ло Чэня случайно перелистнули страницу полученных документов. Между третьей и четвёртой страницами лежало приглашение, не имевшее отношения к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Башня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Буквы были нечёткие, словно их пытались намеренно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тихо спросил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тайное собрание, — Сяо И был серьёзен. — И это никак не связано с официальной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интереснее, — уголки губ Ло Чэня поползли вверх. —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Сяо И. — Раз уж мы здесь, было бы грех не докопаться до истины после всего, что нам пришлось пережить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сияло солнце, улицы Звезды Хуа были полны порядка и процветания, всё казалось безупречным. Но только они знали, что где-то в глубине этого города зреет буря. И они уже стояли на самом её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http://bllate.org/book/24216/2801460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