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хлынул из книги, зажатой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Тинъюэ под конец зажмурилась, в ушах стоял лишь хаотичный, оглушающий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роскошного банкетного зала в одном из взмывающих в небеса коммерческих зданий города N принимали гостей; куда ни кинь взгляд, повсюду царило оживление и сверкало богатство бокалов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маскарад, устроенный в честь того, что Директор Сы из Группы Сиюй выходит на невероятно популярный в последнее время рынок электронной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в центре сияющий электронный экран непрерывно испускал ослепительные лучи. Весь танцзал был заполнен красивыми молодыми мужчинами и женщинами в масках; они обнимались в танце и непринужденно флиртовали, словно стоило надеть эту тонкую маску, как можно было без оглядки дать волю потаенным импульсам.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в самой дальней комнате на третьем этаже банкетного зала разворачивалась грязная сделка...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постель, старинный стул из красного дерева — обстановка в комнате была простой, и одна из женщин стояла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никогда никому об этом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Ханьян сузились, ей казалось, что она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была маска из перьев и шелка и черное вечернее платье, изящные бусины из сверкающих бриллиантов подчеркивали плавный изгиб талии; сама она держалась грациозно, благородно и элегантно, но слова, слетавшие с ее губ, были грязными и пошлыми.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каков обычно конец у тех, кто сопротивляется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снова рассмеялась — безумно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простыне напротив сидела молодая женщина, ее руки были связаны за спиной, а в рот был забит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окончательно разозлило женщину, ее лицо исказилось от злости, она скрипела зубами, и в каждой черте ее обнаженной нижней части лица читалась свирепая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Ло Ханьян не была человеком: она являлась кошкой-демоном, принявшим человеческий облик. И хотя она была демоницей, она никогда не делала ничего вредного и не обладала какими-то великими способностями; напротив, нрава она была кроткого и послушного, соблюдала законы и правила и слыла трудолюбивой работающей кошечкой.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скатан в шар и заполнял практически весь ее рот, она не могла произнести ни полсловечка и была вынуждена изо всех сил издавать горлом тихий плач, словно безмолвно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вы ведь не хотите, чтобы тайну вашего тела узнали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дала вам неделю на раздумья, ваш агент тоже согласилась. Повторяю в последний раз: стоит вам хорошенько угодить мне, и вы получите всё, чего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подалась еще ближе и, нависши над ухом Ло Ханьян, зловещим шепотом поведала о той самой тайной, постыдной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Ханьян! Неблагодарная девчонка, не зарывайся! Если бы не то, что ты... Хах, через мои руки прошло слишком много таких полупопулярных старлеток, как ты. Женщина слегка подалась вперед, и в ее тоне сквозила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я уже говорила, что очень интересуюсь вашим телом. Если пойдешь за мной, я обеспечу тебя бесчисленными ресурсами и рекламными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отвернулась, отказываясь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— непорочная белая роза, а та намеревалась стать бессердечным цветоводом, который сломит ее пополам, лишив всякой надежды вновь увидеть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Тайну, которую она так бережно хранила с самого прихода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никто не отвечал, но женщину это ничуть не волновало — она преспокойно любовалась собственным маникюром, переливавшаяся под светом ламп песчаная крошка блестела и искрилась.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женщина начинала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женщина уже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полчаса она неизменно демонстрировала столь упрямый отказ. Если бы женщина не проявляла к ней живого интереса, она бы ни за что не стала тратить столько сил и вести с ней столь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должен был об этом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и панике Ло Ханьян посмотрела на дверь: та была заперта наглухо, а снаружи дежурили люди женщины, так что о спасении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странное чувство внутри уже невозможно было игнорировать: оно походило на неведомый огонь, готовый сожрать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предвестник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у Ло Ханьян не останется сил поддерживать человеческий облик, и покажется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женщину привлекало именно ее тело кошки, и Ло Ханьян даже боялась представить, какой кошмар ждет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ней женщина, казалось, ничуть не замечала ее мучений; она неторопливо взяла стоявший на красном дереве бокал на длинной ножке, и багрово-красная жидкость оставила на прозрачных стенках туманный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женщины изогнулись в злорадной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знала, что сегодня — первый день периода течки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Ханьян, чтобы вовремя явиться на банкет, так и не успела сделать инъекцию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лишь одно: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Ло Ханьян перестанет выносить мучения течки и будет вынуждена выпрашивать милость, виляя перед ней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Мх... мм-м, — раздался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желала сдаваться и изо всех сил пыталась сохранить ясность ума, отчаянно издавая звуки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уплывало, и только теперь она наконец поняла: то, что ее пригласили на этот банкет в период течки, а ассистентка женщины заманила ее в эту тайную комнату под предлогом рабочих переговоров —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оказалась лишь давно намеченной дичью, которая сама, в полном неведении, шагнула в ловушку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голос женщины продолжал кружить возле самого ее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вы же понимаете, как нужно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вовсе не желала ничего понимать, ибо уже чувствовала горячее дыхание женщины и те руки, что вот-вот должны были коснуться ее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близость вызывала у нее глубочайшее отвращение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поделать и оставалось лишь ждать прихода этого жестокого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совершала никаких движений,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Ханьян каждая секунда тянулась как год; вытерпев эту долгую полминуты и мысленно обругав женщину раз этак сто, она наконец не выдержала и приоткрыла глаза на маковый зёрнышек, желая посмотреть, чем та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Тинъюэ оперлась руками о стул из красного дерева и тяжело, судорожно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 на борьбу за контроль над телом, ей наконец удалось полностью изгнать душу этой ничтожной первоначальной владелицы-альфы.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она переместилась в тело этой мерзкой альфы с тем же именем и фамилией, собственными глазами наблюдая, как та приказала «пригласить» Ло Ханьян в тайную комнату, как смотрела, с какой беззащитностью Ло Ханьян привязали к постели, и как бедняжке пришлось сносить череду злобных угроз со стороны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из-за этой сучки ее любимая кошечка так долго терпела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Тинъюэ были прекрасные манеры, но в подобной ситуации она не удержалась от отборной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попала в книгу, чье незатейливое название гласило: «Я все еще люблю тебя спустя десять лет». В аннотации было прямо указано, что одна из главных героинь — кошечка, а в жанрах значилось: сладкий ABO-роман.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Тинъюэ, будучи истинным кошатником десятого уровня, ничточто сумняшеся кликнула по ссылке, проглотила весь роман целиком до трех часов ночи, а после заработала лютую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длиною в десятилетие и впрямгь имела место, но все эти десять лет оригинал-альфа измывался над Ло Ханьян, заставляя ту подписать кабальный птичий договор, подвергал газлайтингу, то и дело изменял с другими старлетками и даже насильно пометил Ло Ханьян во время ее тяжелой болезни, нанеся необратимый вред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стерпев подобного, Ло Ханьян сбежала из этого логова дракона. В конце концов альфа осознала, что ее истинная любовь — это она, одумалась, и после каких-то несчастных двух глав «огненного пути» вернула Ло Ханьян, завершив историю счастливым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описывала Ло Ханьян невероятно красивой: ясные глаза, белые зубы, алые губы и румяное лицо, послушная и разумная, она даже под гнетом обид не смела жаловаться альфе, лишь глядя на нее влажными кошачьими глазками и жалко, безмолвно моля о помощи, которую оригинал неизменно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доводило Си Тинъюэ до исступления — ей так хотелось перенестись прямиком на страницы романа, заключить девушку в объятия, окружить нежностью и во всеуслышанье заявить миру, что эта красавица на ее руках — ее единственная и на всю жизнь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Си Тинъюэ не испытывала подобного трепета ни к одному реальному человеку, отдав это чувство впервые персонажу, существующему лишь 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бессонные ночи она тысячекратно вырисовывала в мыслях образ Ло Ханьян, словно зачарованная чарами, плененная ею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действительно оказалась здесь. Си Тинъюэ облегченно выдохнула: теперь ее кошечке больше не придется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освежив в памяти сюжет за те мгновения, пока ее душа захватывала тело, Си Тинъюэ еще долго кружилась голова, и лишь опираясь на стул, она кое-как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Надежная опора ладони о красный дуб приносила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Ло Ханьян и заметила, что та приоткрыла лишь один глаз и тоже вовсю разглядывает ее исподтишка. Поняв, что ее раскрыли, Ло Ханьян поспешно состроила грозное на вид личико, пытаясь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Тинъюэ легко улыбнулась: Ло Ханьян и впрямь оказалась именно такой прекрасной и живой, какой она ее и представляла, до того нереально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изливался на Ло Ханьян сверху, окутывая ее фигуру ореолом святости и туманной дымки; Си Тинъюэ прищурилась против света, любовно вычерчивая взглядом каждый золотистый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ее кошечка, та самая, из-за которой она ночей не спала и грезила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принадлежала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следующее мгновение эта женщина растает, Си Тинъюэ невольно протянула руку, желая схватить этот силуэт, желая высказать все те слова, что крутились у нее на языке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...Кошечка, пойдем со мной,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при этих словах лицо Ло Ханьян полностью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нежные и ласковые речи прозвучали для хрупкого тела Ло Ханьян словно острый клинок, пронзивший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провалилась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ее сердце еще теплилась искра призрачной надежды на то, что женщина просто прельстилась ее молодостью и наивностью. Но теперь и эта последняя надежда была безжалостно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Тинъюэ знала всё — с самого начала ей нужна была лишь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задрожала, ее тело помимо воли налилось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http://bllate.org/book/24085/2770939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