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кончиках пальцев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мерцающего бара свет переливался пятнами, точно на чешуе тропической рыбы, влажно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Оглушающая, сбивающая с толку музыка и пьяные крики полутрезвой толпы сливались в единый липкий гул. Резкий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самой забитой людьми кабинке, одна за другой вспыхивали шумные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сидевшую в самом центре, звали Лу Цюжуй — она была владелицей недавно открывшейся компании. На вид ей едва ли дано было больше тридцати, совсем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пьянка дала ей в голову: пристроившись между двумя красавицами, которых она обнимала за талию, Лу Цюжуй осоловелым взглядом окинула расползающихся по углам людей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Напились до чертиков? Давайте передохнем, хотите, я вас немного развлеку?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жаждали угодить ей и, не заботясь о том, что это за развлечение, дружно зашумели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достала телефон, куда-то позвонила и с пьяной властностью приказала тому,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хихикнув, любопытно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спешите? Приедет —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в сторону 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закинула ногу на ногу в элегантных брюках, позволяя Лу Цюжуй положить голову себе на колени, и лениво покачивала в руке бокал с маргаритой.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весело обратилась к сидевшим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нынешним положением разве посмеет она устраивать мне истерики?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вспышки света словно холодная пастель очерчивали объемные черты лица женщины. Яркие брови и глаза, чувственно приоткрытые губы, длинные волосы глубокого каштанового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Изысканно, но без пошлости. Сексуально, но не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клинок, пронзивший шумную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можно было заметить маленькую светлую родинку на ее аккуратном, чуть вздернутом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отрешенных глаз безмолвно устремился на Лу Цюжуй — ни радости, ни гнева, лишь легкий оттенок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никуда не ушла, еще немного посмотрела на Лу Цюжуй и только тогда произнесла свои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минут мой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кипенно-белом свитере с высоким горлом, с прекрасной пропорцией плеч и шеи, тонкой и лебединой.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 ее винного платья спускался очень низко, плотная ткань едва скрывала окруклые рельефы пышной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ничего не ответила, лишь молча глядела на Лу Цюжуй, совершенно бескровная, бледная, как древний нефрит, только что извлеченный из ледяной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засуетились, пытаясь остановить захмелевшую Лу Цюжуй, а сидевший с самого краю тихо посоветовал 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пожалуй, вам лучше уйти, генеральный директор Лу перебрала.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том, что Ся Синмянь все еще здесь, Лу Цюжуй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ее отец — тот самый некогда гремевший на весь мир венчурный магнат Ся 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смутился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генеральный директор Лу, 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не раздумывая схватила бокал и плеснула Ся Синмянь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в кабинке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слабо улыбнулась, хотя в изгибе ее губ не было и намека на веселье, и произнесла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и впрямь казалось кому-то знакомым, несколько человек смутно припомнили, что где-то уже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шумного застолья, тихо и незаметно, и вправду появилась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сидела среди пестрой толпы хостес, и ее красота от макушки до пят была настолько ослепительной, что стоило бросить на нее случайный взгляд, как взгляд уже невозможно было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Лу Цюжуй, Тан Ли, подошла, протянула пачку салфетных бумажек и проводила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 голубой рубашке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 голову и шумно чмокнула женщину в объятиях, ее голос зазвучал еще более вяло и зыбко: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помыкаю ею, третирую как хочу, а она даже пикнуть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ее была поразительно белой, около ушей — до прозрачности, а под тонкой кожей щек едва виднелись синеватые жилки, уходящие под высокий воротник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холодно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с того, что этот Ся Инбо тогда был так могуществен? Разве его компания в конце концов не обанкротилась? А его сокровище, любимая дочурка, разве не прибежала по собственной воле признать во мне хозяйку и стать моей ручной птичкой, с которой я делаю что хочу уже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чистом пятачке пола, чуть в стороне от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Ся Синмянь — это младшая дочь того самого некогда финансового титана Ся, Ся Инбо?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алкогольная жидкость стекала по черным волосам Ся Синмянь, капая на подбородок и пачкая ее белоснежный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Синмянь, взглянув на ту прекрасную женщину в первый раз, тоже не смогла сразу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Редкая, безупречная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Ся Синмянь не задерживался подолгу ни на этой писаной красавице, ни на Лу Цюжуй. Стерпев подступающий к горлу ком, она повернулась и зашагала прочь, выпрямив спину.Ни малейшей тени жалкости или растерянности — она уходила с прямой спиной, всё так же гордая и непреклонная, как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уйти, как сидевшие в кабинке люди зашумели, зашептались, и обрывки их невнятных разговоров полетели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этой девчонки в прошлом было такое мощное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колесо фортуны делает оборот — и ведь верно сказано, ободранный феникс хуже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блин невезуха, побывать в богатстве, а потом обеднеть куда хуже, чем быть бедным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Синмянь уходила, та красавица, которую обнимала Лу Цюжуй, долго смотрела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ещё очень долго пребывала в каком-то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кубики льда в бокале маргариты не растаяли в воду и внешние стенки бокала не покрылись белой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вернулась в квартиру, которую ей снимала Лу Цюжуй, приняла душ и бросила в стиральную машину свитер, залитый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она поняла, что полночь уже давно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стакан горячей воды, села на балкон, закутавшись в слегка отсыревшее банное полотенце. Учебник в её руке был открыт на странице с закладкой, но взгляд застыл на самой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хоть кто-нибудь поздравлял её с днём рождения ровно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разорения семьи родители, обремененные огромными долгами, один за другим покончили с собой, а родственники и друзья молчаливо разбрелись кто куда. Казалось, лишь Лу Цюжуй на следующий день в светлое время суток находила минутку, чтобы кое-как отделаться от неё дежурными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последние два года Лу Цюжуй проявляла к ней всё больше нетерпения, не утруждая себя даже показными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презирала любые формальности, она ещё и постоянно зазывала её в самые разные места, чтобы публично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этих нелепых выходках так или иначе доходили до ушей некоторых дальних родственников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семья угодила в беду, ни один из этих дальних родственников не подал голоса. Теперь же, когда она опустилась, те самые родственники, с которыми не поддерживали связь уже три года, впервые прислали ей текстовое сообщение с четырьмя холодными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«Позор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некоторое время сидела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кармана две карамельки в форме звёздочек, которые всегда носила с собой, собираясь, как обычно, съесть их в минуту уныния. Но зажав их в руке, она только шуршала фантиками, так и не решившись их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она сунула конфеты обратно в карман, отложила учебник, в который всё равно не могла вникнуть, и в одиночестве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проснувшись естественным образом, она обнаружила на телефоне непрочитанное сообщение от Лу Цюжуй.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подумала, что это поздравление с днём рождения, но стоило ей открыть его, как её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Цюжуй: «Давай закончим это, я полюбила другого».]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крепко сжимала телефон в руке, храня молчание долгое-долгое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ненавидела её. Она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семья Ся только рухнула, Лу Цюжуй сама разыскала её, напустив на себя добрый и жалостливый вид, и великодушно предложила содержать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Цюжуй сказала ей: если она согласится быть с ней, они могут не ложиться в постель, к тому же она поможет ей закончить университет.Много позже Ся Синмянь узнала, что у Лу Цюжуй была кровная месть с её отцом, Ся Инбо. Смертельная месть. Она взяла её на содержание лишь потому, что Ся Инбо уже был мёртв, и ей оставалось лишь привязать к себе его родную дочь, чтобы истязать её душу и топтать её достоинство. Только так она могла утолить жажду мести, ставшую для неё почти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от Лу Цюжуй было лишь способом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новость, возвещавшая о появлении у неё нового любимчика, была частью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прекрасно понимала, что та уже целых три года была влюблена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сознавала, что эта любовь давно уже ничего не стоит. Но в момент, когда от неё отвернулись все близкие и вокруг царила лишь непроглядная тьма, Лу Цюжуй оказалась единственной, кто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вытащила её из бездны, пусть даже преследуя не самые чистые цели, она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фальшивый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казался ей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и долги переплелись так тесно, что распутать этот клубок было невозможно. Ся Синмянь попросту заказала домой несколько упаковок пива, решив на время убежать от вопросов, на которые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банку за банкой, не останавливаясь, изо всех сил пытаясь испытать то самое опьянение из сериалов, когда человек забывает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целый день, с самого утра и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уже не помнила, сколько именно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она кое-как вышла из дома и, ведомая инстинктом, побрела вдоль дороги, сжимая в руке звенящую наполовину пустую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ей казалось, что она добрела до дома Лу Цюжуй.Она уперлась руками в дверной косяк и, полностью отбросив привычную сдержанность, изо всех сил заколотила в дверь: — Грох-грох-грох!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внутри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створке приоткрыться, как в тусклом свете прихожей Ся Синмянь качнулась вперед и, не удержав равновесия, рухнула прямо в объятия того, кто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крепко обняла человека, полностью переложив на него тяжесть своего тела. Тот тоже прижал ее к себе, легко похлопал по спине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воздействия алкоголя она ничего не слышала и не видела — широко открыв рот, она впилась зубами в основание шеи этого человека, словно затаив лютую обиду, и оставила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Покусав его так некоторое время, она прижалась лицом к его шее, подняла голову и впилась зубами в самую чувствительную мочку уха.Когда она прижалась совсем близко к его уху, до неё донёсся какой-то незнакомый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древесные ноты и терпкая свежесть сливянки смешивались с едва уловимым водянистым оттенком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слегка отталкивал её, но в конце концов, видимо, не сумев противостоять, позволил обнимать себя, кусать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по-прежнему оставался под ней, уткнувшись лицом ей в плечо. Ставшее частым дыхание раздавалось прямо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удары колокола, оно отдавалось в каждом её нерве.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