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внезапно чмокнул Янь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чмокнул, без всяких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дело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остался стоять на месте в полном замешательстве, слегка задыхаясь от нахлынувшей, словно ураган, двусмысленности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внезапным поцелуем, он на мгновение лишился дара речи и пришел в себя, лишь когда услышал неспешные шаги Ли Ю, удаляющиеся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прикрыл рот рукой, его лицо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верно, он человек широких взглядов, поэтому и решился выступать в баре — там платят быстро, пусть место и не самое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человек консервативных нравов — никто и никогда не позволял себе подобной фамильярности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Ли 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Шэньшэнь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делах сердечных наш хозяин явно знает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невероятно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у объекта для обольщения такие чертовски сладкие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Ли Ю появился стимул для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Анализирую данные хозяина: уровень обаяния — тридцать процентов, боевые навыки пока не проявлены.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главного героя: симпатия к хозяину — десять процентов, уровень влечения — пять процентов…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удовлетворенно кивнул. Похоже, тот всё-таки неравнодушен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Шэньшэнь добавила то, что не успела сказать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гнева — восемьдесят процентов; прогресс обольщения — пятнадцать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слышу, ничего не вижу, всё это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Ю, вопреки обыкновению, встал ни свет ни заря, чем привел в изумление отца, практиковавшего тайцзи, и мать, готовившую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бодрым, полным сил голосом произнес Ли Ю, направляясь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Ли Ю полностью выехала за ворота дома, отец озадаченно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бары открываются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получил лишь закатывание глаз от супруги: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раз подумал о сыне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Ли Ю приехал на улицу Фансян. Полагаясь на память, он нашел дом, где они остановились накануне,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открыл мужчина — не слишком молодой, но и не старый, не похожий ни на старшего брата, ни на отца Янь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улыбнулся, изображая самого вежливого и послушного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Янь Юньнаня. Внезапно вылетело из головы, где именно он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жилец по фамилии Янь? Кажется, он этажом 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слегка приподнял бровь: значит, это не дом Янь Юньнаня. Этот парень всё-таки решил проявить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улыбнулся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наверху с изумлением смотрел вниз, а человек внизу с живым интересом разглядывал того, кто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Ю, Янь Юньнань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не стал дожидаться, пока тот спустится, и сам начал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Янь Юньнане не было вчерашнего изысканного макияжа, чуть отросшие волосы были слегка растрёпаны, а на нем была простая домашняя одежда в стиле унисекс. Он был похож на чистый, невинный цветок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создан в точном соответствии со вкусом Ли Ю, поэтому тот смотрел на него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 подошел вплотную, его грудь пронзило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вчерашнего внезапного поцелуя Янь Юньнань долго просидел в ледяной ванне, пытаясь унять охватившее его тело странное возбуждение. Он не мог уснуть, пока не повторил то, что сделал Ли Ю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снились дурные сны, и утром, взглянув на себя под одеялом, он не знал, куда деться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из-за этого парня,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наклонился и легко коснулся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кулачки-то совсем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теплого прикосновения Янь Юньнань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если вы еще раз полезете ко мне со своими грязными руками или губами… я ведь снова вас ударю, — прорычал Янь Юньнань, но из-за его утонченной, нежной внешности это не произвело на Ли Ю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поднялся еще на одну ступеньку, и теперь их разделяла всего одна лестничная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почти одного роста, и Ли Ю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совсем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 были алые губы и белые зубы, он действительно выглядел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снова идет на поводу у мыслей Ли Ю, Янь Юньнань разозлился, но больше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окинул его взглядом, в котором не было ничего предосудительного: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выглядишь очень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Янь Юньнаня замереть. В их кругах все знали, что он переодевается в женщину. Неужели… Ли Ю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грудь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мельком взглянул на него, его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настолько поверхностный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Юньнаня опустились — он был разочарован. Значит, тот действительно не догадывается, что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дурак, неужели он не видит кадык? И вообще, разве девушка может быть такой крупной?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тяжело вздохнул, что привело Ли Ю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завтракать? — Ли Ю протянул руки, в которых что-то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Богатого наследника трудно удивить деньгами — их у них и так в избытке. Искренность — вот чего им не хватает больше всего, и именно она часто заставляет людей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слегка наклонился, сократив расстояние между ними до одного сантиметра: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играете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так близко, был словно выточен из драгоценного камня, его безупречная кожа напоминала очищенное яйцо. Ли Ю, который с утра еще ничего не ел, мгновенно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с первого взгляда, влечение со второго, а дальше — больше, — сочинял на ходу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не поверил, плотно сжав свои бледно-розовые губы. Он не мог представить, какое отвращение испытает этот мужчина, когда узнает, что объект его любви с первого взгляда — на самом деле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богатый наследник, скорее всего, просто играет с ним. То, что нельзя получить, будоражит, а как только получишь — превращается в мусор. Янь Юньнань видел таких примеров предостаточно в баре, где чувства считались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остынет, — Ли Ю смотрел прямо на него. — Если съешь холодным, будет плохо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буду завтракать? — Янь Юньнань просто хотел позлить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тихо рассмеялся. Он посмотрел на его домашнюю одежду. Было очевидно, что тот вышел лишь на минуту. А зачем выходить рано утром, если не за завтраком?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сдержал дыхание, раздраженный тем, как легко Ли Ю читает его мысли. Он выхватил завтрак из рук Ли Ю и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уже у своей двери и попытался закрыть её, она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опустил взгляд и увидел, что начищенный ботинок мужчины застрял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смотрел на него, не переставая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Юньнаню ничего не оставалось, кроме как впустить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преобладали теплые тона,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уселся на диван и, чувствуя себя как дома, начал играть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не обращал на него внимания: поел, умылся и лег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он пристально смотрел на дверной замок, но ничего не предпринял и просто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его холодность отпугнет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http://bllate.org/book/24049/2762740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