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Лян, как обычно, пришёл в кабинет Чэнь Фэна, сел на свой маленький стул и составил Чэнь Фэну компанию за просмотром и утверждением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Одобрив несколько посланий, Чэнь Фэн отложил кисть, поднял голову, посмотрел на Ся Ляна и раскрыл перед ним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не понял, чего от него хочет Чэнь Фэн, и, переводя взгляд туда-сюда по столу, заметил на краю небольшое блюдечко, наполненное кедровыми орешками.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Лян поспешно схватил один орешек, тщательно очистил его от скорлупы и положил белый пухлый орешек на ладонь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 улыбкой, в которой смешались умиление и досада, посмотрел на одинокий белоснежный орешек на своей ладони, и его тонкие губы слегка изогнулись. Другой рукой он подцепил орешек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мысленно с облегчением выдохнул. Выходит, тот и впрямь хотел, чтобы он чистил ему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Фэн ел орешек, Ся Лян торопливо очистил для него еще один и, как прежде, осторожно опустил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опустил взгляд, глядя на лежащий на ладони орешек, затем перевел его на Ся Ляна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склонил голову набок и озадаченно посмотрел на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подцепил пальцами пухлый белый орешек с ладони и поднес очищенный Ся Ляном орешек к его собственный губам, произнеся: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меж нами нет ни капли взаимопонимания?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приоткрыл рот и взял предложенный Чэнь Фэном орешек. Однако из-за того, что орешек был слишком маленьким, Ся Лян случайно коснулся языком кончика пальца Чэнь Фэна. Ощущение жгучего покалывания прокатилось от кончика языка, и Ся Лян испуганно тут же разомкнул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Чэнь Фэна соприкоснулся с чем-то мягким, но, к сожалению, миг был столь скоротечен, что у него даже не осталось возможности задержаться и подразнить его хоть немного, о чем он мысленно искренне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Лян, продолжая пережевывать сладковатый на вкус орешек, протянул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Фэна едва не выступили черные полосы недовольства, и он беспомощно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быстро втянул правую руку обратно и протянул ему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взял левую руку Ся Ляна за запястье и аккуратно закатал его рукав, обнажая участок руки, вчера замотанный белой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вновь бережно размотал повязку на руке Ся Ляна и оценил степень заживления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Чэнь Фэн часто получал ранения, и его познания в создании целебных мазей превосходили искусство бесчисленных прославленных лекарей. Если бы рана была обычной, то после вчерашнего применения его лекарства она к этому моменту должна была практически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вчерашнее признание Матушки Гао в том, что она добавила в яд на лезвии некие вещества, оказалось сущей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Лян, во-первых, не знал, что Матушка Гао подмешала яд в его рану, во-вторых, понятия не имел, с какой скоростью заживают подобные повреждения, и в-третьих, не ведал, насколько эффективно средство, примененное Чэнь Фэном. Он лишь во все глаза смотрел на то, как тот снова нанес на его руку слой порошка, а затем забинтовал свежей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боль уже не была такой сильной, как вчера. Когда Чэнь Фэн закончил перевязывать его руку, Ся Лян по привычке тихо произнес «спасибо» и вернул ручку на место, аккуратно опустив ее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поднял руку и потрепал Ся Ляна по маленькой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Ляна были очень мягкие волосы, дотронуться до них было на удивление приятно — словно гладишь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послушно сидел неподвижно, позволяя Чэнь Фэну гладить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своего ручного «котенка», Чэнь Фэн ненавязчиво завел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расспрашивал твою матушку, она сказала, что ты играл с ножом и случайно порезался. Впредь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— кивнул Ся Лян, мысленно восхищаясь способностями Матушки Гао к вранью.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сплести ложь, способную одурачить Чэнь Фэна — это поистине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Матушка Гао в точности следовала его указаниям и укрепила в Ся Ляне чувство собственной «безопасности» и доверия, Чэнь Фэн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нее, что тебе всегда очень нравилось учиться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раздавшийся над головой низкий голос, который вдруг заговорил о том, что матушка приписала ему любовь к грамоте, Ся Лян сперва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совсем не люблю учиться грамоте, — подумал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поразмыслив мгновение, Ся Лян сразу понял, зачем Матушка Гао сказала Чэнь Фэну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Гао наверняка хотела воспользоваться выпавшей Чэнь Фэном возможностью обучать его грамоте, чтобы он мог под этим предлогом выведывать ценные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 Лян с видом человека, делающего одолжение,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взгляде Чэнь Фэна промелькнула едва заметная леденящая стужа, и он, не выдавая себя, указал на место рядом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поднялся и придвинул свой стул ближе к Чэнь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Ляну приблизиться, как он почувствовал, что исходивший от того освежающий аромат стал еще более отчетливым. И в то же время он оставался легким, неуловимым — невозможно было понять, чем именно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на душе становилось легко и приятно, то Ся Ляну начинало казаться, что невидимое давление воздуха лишает его возможности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наугад взял со стола еще не просмотренный доклад, раскрыл его перед Ся Ляном и, одной рукой привычно и легко приобняв его за плечо, а другой указывая на иероглифы в документе, велел Ся Ляну читать текст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знал совсем немного иероглифов, а потому красивое и плавное послание читал запинаясь, то и дело нуждаясь в подсказках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Лян, с трудом и запинками выговаривая слово за словом из доклада в руках Чэнь Фэна, в то же время старательно запоминал содержание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послание было от военного советника по фамилии Ван, служившего на границе, и касалось проблемы нехватки воды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также затрагивало пограничные дела: в нем говорилось, что в начале следующего месяца из-за прокладки оросительного канала потребуется временно снять часть гарнизона с важного перевала, и у Чэнь Фэна запрашивали высочайшего соизволения.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неотрывно смотрел на Чэнь Фэна, который прямо перед ним киноварной кистью вывел на документе резолюцию: «Дозволить». А затем, не выдавая своих мыслей, закрыл документ и велел переходить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полагал, что все эти сведения о границе должны представлять собой важнейшие секретные данные, и мертвой хваткой вцепился в них памятью, намереваясь по возвращении передать все Матушке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маленький шпион — чья личность уже была раскрыта подельниками — Ся Лян не имел ни малейшего понятия о том, что всю эту информацию Чэнь Фэн демонстрирует ему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доклады вместе с Чэнь Фэном, Ся Лян вдруг почувствовал жжение в глазах. Раз Чэнь Фэн показывает ему подобные вещи, значит, он безгранично, всецело доверяет ему. Если он и впрямь выболтает всё это Матушке Гао, разве сможет он после этого глядеть в глаза тому, кто так искренне в него 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был человеком, который никому не доверял, и если он с таким трудом решился поверить хоть кому-то, то сколь же больно ему будет, если его снова предадут и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http://bllate.org/book/24005/2750874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