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Каошаня Шэнь Дафу разделывал кабаньи туши, а жители деревни радостно ждали своей доли мяса. Даже на Новый год они не видели его в таких количествах; теперь же один взгляд на эти горы мяса заставлял всех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потянул тележку с уже разделанным кабаньим мясом, и вместе с Ци Яньсюанем они отправились на свободное место коптить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шёл впереди, таща тележку с мясом. Рядом шагали Ци Яньсюань с рюкзаком и Шэнь Яньшань с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Яньшань специально сделал из бамбука колчан. Увидев это, Ци Яньсюань подарил ему кожаный футляр, предназначенный именно для арбалетных болтов. Шэнь Яньшань с сокровенным видом привязал его к поясу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сколько бы мужчине ни было лет, любовь к оружию никуда не девается. Обычно добродушный и заботливый отец тут же превратился в большого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лицах всех жителей Каошаня были улыбки, и даже шагалось им будто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смотрели на свинину в тележке, исходя завистью и ревностью. Но после вчерашней кары молнией в ближайшее время они, скорее всего, не решатся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чуть больше десятка девушек, которым вчера чудом удалось вырваться из лап негодяев, теперь неотступно шли сразу за жителями Каошаня. Из всех людей они предпочитали держаться именно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видели, насколько жители деревни сплочены и как в опасности защищают стариков, женщин и детей. Для колонны беженцев это было редкостью. Однако девушки прекрасно понимали: в год бедствия никто не станет просто так кормить совершенно чужих людей. Тем более таких женщин, над которыми уже надругались; им теперь даже снова выйти замуж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постепенно углубилась в горный массив. Стволы огромных деревьев были настолько толстыми, что двое взрослых не смогли бы их обхватить, а толстый слой перегнивших листьев под ногами источал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стихли все звуки. Раньше по дороге постоянно слышалось пение птиц, а теперь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тоже почувствовал неладное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потяни тележку. Здесь что-то не так! — выражение его лица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такое же чувство. Даже там, где охотится тигр, всё равно водятся птицы. А здешнего зверя боятся даже те, кто умеет летать. Значит, дело непростое, — Шэнь Яньшань взялся за тележку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привычным движением сжал короткий нож и оттянул Ци Яньсюаня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не отходи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беспомощно улыбнулся, но послушно согласился. Вот уж поистине сладкое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позади, заметив их настороженность, тоже взялись за оружие и стали внимательно смотреть по сторонам, опасаясь, что стоит потерять бдительность — и какой-нибудь зверь утащит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сырее становилась земля. На ней виднелись следы, будто здесь ползал какой-то огромный хищник. Теперь и Шэнь Яньшань с сыном поняли, что за зверь таится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— змея. Судя по следу, очень большая. А раз здесь водится змея, где-то впереди неподалёку должна быть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Спустя четверть часа в зарослях обнаружилась огромная сброшенная змеиная кожа. В эту шкуру целиком мог бы влезть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Какая огромная шкура! Так какого же размера сама змея?! — Шэнь Дагэнь испуганно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группы, шедшие достаточно близко, тоже увидели шкуру. Все перепугались и заговорили наперебой, а некоторые особенно робкие уже почти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На территории такой змеи ещё и шуметь вздумали? Умереть хотите? Приманите её — никто не выживет! — Шэнь Куй прошёл назад и приглушённым голосом осадил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у нас только один. Ускоряемся и как можно скорее покидаем территорию этой змеи, — серьёзно велел Шэнь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двинулись через густой лес. Сердца были не на месте, никто больше не осмеливался разговаривать. Родители даже зажимали детям рты, боясь, что плач привлечёт гигантскую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до людей донёсся шум текущей воды. Толпа позади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Это вода шумит!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Идём туда! Наконец-то нашли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заволновались. Кто-то от радости едва не плясал, кто-то плакал, кто-то обнимал товарищей и рыдал. Все были настолько счастливы, что говорили бессвязно, совершенно забыв, что всё ещё находятся на территории гигантской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люди устремляются туда, откуда доносился шум воды, староста нерешительно посмотрел на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мы тоже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идут искать смерти. Мы ускоряемся и уходим отсюда! — холодно ответил Шэнь Яньцин, глядя вслед удаляющейся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староста послушал его и с сочувствием посмотрел на тех людей. Но сделать было нечего: каждый сам сделал выбор, а ему следовало позаботиться прежде всего о своей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ещё быстрее, чем раньше. Детей посадили взрослым на спины, стариков устроили на ручных тележках, и вся группа стремительно пошла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продолжили путь несколько тысяч людей, ещё с пустыни державшихся рядом. Они были уверены: если идти за Каошанем, будет безопаснее. Решения тех, кто вёл эту деревню, до сих пор ни разу не оказались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водопад по скальной стене стекал в нижний пруд, словно полоса шёлка, и вода с шумом разбивалась о поверхность. Чёрная гладь пруда казалась способной проглотить человека целиком. Но собравшиеся у воды люди словно не замечали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пруд перед собой, все то плакали, то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Здесь целый пруд! Теперь можно не бояться, что останемся без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окружили пруд, зачерпывали воду ладонями и жадно пили. Напившись, они опускали лица прямо в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неожиданное…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мужчину внезапно утащило в воду. Те, кто пил и умывался у берега, ничего не заметили. А люди сзади увидели лишь, как его молниеносно потянуло в пруд нечто неразличимое. На их лицах появился ужас, и толпа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люди у самой воды растерянно обернулись. И в тот же миг ещё двоих утащило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настороженно уставились на расходившиеся по поверхности круги. Постепенно на чёрной воде расплылось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Кровь!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закричал, но люди ещё не успели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вырвались два чёрных гигантских питона толщиной с бочку. Брызги окатили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оцепенели от ужаса, а затем, падая и карабкаясь на четвереньках,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Питоны мгновенно выползли на берег и погнались за людьми. Когда длинные тела целиком показались из воды, оказалось, что каждый был около двадцати метров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неслась кто куда. Ради спасения некоторые даже сталкивали других на землю, надеясь, что питон съест упавшего и не станет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оказался зажат в пасти питона головой. Он успел лишь один раз закричать, прежде чем змея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питоны долго голодали: один человек — один глоток. Эти люди сами пришли прямо 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один за другим. От этого паника становилась лишь сильнее. Люди бросали узлы с вещами, толкались и сбивали друг друга с ног. Немало погибло не в пастях питонов, а под ногами обезумевшей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змей, люди начали разбегаться в разные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