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Ванчэн уже пару дней наслаждался редким покоем. Три брата из семьи Ци отвели назад свои войска, словно замышляя нечто куда более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резиденции семьи Ли превратился в личные покои Цзи Чжанцзюя. Старый хрыч Ли Миндэ неизвестно с чего вдруг сбежал с катушек — с того самого дня он ни разу не заглядывал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обедало семейство Цзи Чжанцзюя. Чжоу Юй, Ли Яньэр и Ли Цзыян — четверо членов семьи весело болтали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Цзыян уплетал еду за обе щеки и между делом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последнее время столько людей хочет с тобой встретиться. Дошло до того, что они уже ко мне набиваются с просьбами. Примешь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народу. От остальных-то отбиться можно, но заявились аж Первый и Второй принцы… Как-никак, это их земля…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видать, взятками руки себе уже оттянул.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Цзыян глуповато захихикал: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ну, самую малость. Суть-то не в деньгах, главное — твоему сыну важна его репутация! На этих трех акрах земли в Ванчэне теперь каждый при встрече обязан почтительно поклониться мне, Ли Цзыяю.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остолбенела, уставившись на своего дурачка-переростка: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наглец, да с чего ради тебе кто-то должен кланяться? И с каких это пор ты сменил фамилию 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Цзыян отложил палочки с чашкой и с абсолютно серьезным видом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мой отец — молодой господин клана Цзи, Цзи Чжанцзюй. Я его сын, так почему бы мне не зваться Цзи Цзыяном?!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матушка, выдайте-ка мне на днях жетон клана Цзи, чтобы был символ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Ли Яньэр лишились дарa речи — еще никогда им не доводилось встречать столь бесстыдного человека. Особенно Ли Яньэр: узнав обо всей этой запутанной связи, она с самого начала хранила молчание. Чжоу Юй только собралась что-то сказать, как чья-то рука бесцеремонно забралась в ее персиковый сад. Цзи Чжанцзюй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кому надо, и тебе его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ты… Ай,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любящего и почтительного сынка это сущий пустяк. Пока он не ищет смерти, этого хватит, чтобы обеспечить ему безбедную и безопасную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такой жетон. Это не просто символ чего-то там, он несет в себе огромный практический смысл: дает доступ к ресурсам и условиям для учеников клана Цзи, а также избавляет от множества хлопот, особенно если его выдал сам Цзи Чжанцзюй.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у меня все-таки лучший! Смотри, матушка аж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рада бы высказать все накопившееся, да только язык не поворачивался — весь этот бардак из-за распущенности твоего мужа! Она с укоризной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Цзыян тут же включил дурака: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отец? Разве отец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кривляться! Я спрашиваю, чем он занимается?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Юй сошлась с Цзи Чжанцзюем, она перестала обращать внимание на внешний мир и уже черт знает сколько не покидала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 последнее время он часто поручает Великому старейшине дела вне клана, а сам каждый день бегает к нему во двор. Кажется, старик проникся речами моего отца и теперь выглядит совершенно другим человеком — ходит и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вкуснятища!»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Ли Цзыяна, который так и сыпал подробностями, Цзи Чжанцзюй залился громким смехом, а рука его тем временем продолжала машинально оглаживать добычу. Выходки Ли Миндэ казались ему весьма забавными, по крайней мере, сейчас желания прикончить старика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 насчет этих двоих, Первого принца с брательником… — пользуясь редкой возможностью рассмешить отчима, Ли Цзыян мысленно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ответил с глубоким смыслом: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пусть они лично поразвлекают тебя пару дней, а потом приведешь их сюда. Понимаешь к 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Цзыян мерзко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Грех упускать таких богатых дурачков, сперва оторвемся по полной,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заранее навел справки об этом Ли Цзыяне: четырнадцати-пятнадцатилетний мажор, знающий толк лишь в развлечениях и гулянках, но за душой не имевший по-настоящему тяжких грехов — ума палата, да воля маловата, при этом слегка ущербный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брат с сестрой удалились. Чжоу Юй наконец сорвалась: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Гад!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Государства Лу суетились евнухи и служанки, даже наложницы ходили с кислыми лицами: старый король таял на глазах, и каждая переживала за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Цянькунь старый правитель лежал, едва удерживая угасающую душу в теле. Главный зал охраняли с предельной строгостью, а у кровати о чем-то шептались две женщины благородных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внезапно материализовался прямо посреди залы, до смерти напугав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Ты еще кто такой? А ну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с легкой улыбкой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королева с благоверной и вправду редкие красавицы,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Рослые, с соблазнительными изгибами тел, облаченные в пышные императорские одежды и фениксовые короны, они сочетали в себе роскошь и врожденное величие, а их холодные, горделивые лица источали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Стража, вытащить его отсюда!..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оба тела вдруг онемели — язык перестал слушаться, члены окаменели, и лишь глаза могли испуганно вращаться. Снаружи, казалось, вовсе не слышали происходящего внутри. На глазах у остолбеневших женщин Цзи Чжанцзюй принялся бесцеремонно мять их прелести. Спустя время, равное заварке чая, из глаз обеих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Чжанцзюй подошел к старому королю. Тот лежал с закрытыми глазами, тяжело хрипя — судя по всему, срок его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опустил ладонь на грудь старика и пустил в ход циркуляцию ци, вливая в тело колоссальные потоки истинной энергии. Щеки бледного, лишенного всякой крови старика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открыл глаза и уставился на стоявшего перед ним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Цзи Чжанцзюй?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стариго короля отменный глаз, столько лет прошло, а Владыку все еще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взволноваленно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Истинного Владыки есть способ исцелить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срок вышел, не стоит упорствовать. Способов-то полно, да только с какой стати мне тебя спасать? Старик, который никак не сдохнет — не вор ли? Если ты не уйдешь на покой, как же те, что позади, дорвутся до верхушки?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не желал сдаваться: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нет выхода? Я могу заставить Государство Лу преклониться перед кланом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веяния эпохи, тут ничего не изменить. Ты видел хоть одно высшее объединение, основавшее собственное государство? Кармический груз слишком велик, мало кто хочет в это ввязываться. Династии — что текучая вода, а кланы — вечны!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знаю. Жизни правителей и императоров из века в век сокращаются, порой уступая веку обычных культиваторов. Эх… Зачем пожаловал?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твою королевскую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замешан? На ком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покачал головой, извлек заблаговременно составленный императорский указ и протянул его правителю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того, кого нужно мне — дело одного слова. Мое слово всяко весомее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разумению, это тянуло на тягчайшее преступление против устоев. Раз уж ты находишься в Государстве Лу, то ты подданный Лу, и неважно, к какому сектантскому объединению принадлежишь — все внутренние дела доселе решались внутри страны, просто кое-кто обладал слишком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Чжанцзюй лишили старого короля дара речи. Тот молча взял указ, развернул его, а две застывшие неподалеку женщины услышали прочитанное и разом вспыхнули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Чжанцзюй, ты зашел слишком далеко! — взревел старый король, дочитав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Чжанцзюй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Я не поставлю печать, если не продлишь мне жизнь! Отдам тебе весь гарем, целиком! — безумствовал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ни к чему. Ту же королеву и наложниц я могу получить прямо у тебя на глазах, в твоих услугах не нуждаюсь, — голос Цзи Чжанцзюй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умолк. На душе царило полное опустошение — некогда великий император в конце концов превратился в дряхлую развалину. Цзи Чжанцзюй начал терять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я продолжу поддерживать в тебе жизнь, пока ты не околеешь в беспамятстве, а печать я и сам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Цзи Чжанцзюй… Вспомнить бы, как мы пили с твоим отцом, когда ты еще под себя ходил… И вправду, новое поколение сменяет старое. Ставлю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шкатулки королевскую печать, старик дрожащими руками опустил ее на указ. Чем старше человек становился, тем сильнее боялся смерти — ради возможности прожить хоть еще один день он был готов на все, лишь бы не умирать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моих трех сыновей преуспеет?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троих есть шанс, все зависит от того, как повернут. Но в одном можешь быть абсолютно спокоен: никто из них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Цзи Чжанцзюй растворился в воздухе. Старый король забормотал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умрет? Ну и ладно…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— вон отсюда! Еще раз явитесь докучать мне — велю составить мне компанию в могиле. Я и так сделал для вас слишком много за свою жизнь, иных наложниц уж и в лицо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http://bllate.org/book/23271/2499694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