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Вэй Чэнцзэ владеет иными техниками культивации. Хотя он не мог распознать их суть, но всё же осознавал их необычность. Однако даже в мыслях не допускал, что это может быть легендарный Канон Небесного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Цзыцзинь молчит, Вэй Чэнцзэ невольно растерялся. Он моргнул и, не сдержавшись,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лицо ученика и убедившись, что тот действительно не понимает, какое значение имеет Канон Небесного Мрака, Цинь Цзыцзинь почувствовал, как начинает болеть голова.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 об этом кому-нибудь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поспешно покачал головой. Взглянув на учителя,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никто не должен об этом узнать, — сердце Цинь Цзыцзиня смягчилось под пристальным взглядом мальчика. Он беспомощно вздохнул и дал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Чэнцзэ послушно кивнул. Помолчав немного,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 меня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на тебя сердиться? — Цинь Цзыцзинь посмотрел на ребенка, который был ему едва по плечо, и его тон невольно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Вэй Чэнцзэ начал фразу, но не смог закончить. Цинь Цзыцзинь сам договорил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практиковать другие техники еще до поступления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опустил голову, словно провинившийся ребенок, ожидающий наказания. Нет, он ведь и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настолько сдержан и стоек, что люди подсознательно забывали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 до сих пор помнил, как при первой встрече его поразил взгляд мальчика — пустой, как пепелище. Он не мог представить, что должно было произойти, чтобы ребенок младше пятнадцати лет смотрел на мир с таким выражением. Там не было жгучей ненависти или всепоглощающего отчаяния — лишь мертвая, серая тишина. Но еще больше Цинь Цзыцзиня тронуло то, что, несмотря на немыслимые страдания, глаза ребенка оставались чистыми,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любил говорить и не умел выражать чувства, но его взгляд красноречивее любых слов свидетельствовал о чистоте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Цинь Цзыцзиня дрогнули. Он не удержался и взъерошил волосы Вэй Чэнцзэ. Мягкие пряди щекотали ладонь, заставляя сердце странно и сильно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Тяньцзи нет запрета на обучение у других наставников до вступления в секту, — подавив нахлынувшее волнение, Цинь Цзыцзинь убрал руку и добавил холодным тоном: — Не бери это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не заметил странного поведения учителя. Услышав ответ, он почувствовал, как камень упал с его души. И все же он знал, что его прежний обман был неуместен, а Цинь Цзыцзинь явно не собирался устраивать разбирательств. На сердце стало тепло, и Вэй Чэнцзэ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Вэй Чэнцзэ выкладывал Цинь Цзыцзиню всю правду о Каноне Небесного Мрака, Фу Анье провожал Вэй Цзыаня к жилищам внешних учеников. Доведя его до порога, он не ушел сразу, а, помявшись,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перешел кому-то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Цзыань растерянно посмотрел на него,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церемонии посвящения учитель велел мне не сближаться с тобой, — Фу Анье постучал веером по лбу, словно вспоминая что-то неприятное. — Хотя я не вижу в тебе ничего плохого, но раз уж это приказ учителя… — он тяжело вздохнул и не стал продолжать, но смысл его слов был очевиден. Помолчав, он добавил, словно пытаясь утешить: — Тем не менее, если тебе понадобится помощь, обращайся. Если смогу —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молчал, а затем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несмотря на слова Фу Анье, их общению пришел конец. Тот сделал всё, что мог, предупредив его, ведь их дружба была не настолько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мельком взглянул на лицо Вэй Цзыаня, его глаза едва заметно блеснули. Больше ничего не говоря, он попрощался и ушел. Вэй Цзыань остался стоять у двери, глядя вслед удаляющейся фигуре,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видел Вэй Чэнцзэ, а сегодня получил предупреждение держаться от него подальше? Кто угодно связал бы эти события, не говоря уже о Вэй Цзыане, который и так относился к Вэй Чэнцзэ с подозрением. Мысли этого человека были слишком предсказуемы — до крайности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наигранно вздохнул, не скрывая удовольствия в глазах. Ему было ужасно интересно, что почувствует Вэй Чэнцзэ, если узнает о мыслях Вэй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поползли вверх, и Фу Анье едва сдерживался, чтобы не побежать к Вэй Чэнцзэ прямо сейчас. Но все же он подавил этот порыв, решив затаиться и ждать, пока брошенные семена пустят корни и принесут желаемые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даже не осознавал, что его интерес к Вэй Чэнцзэ давно вышел за все разумные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Чэнцзэ, ничего не знавший о проделках Фу Анье, сидел на кровати, практикуя технику, переданную Цинь Цзыцзинем. Чтобы скрыть существование Канона Небесного Мрака, он не мог использовать его на виду у других. Хотя людей, способных распознать эту технику, было немного, в этом мире всегда стоило опасаться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был доволен: техника, выбранная Цинь Цзыцзинем, не только не мешала изучению Канона Небесного Мрака, но и, казалось, дополняла его, облегчая тренировки. Меньше чем за месяц он смог провести духовную энергию в тело и официально вступить на путь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открыл глаза. Ощутив прилив духовной силы, он не смог скрыть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длинный меч, лежащий у изголовья, Вэй Чэнцзэ сложил пальцы в заклинании. Меч вздрогнул и вылетел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клинок, подаренный Цинь Цзыцзинем на церемонии, был около двух футов длиной, с лезвием, отливающим осенним инеем. Тонкий клинок из черного железа вибрировал в воздухе, издавая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с удовлетворением оглядел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следом раздался звонкий голос Лю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отвлекся, и меч, лишившись поддержки, с грохотом упал на пол. За дверью послышалось удивленное восклицание Лю Жуюй, но, так как Вэй Чэнцзэ молчал, она не решилась войти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меч, Вэй Чэнцзэ закрыл глаза, прислушиваясь к ощущениям: духовной энергии в теле стало ощутимо меньше. Теперь он примерно представлял свои силы. Вероятно, только после достижения стадии построения фундамента он сможет легко управлять мечом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меч и вложив его в ножны, он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прекрасное — не только из-за успехов в культивации, но и потому, что Цинь Цзыцзинь перестал следить за ним с помощью духовного чувства. Неизвестно, счел ли учитель это ненужным или… просто осознал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холодный тон учителя во время их недавней встречи, Вэй Чэнцзэ почувствовал, как настроение улучшилось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подобными мыслями Вэй Чэнцзэ, система 5438 могла сказать лишь одно: «Ну и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испытывает к другому искренних чувств, не собирается ничего менять, но постоянно флиртует, а после каждого раза делает невинное лицо, заставляя другого думать, что проблема в нем самом. Разве это не высшая степень подлости?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Цинь Цзыцзиня, который при виде Вэй Чэнцзэ напрягался, как перед лицом смертельной опасности, 5438 не мог не проникнуться к нему сочувствием. Конечно, еще хуже приходилось Фу 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нашло на этого парня, но с тех пор, как Вэй Чэнцзэ намеками признался ему в симпатии к Вэй Цзыаню, он постоянно крутился рядом. Вэй Чэнцзэ, найдя новую игрушку, принялся его дразнить, однажды даже прижав к кровати. Когда 5438 уже приготовился к чему-то невыразимому, Вэй Чэнцзэ вдруг отстранился и, как ни в чем не бывало, отряхнулся: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мал,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и 5438: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 поклялся, что в тот момент увидел в глазах Фу Анье жажду убийства. Непонятно, как тот сдержался и не придушил наглеца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слова Вэй Чэнцзэ звучали… довольно разумно? Хотя в прошлой жизни он был взрослым, сейчас его тело едва достигло пятнадцати лет. А Фу Анье… ну, возраст для культиваторов высокого уровня не имеет значения, верно? Но почему при таком сравнении кажется, что Фу Анье — педофил?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5438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ворчание системы, Вэй Чэнцзэ посмотрел на Лю Жуюй, безмолвно спрашивая о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звук? — спросила она, заглядывая в комнату. Однако, не дожидаясь ответа, она переключилась: — Я просто зашла узнать, как твои успехи. Если что-то непонятно — обращайся, я обязательно…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полслове Лю Жуюй осеклась. Ее глаза расширились, она принялась внимательно разглядывать Вэй Чэнцзэ, словно видела его впервые. Лишь спустя долгое время она произнесла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достиг стадии очистки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кивнул, с недоумением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Жуюй судорожно вздохнула, не в силах скрыть потрясение. Все знали, что на пике Тяньцзи не бывает бездарностей, но даже бывший глава секты, обладавший выдающимся талантом, потратил полгода, чтобы достичь такого результата. В этот момент она наконец поняла, что именно имел в виду Цинь Цзыцзинь, говоря о необыкновенном даре Вэй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вслед за шоком пришла неконтролируемая гордость: «Смотрите, это мой младший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Вэй Чэнцзэ, Лю Жуюй не удержалась, ущипнула его за щеки и заставила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отличная новость!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 парня, она довольно отпустила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нужно немедленно сообщить учителю! — но тут же хлопнула себя по лбу: — Ах, забыла! Учитель уехал, я ведь именно за этим и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 — Вэй Чэнцзэ удивился. Он, конечно, не думал, что Цинь Цзыцзинь уехал случайно — скорее всего, он просто не знал, как вести себя с ним. Однако он не ожидал, что учитель выберет такой простой способ ухода от проблем. Хотя, нужно признать, иногда самые простые методы — самые эффективные. Вэй Чэнцзэ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Жуюй, заметив перемену в лице Вэй Чэнцзэ, решила, что он расстроился, и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вернется совсем скоро! Кстати, через несколько дней начнется ежегодный турнир секты, хочешь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не рассматривала такую возможность из-за короткого стажа Вэй Чэнцзэ, но теперь, когда он уже достиг очистки ци, попробовать свои силы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секты?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знал? — она одарила его сияющей улыбкой. — Это состязания между учениками разных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главного турнира, проводимого раз в десять лет, на пике Тяньцзи ежегодно устраивали внутренние состязания. Внешние ученики, уверенные в своих силах, тоже могли участвовать. Бывали случаи, когда талантливых новичков замечали и принимали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знал об этом. Он также знал, что в этом году участвует Вэй Цзыань. Его талант был неплох, да и усердия ему не занимать, но до турнира оставалось слишком мало времени после его прихода в секту. В итоге он проиграл в первом же раунде и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главный герой, Вэй Цзыань в будущем обязательно отомстит своим обидчикам. Если, конечно, всё пойдет по сценарию, который был до появления Вэй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мысли, он посмотрел на воодушевленную Лю Жуюй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мало времени в секте, — объяснил он. — И победа, и поражение будут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проиграет — опозорит учителя. Если победит — унизит тех, кто в секте дольше него, и наживет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Жуюй была наивна, но не глупа. Подумав, она поняла правоту Вэй Чэнцзэ. Ей стало жаль этого мальчика, который был ниже ее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подумала, прости. Не хочешь — не надо, просто поболей за меня! — ей участвовать было обязательно: учеников у Цинь Цзыцзиня и так мало, а если она не появится, за спиной начнут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Она терпеть не могла сплетни и интриги, поэтому предпочитала держаться подальше от двуличных людей. На самом деле, все ученики Цинь Цзыцзиня были похожи, даже новичок Вэй Чэнцзэ. Видимо, какой учитель — такие 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отношения между ними были такими теплыми. Если бы 5438 знал, о чем она думает, он бы снова принялся ворчать по поводу актерского мастерства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рядом с Фу Анье Вэй Чэнцзэ сбрасывал маску. «Значит, Фу Анье для него особенный?» — подумал 5438. Но Вэй Чэнцзэ безжалостно разбил эту иллюзию: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так его легче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5438: …Можешь хоть что-то оставить в покое?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прогуляемся, хватит сидеть в четырех стенах. Отдых — часть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Вэй Цзыанем Вэй Чэнцзэ стал тренироваться с удвоенным усердием, днями не выходя из комнаты. Лю Жуюй беспокоилась, что он может подорвать здоровье или сбиться с пути, поэтому часто навещала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не стал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она шла рядом, а затем внезапно спросила: — Ты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ее с тех пор, как она узнала о трагедии семьи Вэй, но она боялась бередить раны. Однако, видя его одержимость тренировками, она не выдержала. Слишком быстрый прогресс —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остановился. Его голос прозвучал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«хочу», а «отомщу». Этого было достаточно, чтобы понять его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Жуюй почувствовала,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из ненависти, — добавил он, глядя с горы вниз. В его глазах впервые промелькнуло чувство, которое она не смогла распознать. — А для того, чтобы другие не могли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Жуюй замерла, осознав, о ком он говорит. Ее брови невольно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остались самые неприятные впечатления о Вэй Цзыане — его отношение к Вэй Чэнцзэ и стиль поведения вызывали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http://bllate.org/book/22485/2370634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