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еще в те времена, когда нынешняя императрица Сюй была лишь третьей императорской дочерью, он вошел в ее дом в качестве бокового супруга. Они были знакомы с самого детства, и чувства их были глубоки, но теперь всё это превратилось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постепенно забыла о его существовании. Хотя статус законного супруга оставался за ним, если раньше он мог видеть ее трижды в месяц, то за последние два года она навещала его лишь раз в полгода, да и то никогда не оставалась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погладил себя по лицу, вспоминая былое, и уголки его губ тронула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красота увяла, он, конечно, не мог сравниться с новыми талантами, что стекались во дворец, — даже с Цзи Жугэ ему было не тягаться. Впрочем, для него самого это уже не имело значения. Линь Цинхэ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покоев нарушил торопливый топот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ворвалась девушка, вся в поту, с растрепанными волосами, перехваченными лишь простой белой лентой. Было очевидно, что она примчалась сюда сразу же, как получила известие, даже не успев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 мне забрать тебя из дворца, развеемся немного, хорошо? — Девушка опустилась перед ним на корточки, взяла его за руки и внимательно осмотрела, убеждаясь, что он не ранен. Только после этого ее тревога немного улеглась, и она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вернулась во дворец только сегодня. Узнав, что одиннадцатый брат тоже прибыл, она собиралась привести себя в порядок и навестить отца, как вдруг пришло известие, что отец в ярости разносит покои. Она прибежала,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Мин-эр, я знаю, что ты волнуешься. Не переживай, я не совершу глупостей. Ступай в дальние покои, приведи себя в порядок. Ты выглядишь совершенно неподобающе! — Линь Цинхэ был тронут заботой ребенка, но, глядя на ее растрепанный вид, нахмурился и нарочито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она так спешила только ради него, и сердце его не могло позволить себе по-настоящему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я сейчас же все исправлю. — Фэн Цзюмин опустила взгляд на свою одежду и внутренне досадовала, но виду не подала. Смиренно признав ошибку, она поднялась и направилась вглубь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дворце слухи распространяются быстрее ветра. Если кто-то увидит ее в таком виде, это может навлечь на отца неприятности, которые даже трудно представить. Она не могла этого допустить. В этот раз она позволила тревоге взять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Юэ, сад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Павильоны и террасы, пруды и беседки утопали в густой зелени сосен и кипарисов. Искусственные горы, цветочные клумбы, бонсай и бамбуковые рощи дополняли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сад круглый год оставался изумрудно-зеленым, что было невероятной редкостью для суровой зимы. Причина была проста: седьмой сын семьи Юэ, Юэ Няньчжи, не переносил холода, и любящая мать, не жалея средств, нашла мастера формаций, который установил здесь массив, поддерживающий вечную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покоев тринадцатилетний юноша, облаченный в многослойные одежды из зеленого шелка с узором из пионов и длинной юбкой, украшенной цветами нарцисса, сидел на кушетке. Его волосы, украшенные жемчужной заколкой, мягко ниспадали на плечи. Он был прекрасен, словно лотос, вышедший из воды. Взгляд его, полный насмешки, был устремлен на дрожащих слуг и коленопреклоненного юношу в розовом.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Забить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буднично, но слуг прошиб холодный пот. Они привыкли к подобным приказам, но дрожащие руки выдавали их истинный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Я больше никогда не посмею болтать лишнего, умоляю, дайте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в саду Аньчжи долго и знал, что хозяин не отступит, но в глубине души теплилась слабая надежда. Он бился лбом о каменный пол, пока его чистая кожа не окрасилась в ярко-красный цвет. Однако сидевший на возвышении юноша оставался безучастным. Вскоре вошли две служанки, не смея поднять глаз, и поволокли провинившегося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подал голос, и слуги с облегчением поклонились и поспешили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Юэ Няньчжи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 законный наследник семьи Юэ. А этот Юэ Хуань, выскочка, что он о себе возомнил? Если бы не удача, остался бы обычным бастардом. И смеет сравнивать себя с ним? Раз уж он так жаждет смерти, почему бы не помочь ему осуществить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медленно подошел к окну. Взгляд его, устремленный на заснеженный сад, был холоден. Взмахнув рукой, он выпустил поток темно-фиолетовой духовной энергии, ударив по персиковому дереву справа. В одно мгновение розовые лепестки заполнили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Хуань, посмотрим, кто из нас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Юэ Няньчжи собрался выйти из комнаты, снаружи послышался встревоженный мужской голос. Это был Ци Миньцю, супруг главы семьи Юэ, Юэ Цзифэна.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Молань, покои Ло Ланьмо.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павильон был укрыт белым снегом, и лишь в саду слив виднелись яркие краски. Юноша в белых одеждах с мечом в руках танцевал среди сугробов. Его движения были быстрыми, точными и безжалостными, а там, где проходило лезвие, с веток осыпались лепестки сливы. Его взгляд был остер,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аплодисменты. Юноша остановился, убрал меч, и подоспевший слуга тут же принял его из рук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девятого молодого господина становится всё совершеннее. Скорость, точность, решительность — принц Сяо наверняка будет доволен,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насмешливо улыбнулся, глядя на юношу с нескрываемой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дела, уходи. Павильон Молань — не место для твоих прогулок. — Голос юноши был холодным,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церемония совершеннолетия девятого молодого господина Юэ, и несколько дней назад семья Юэ объявила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Церемонии восьмого и девятого господ пройдут в один день. Эта весть заставила многих в столице строить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статусу четыре великих клана и династия Фэн равны, и церемония восьмого господина должна была проводиться с великим размахом, но тут возникло исключение, из-за чего восьмой господин оказался как бы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наследник Юэ и законный супруг принца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их церемонии проводят в один день, значит,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второй год правления императрицы Сюй, 20 ноября,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церемонии совершеннолетия двух господ семьи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охвачена праздничной суетой. Представители королевских семей и влиятельных сил со всех стран собрались здесь, не желая упустить такую редкую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дворец Суин.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пойдемте, иначе мы опоздаем! — Фэн Цинлин в ярко-красном придворном наряде повис на мужчине, сидевшем в кресле, и капризно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Цзюэ-эр, как думаешь, сестра успеет вернуться к началу церемонии? — Цзи Жугэ, поглаживая его по волосам, с тревогой посмотрел на другого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обязательно успеет. Отец, давайте выдвигаться, императрица, должно быть, уже в пути. — Фэн Цзюцзюэ ответил уверенно, подошел к младшему брату, подхватил его на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обязательно приедет, он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вышли из покоев. Во дворе уже была готова карета, предназначенная для императрицы-консорта. Усевшись в нее, они не спеша направились к поместью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устроили из церемонии совершеннолетия целую свадьбу. — Среди толпы зевак, наблюдавших за процессией с балкона, послышалось недовольное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ты просто завидуешь. В конце концов, твое совершеннолетие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http://bllate.org/book/22449/2359593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