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Гуан、тао тащил уже не один пакет в руках, а целых несколько, но лицо его сияло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мудрено, что некоторые так любят ходить по магазинам. Если бы мне позволяли так тратиться, я бы тоже целыми днями пропадал в универмаге.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ещё минуту назад выпустил руку Ань Чу、танга, а теперь зудящими пальцами потёр собственные кончики ногтей — ему вдруг захотелось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продают на третьем этаже? — с любопытством спросил Ань Чу、тан Ли Гуан、тао.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торгуют бытовой техникой и ювелирными изделиями. Интересно, остались ли у них за эти дни телевизоры? Может, поднимем-ся и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 Гуан、тао воспрянул духом: в конце концов, вчера этот молодой господин прямо посреди хмельного застолья заявил, что намерен вложить в электронику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тут было немало хвастовства после выпивки, но, судя по сегодняшнему размаху, если этот парень воочию оценит спрос на технику, он вполне может загореться идеей провернуть крупное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Чу、тан и впрямь хотел посмотреть, каков нынче рынок бытовой техники и стоит ли ему поначалу немного в это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разительно отличался от первого и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завернуть за угол лестницы, как в уши ударил несмолкаемый гул и гам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Чу、тан только успел оглядеться, как мимо него пронёсся средних лет мужчина с чёрным портфелем подмышкой.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Янь не подхватил его с молниеносной реакцией, он бы едва не столкнулся с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из-за поднявшегося шума Ли Янь прижался губами прямо к уху Ань Чу、танга и предупредил его полушёпотом.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Чу、тан слегка вздрогнул, чувствуя, как от этого низкого голоса онемела половина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Сиба! Он что, только что задел моё ухо? Мне показалось, задел! Почему мне не добавили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уже не находил сил оправдываться за обращение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[Касание не зафиксировано, время не добавляется.]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явно же задел! У меня в ухе аж зачесалось! — вообще-то Ань Чу、тан и сам не понимал, с чего вдруг засуетился, поэтому решил упрямо поспорить с системой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[Касание не зафиксировано, время не добавляется.]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механический ответ, Ань Чу、тан задержал дыхание, чувствуя, как в груди закипает злость. Сиба…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резко подался вбок и поднялся на цыпочки, намереваясь шепнуть что-то прямо на ухо Ли Яню и заодно коснуться его,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на эмоциях, двинувшись напролом, он прямо-таки впечатался губами в мочку уха Ли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тело парня внезапно напряглось, а дыхание из-за слишком близкого расстояния стало тяжелее…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Физический контакт, добавлено тридцать минут жизни. Ой-ёй… неплохо, неплохо…]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Чу、тан мгновенно отреагировал, немного отстранился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давай пройдем туда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зашагал вглубь зала, мысленно бормоча: «Только не сердись на меня, не сердись, я это специально…»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Телевизоров осталось всего две штуки, тем, кто позади, занимать очередь не нужно! Магнитофонов ещё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только успел договорить, как толпа, до этого выжидавшая в очереди, взорвалась и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первым! Меня только что оттеснили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толкайтесь! Не толкайтесь, продайте мне! Я ближе всех, ещё до рассвета занял очередь у входа в универмаг!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один! Я специально приехал из другого города! Наша деревня вся ждёт этот телевизор!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Мне! Отдайте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Чу、тан наблюдал, как обезумевшая толпа с так называемыми талонами на телевизоры наперегонки ломится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лишь урывками слышал о царившем тогда дефиците товаров, но, увидев это воочию, не мог не испытать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всего за несколько десятилетий страна способна пройти такой путь от полного нуля до стремительного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отчетливо понял, что сейчас возможности для бизнеса буквально валяются под ногами: те, у кого есть нужные связи и стартовый капитал, просто подбирают деньги с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 быть, заявившись сюда, он, совершенно не умеющий вести дела, добьётся даже больших успехов, чем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оттащил его подальше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Гуан、тао подступил ближе и с немалой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братец Тан? В этом бизнесе с техникой — стоит только найти каналы и притащить пару штук, да ещё обойтись без талонов на телевизоры — прибыль будет навариваться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тот горячий товар, который каждому по плечу достать, так что всё зависит от моего братца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ты и вправду интересуешься торговлей, можешь для начала попробовать себя на кассетах, с ними тоже баснословный куш срубить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скрипнул зубами: — Если бы ту партию, что я добыл на днях, не уничтожил Фань Цзянь、го, я бы уже отыгрался!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поддавшись общей атмосфере, то ли и вправду воодушевившись, Ань Чу、тан всерьез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он точно не справился бы — он совершенно не умел сходиться с людьми, да и в здешних местах пока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представился отличный случай втянуть Ли Яня в долю, и тогда в дальнейшем они смогут быть связаны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весьма приподнятом настроении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потом обсудим всё детально. Что там ещё внутри осталось? Пойдём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Гуан、тао услужливо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внутри торгуют часами и золотом. Пойдём,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занимали целых две витрины. Ань Чу、тан бросил на них пару беглых взглядов и потерял интерес — фасоны показались слишком старомодными.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 Янь, не Ли Цзин、энь ли это? Черт! И Чжан Цуй、цуй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Гуан、тао собрался двинуться вперёд. Эта Чжан Цуй、цуй в прошлый раз уже задирала младшую сестру братца Яня, хорошо хоть он вовремя подоспел. С чего это они опять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Чу、тан поднял взгляд на Ли Яня и заметил, что лицо того помрачнело, а глаза сузились — по сравнению с тем, каким он был секунду назад, это был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братец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приблизиться к троице, как до них долетели насмешливые слова стоявшей к ним спиной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 из уважения к твоему дедушке стесняется сам завести разговор о расторжении помолвки, неужели ты не можешь сама проявить инициативу и оставить Цин、шана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напротив девушка, лицом неуловимо напоминавшая Ли Яня, держалась на редкость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Ван Цин、шан сам придёт и скажет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тут говорить! — женщина взволнованно подняла правую руку, демонстрируя тончайшее золотое кольцо на среднем пальце. — Вот это говорит само за себя! Это кольцо мне подарил Цин、шан, и оно золотое!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Цзин、энь наконец дрогнуло — не от боли или печали, а от острого чувства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издавна поддерживали дружеские отношения. Родители Ван Цин、шана тогда сами твердили, как сильно привязаны к девочке, да и семьи знали друг друга как облупленные, поэтому они первыми и настояли на помолвке, обратившись к её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её родителям внезапно пропасть без вести, а дедушке в прошлом году уйти в отставку, как те перестали даже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Чжан Цуй、цуй неравнодушна к Ван Цин、шану, но всегда считала это лишь её несбыточными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сегодня та преподнесёт ей столь щедрый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семья Ван вознамерилась избавиться от неё и нацелилась породниться с семейством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 Цзин、энь ответить, как стоявшая рядом с ней подруга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Цуй、цуй, ты переходишь все границы! Цзин、энь с ним ещё не расторгли помолвку, а ты запросто принимаешь подарки от чужого жениха, это бессовестно!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совершенно лишённый зубов диалог, Ань Чу、тан невольно подумал, что до настоящих разборок соперниц, какие ему доводилось видеть, здесь было ох как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Цзин、энь удержала Сюэ Ин、мэй за руку и, обернувшись, заметила Ань Чу、танга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Чжан Цуй、цуй напряглась, и она тоже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при виде Ли Яня на её лице промелькнуло отчетливое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неудивительно: в их кругу каждый знал, что связываться с Ли Янем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её семья когда-то прочила её в невесты именно Ли Яню, да и сама она поначалу была без памяти влюблена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каждый раз смотрел на неё ледяным взглядом и даже бровью не вел в её сторону, из-за чего ей пришлось отступить на второй план и выбрать Ван Цин、шана…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Цзин、энь обиженно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Ли Яня помрачнело лицо, Ань Чу、тан торопливо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расслышал, вы вроде бы обсуждали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накалилась, но Чжан Цуй、цуй с самодовольным видом приподняла руку в кольце и заправила за ухо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ей тушеваться? То, что Ван Цин、шан подарил ей кольцо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— с брезгливым видом протянул Ань Чу、тан. — Если бы барышня не подняла руку, я бы и не заметил. И это вы называете кольцом? Берегите вы его, носите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Цуй、цуй смерила незнакомого парня высокомерным взглядом и задрала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Чу、тан невинно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тонкое… Я просто боюсь, как бы оно совсем от носки не стёрлось.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Ли Гуан、тао не удержался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лицо Чжан Цуй、цуй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Чу、тан же не собирался больше тратить на неё время и решил наладить отношения с сестрицей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сестрёнка! Меня зовут Ань Чу、тан, я хороший друг твоего брата. Запомни: нельзя вот так запросто принимать кольца от чужих мужчин. Хочешь чего-то — скажи брату, раз уж мы познакомились, он подарит тебе золотой браслет, выбирай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Цзин、энь смотрела на этого красивого молодого человека, который годился ей в ротки, но совсем не походил на тех друзей, с которыми обычно водился её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Гуан、тао решил, что Ань Чу、тан просто заступается за Ли Цзин、энь перед Чжан Цуй、цуй, и охотно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Нам и даром не нужно то, что от каждого дня носки только худеет.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поморщившись, бросил Ли Янь сестре. — Вернёшься — скажи деду, пусть переговорит с семьей Ван, расторгните эту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Цзин、энь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Расторгнем, конечно расторгнем! Давно уже не хотела я замуж за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 подругу за собой, и никто из них больше даже не взглянул на Чжан Цуй、цуй.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жизни: 8 часов 50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http://bllate.org/book/22435/2356381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