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Демон Сердечных Иллюзий хотел сказать: «У тебя ведь есть кровь клана демонов...»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в первой половине романа это было заделом на будущее — заделом на то, что Юэ Цинъе в дальнейшем падёт во тьму и превратится в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Сердечных Иллюзий умер, но не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Юэ Цинъе подошёл, чтобы осмотреть раны Гу Цинсюань, он обратился в тонкую струйку чёрного дыма и бесшумно ускользнул в тело Юэ Цинъе.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Цинсюань не стала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Юэ Цинъе станет демоном — ключевой сюжетный поворот, установленный системой, и она не смела препятствовать этому, иначе, как говорила система, её изгнали бы из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Демону Сердечных Иллюзий погибнуть, как окружающая иллюзия тоже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по-прежнему находились на прежнем месте, а погружённые в сон деревенские жители и младшие сородичи из Семьи Юэ пришли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Гу Цинсюань и Юэ Цинъе, которых можно было описать не иначе как сплошь покрытых ранами, они тут же со всех сторон обступили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происки того лисьего демона! Убейте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Линчжу сжался в комок на земле и жалко запричитал: — Помилосердствуйте, бессмертные господа! Я вовсе не собирался бесчинствовать, это тот Демон Сердечных Иллюзий завладел моим телом —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учеников уже достал магическое оружие, собираясь немедля отправить Фан Линчжу на встречу с его лисьими предками и прародителями.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Линчжу и впрямь был страшно обижен: ведь всё это совершил Демон Сердечных Иллюзий, а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Человеческие духи поглощал Демон Сердечных Иллюзий, а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возможно, всё то время, пока его телом управлял Демон Сердечных Иллюзий, он даже не понимал,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Цинсюань подумала о том, что раз уж она всё равно якшалась с Фан Линчжу несколько дней как закадычная подружка, пусть сближение с ним изначально затевалось лишь ради того, чтобы наложить на него Тёмное Проклятие Захвата Души...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её цель была достигнута, и пинать человека ногой после этого было бы не совсем по-человечески, так что она подала голос, останавливая младших членов Семьи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виновник — не он, вам незачем к нему придираться.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 я! Этот молодой господин культивирует уже целых пятьсот лет, стану ли я выходить наружу, чтобы вредить людям и пускать прахом все свои прошлые труды?!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младших из Семьи Юэ снова обратились на Юэ Цинъе: очевидно, словам Гу Цинсюань они доверяли куда меньше, чем мнению Юэ Цинъе.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Цинсюань оставалось только обратиться к Юэ Цинъе: — Супруг мой...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раздался мягкий и холодный голос Юэ Цинъе: — Отпустите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Линчжу, протиснувшись сквозь толпу, заметил Гу Цинсюань: — Сюань-сюань? — Он хотел сказать что-то ещё, но сообразил, что оставаться здесь не стоит, а для старых воспоминаний ещё представится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обернулся белым лисом, в мгновение ока нырнул в кусты 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Цинъе поднял Гу Цинсюань с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ведь сам тяжело ранен, давай лучше мы отнесём невестку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Раны самого Юэ Цинъе были ничуть не легче ран Гу Цинсюань, и весь он выглядел так, будто только что вынырнул из кровавого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младших сородичей из Семьи Юэ чувствовали себя виноватыми из-за того, что сегодня ночью во время изгнания демона от них не было почти никакой пользы.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Цинъе слегка откашлялся, с усилием проглотив подступившую к горлу кровь, после чего небрежно бросил: — Пустяки, я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задержался в деревне ещё на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Юэ Цинъе тоже тяжело пострадал и нуждался в хорошем отдыхе.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— демонический яд в теле Гу Цинсюань также требовалось очистить.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 пришла помочь ей избавиться от яда на поверхности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Меняя повязки и выводя яд, Лю Чжи вздыхала: — Барышня, что с вами случилось? Как мог какой-то Демон Сердечных Иллюзий вас ранить? Уж не нарочно ли вы это сделали? — Если бы её госпожа захотела, любой Демон Сердечных Иллюзий был бы стёрт в порошок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Лю Чжи было знать о тайных замыслах Гу Цинсюань? — Если бы она не заслонила Юэ Цинъе от того удара, как ей было завоевать его расположение? Как сделать так, чтобы Чжоу Цыхэн, будучи лекарем, совершенно естественным образом поселился по соседству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...Барышня, с внешним демоническим ядом я покончила, а вот что касается яда, проникнувшего в костный мозг и кровеносные сосуды, тут придётся звать кого-то другого. — Хоть Лю Чжи и разбиралась в медицине, её познания ограничивались лишь поверхностными ранениями.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пускай так. Вернёмся — разберёмся, — Гу Цинсюань что-то вспомнив, спросила: — А где Юэ Цинъе?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 вашей милости в соседней комнате, говорит, боится вас потревожить.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Цинсюань велела: — Сходи-ка наведайся к нему, он тоже серьезно ранен. Раз Юэ Цинъе пострадал, глядишь, Сяо Линэр снова начнет виться вокруг него, но если туда пойдет Лю Чжи, Сяо Линэр не сможет учинить ничего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Наша красавица-атаманша должна принадлежать исключительно Чжоу Цыхэну! Как можно позволить какой-то другой девице осквернять 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 ответила, что всё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Цинсюань улеглась на кровати, предаваясь спокойному исцелению.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признать: боль была поистине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Цинсюань не могла лежать на спине и была вынуждена лежать исключительно на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жмурилась, погрузившись в полудрёму, как вдруг раздался скрип — белая тень проскользнула с улицы через окно и легко, бесшумно опустилась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Сюань-сюань...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Пришедшим оказался не кто иной, как лисий демон Фан Линчжу.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какая-то малая собачонка, Фан Линчжу подполз к Гу Цинсюань.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Сюань-сюань, как же это тебя угораздило так сильно ранить себя? Давай-ка я взгляну на твои 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Фан Линчжу протянул лапу, намереваясь приподнять одежду на её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Цинсюань по-прежнему не открывала глаз и лениво произнесла: — Если твоя пятивековая культивация тебе больше не нужна, можешь попытаться.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Линчжу вздрогнул, лисья лапа в конце концов так и не опустилась, и он с усмешкой проговорил: — Я же просто переживаю за тебя! Посмотри на себя, всё такая же грозная... Впрочем, я люблю тебя именно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боли в спине Гу Цинсюань сегодня была необычайно раздражительна: — Если ты больше ни по какому делу, катись отсюда немедленно. И если тебя кто-нибудь увидит, не обессудь, я за тебя заступаться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мы же со старым другом не виделись целых несколько лет... Чего ты такая бессердечная... Мое сердце буквально разбито тобой...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глаза Гу Цинсюань судорожно дёргался: не будь она сейчас лишена возможности использовать духовную энергию, она бы непременно отвесила этому болтуну такую пощёчину, что его унесло бы за сто тысяч ли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 говоря, разве ты не был посажен под домашний арест на горе Улин и не должен был сидеть там безвылазно? С чего это твой домашний старикан вдруг отпустил тебя? Впрочем, раз уж ты выбрался, так и быть: раз тебя столько лет продержали взаперти, впредь я буду водить тебя повсюду, как тебе? Ты ведь не знаешь, я теперь даже открыл маленькую лавочку, придёшь ко мне как-нибудь выпить вина — пей сколько душе угодно!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Цинсюань навострила уши, а затем устремила взгляд на Фан Линчжу: — Пожалуй, будет лучше, если ты прямо сейчас отсюда испаришься.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Фан Линчжу продолжал вдохновенно расписывать, в какие места собирается сводить Гу Цинсюань, как вдруг дверь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коридора вошёл Юэ Цинъе. От него исходил холод, ещё более пронзительный и мрачный, чем обычно, а его помрачневшее лицо выглядело так, будто с него можно было соскрести целый ковш сажи.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ей идти и с кем — решать мне, и уж точно не тебе её куда-то 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Линчжу невольно передёрнуло от холода, и он шёпотом осведомился у Гу Цинсюань: — Это ещё кто такой? Чего он такой свирепый?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Цинсюань прочистила горло и представила гостя: — Позволь представить: это мой муж, Юэ Цинъе.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Фан Линчжу пережил сильнейшее потрясение.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что, вышла замуж?!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совершенно ошарашенным выражением лица Фан Линчжу бормотал что-то себе под нос — как ты могла выйти замуж? Как ты могла сделать это так быстро? — и, продолжая бессвязно шевелить губами, попятился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http://bllate.org/book/22398/2350687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