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погони нет, Чжао Шинин наконец отпустила Вань Шу и, задыхаясь от смеха,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думала, что пинать людей так приятно. Его разукрашенное синяками лицо доставило мне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сжал пальцы, чувствуя, как ладони слегка горят; ему показалось, что её улыбка сияет слишком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меня слышишь?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ткнула его пальцем, но, видя, что Вань Шу не реагирует, сочла это скучным, подперла щеку рукой и уставилась на речной пейзаж. Ветер развевал подол её изумрудного платья, словно крылья бабочки, готовой взлететь, а прозрачная вода отражала её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вглядевшись в водную гладь, Чжао Шинин заметила на щеке тонкую кровавую полоску — должно быть, оцарапалась о ветку, когда в спешке убегала. На бледной коже ранка выглядела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жалобно посмотрела на него, и в её темных глазах заблестели слезы. Намерение было очевидным: она хотела, чтобы Вань Шу исцелил её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Уясни одну вещь: я здесь, чтобы следить за тобой, а не прислуживать. К тому же эта рана у тебя была давно, почему же ты не жаловалась раньше? — Вань Шу отвернулся, не желая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Шу, не надо всё время тыкать. У меня есть имя — Чжао Шинин. Впрочем, если ты будешь называть меня Ниннин,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тихо произнесла «Ниннин», придав голосу особую, двусмысленную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до этого демонстрировавший лишь свою спину, резко обернулся. Он с недоверием уставился на неё, покраснев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не переходи границы! Кто станет называть тебя Ниннин? Не тешь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невинный тигренок вот-вот сбежит, Чжао Шинин поспешила за ним и, словно медвежонок, повисла на его руке. Её голос, пропитанный влагой весенней реки, звучал вкрадчиво и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уйти. С кем я буду играть, если ты уйдешь? Пожалуйста,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использовать свое умение ластиться. В детстве, находясь рядом с матерью, она всегда могла вызвать у той прилив нежности, а будучи уличной попрошайкой, научилась придумывать жалостливые истории, выпрашивая у прохожих больше денег, чем другие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Шу, измученный её назойливостью, наконец сложил пальцы в заклинание исцеления. Глядя, как затягивается рана, он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эту рану действительно стоило лечить. А то еще немного — и она бы сама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хотела было попросить его обучить её заклинаниям, но зрачки Вань Шу внезапно сузились в вертикальные щели. Он стремительно затащил её за густые кусты и, прижав ладонь к её болтливому рту, прошептал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Кто-то идет, и их уровень совершенствования весьма высок. Если не хочешь, чтобы нас обнаружили,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моргнула и, на удивление послушно кивнув, выглянула сквозь листву. Она увидела знакомый ярко-алый цвет. На недавнем состязании сект в таких одеждах появлялся только старейшина Секты Хэхуань — Шуй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А-Чжоу, я почти прорвалась на стадию Очищения Пустоты…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Шуй Фушэн звучал нежно, подобно пению иволги, отчего у Чжао Шинин едва не задрожали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Фушэн, кроме этого, у тебя есть другие причины приходить ко мне? Кто был тот смазливый юнец, что крутился возле тебя на собрании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мужчины… Чжао Шинин показался он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А-Чжоу, ну зачем ты так придираешься? С ним я просто забавлялась, ты — самый важный человек в моем сердце. К тому же сейчас я рядом с тобой, можешь наказывать меня как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что они делают? Почему они кусают друг друга? — раздался голос Вань Шу прямо у неё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Шинин, лишь с опозданием осознав, что рядом с ней несовершеннолетний тигренок, поспешно закрыла ему глаза ладонью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нельзя подглядывать! Закрой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закрывать уши? Ты же смотришь,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зло дернула его за высокий хвост и, взглянув на оставшиеся в пальцах длинные серебристые волоски, почувствовала легкую неловкость. Пытаясь скрыть смущение за показной строгостью, она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взрослая, мне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звукам, доносившимся оттуда, Чжао Шинин отвела взгляд. Её сердце невольно забилось чаще, во рту пересохло, а ладонь, которой она закрывала глаза Вань Шу, постоянно потела. Шуй Фушэн открыла перед ней новый мир — мир, о котором она прежде не имела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смогла прорваться… — Чжао Шинин, уставившись на мягкое сияние, исходящее от фигуры женщины, широко раскрыла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прижала руку к бешено колотящемуся сердцу. Казалось, она случайно раскрыла невероятную тайну: оказывается, близость с мужчиной может помочь в совершенствовании. Надо же, какое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Чжао Шинин обнаружила, что её ноги в кустах окончательно затекли.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не прячьтесь. Я знала, что вы там, — Шуй Фушэн тихо рассмеялась, бросая на кусты томный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адресованы Чжао Шинин — при уровне совершенствования Вань Шу обнаружить его было невозможно. Чжао Шинин неловко поднялась и, растерянно глядя на Шуй Фушэн, впервые в жизни лишилась своего обычного красноречия: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специально подсматривала…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Фушэн, не обращая на это внимания, покачала головой и внимательно окинула Чжао Шинин взглядом, слегка улыбнувшись. Она подняла руку с ярким лаком на ногтях, начертила в воздухе заклинание и направила его на девушку. Чары рассыпались вокруг неё, словно бабочки, источая густой и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вижу, что ты одарена. Вместо того чтобы тратить годы в Секте Циньюнь, лучше стань моей ученицей. Вот адрес Секты Хэхуань. Если надумаешь —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небо, где начали сверкать молнии,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достигла стадии Очищения Пустоты и скоро должна пройти через небесную кару, так что долго говорить не могу. Девочка, тебе понравится в Секте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Шуй Фушэн улетела, унося с собой грохот надвигающейся грозы. Чжао Шинин осталась стоять на месте, долго не в силах прийти в себя. За всю свою жизнь она впервые услышала, что она одарена.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Хэхуань… — прошептала она, мысленно повторяя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ты не должна идти в Секту Хэхуань, — прервал её мысли Вань Шу. — Та женщина поглощала жизненную силу и совершенствование того мужчины. Ты всего лишь обычный практик. Подобные деяния противны Небесному Пути, и после смерти Город Фэнду не пощадит тебя. Даже если тебе чудом удастся стать бессмертной, Небесный Путь не проявит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подняла на него взгляд, чувствуя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Ци Бумянь и тот Небесный Император наверху настолько праздны, что только и делают, что всех наказывают? К тому же, жизнь практиков так длинна, а их сила так велика, как они могут так легко умереть? Тот мужчина ведь был доброволен. И вообще, какая тебе разница, пойду я туда или нет? Ты ведь собирался меня убить,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Вань Шу почернело от гнева, но он сдержался и не ушел. Он не понимал людских страстей, но знал: подобные порочные техники поглощения чужой силы рано или поздно поглотят самого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Шинин, против причинно-следственных связей Небесного Пути не пойдешь.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пересплю с самим Небесным Путем, а заодно и с твоим господином… Ци Бумянем, — фыркнула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Шу был окончательно выведен из себя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несколько раз чихнула, проклиная Вань Шу — наверняка он где-то за спиной сплетничает о ней. Впрочем, если он ушел, тем лучше: она может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и тут же сменилась воспоминанием о том, как Шуй Фушэн прорвалась на новую стадию. Её наставник перед вознесением был сильнейшим из тех, кто следовал пути меча в Секте Циньюнь, а теперь он и вовсе стал бессмертным… Если бы она смогла провести ночь с небожителем…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 говоря уже об Очищении Пустоты, она могла бы достичь стадии Великого Достижения, а там, глядишь, и до вознесения недалеко. Стоило представить, как она — никчемная неудачница, которую каждый может обидеть, — однажды легко вознесется, как Чжао Шинин охватило небывалое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убегать. Надо вернуться. Вернуться в Павильон Безграничности и соблазнить Се Линьчжо. И не один раз, а много-много раз! — Чжао Шинин, покусывая палец, развернулась и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отойти далеко, как увидела группу людей, идущих ей навстречу. Тот самый практик, которого она пнула на состязании, указал на неё пальцем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 Хватайте её! Это она выдавала себя за ученицу господина из Павильона Безграничности, это она устроила беспорядки на состязании!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Шинин пропустило удар. Не успела она опомниться, как её окружили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Вяжите её и тащите к главе секты! Она явно шпионка из Мира Демонов. Где тот мальчишка, который был с тобой? — злобно спросил мужчина, на лице которого еще не успела засохнуть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поджала губы и холодно оглядела окруживших её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лгала. Я ученица Се Линьчжо. Не смейте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Смехота! Никчемная девчонка на стадии Концентрации Ци смеет примазываться к ученикам Достопочтенного Мечника!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Никчемная. Снова никчемная.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называли так сильные мира сего, она могла стерпеть — в мире совершенствования правит сила. Но как смеют эти отбросы?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Чжао Шинин медленно растянулись в жесткой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никчемная.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её мужчины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забавная. Раз уж ты довольно симпатичная, лучше переспи с нами, и мы не станем отдавать тебя главе секты, чтобы ты не пострадала от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голыми руками выхватила длинный меч из рук ближайшего к ней практика и, не дрогнув, вогнала его прямо в грудь мужчине. Раздался хлюпающий звук, и кровь брызнула на Чжао Шинин. С бесстрастным лицом она выдернула клинок и, направив его в горло мужчине, вонзила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мощная волна меча, окутанная холодом и инеем, отбросила всех остальных практиков на сто чи прочь. Чжао Шинин стояла в самом центре этой ауры, вся в крови, и растерянно смотрела вверх, где в облаках стоял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