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Огромная чёрная тень бурлила в морской пучине. Щупальца длиной более двадцати метров обрушивались на волны, поднимая брызги высотой в несколько метров, а глухой, потрясающий небеса грохот заставлял закладывать уши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человек на берегу мгновенно замерли на месте, забыв даже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шевелили губами, их голоса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моя, да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люди, которые только что кричали о мошенничестве и галлюцинациях, вмиг побелели как полотно, а их ноги неконтролируемо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торговца устрицами средних лет подкосились колени, и он рухнул на песок. Его тучное тело непрерывно дрожало, а губы беззвучно повторяли: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Морское чудовище… Это и правда морское чудовище… Никакая это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объятые ужасом десять человек наконец осознали одну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чтобы выжить, им предстоит участвовать в игре на выживание в условиях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все обитатели крошечного необитаемого острова погрузились в глубочайшее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Яоэр, затесавшаяся среди них, не понимала, что значит конец света. Она распахнула свои невинные глаза, пытаясь осознать горестные эмоции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 самый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говорила ей, что у каждого человека однажды наступает день, когда приходится покидать эту планету, поэтому каждый день нужно проживать так, будто он последний, — тогда будет 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Яоэр изо всех сил попыталась изобразить улыбку, но вспомнив бабушку из своих воспоминаний, тоже заскучала и поджала свои печальные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Пронзающий до костей морской ветер свирепствовал на необитаемом острове, издавая жуткий, яростный вой, который заглушал даже всхлипывания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внимательно слушали, что говорила та игровая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делать?.. Мой сын… У меня же сын! Если наступил конец света, то куда делся мой сын? Неужели на всём белом свете остались только мы вдесятые?!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лица всех присутствующих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страх начал расползаться по их сердцам.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они вдесятером?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тогда вообще смысл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страх не успел завладеть ими надолго: вперёд шагнул старшеклассник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всех взглядом и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нас осталось только десять человек? Вы что,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погиб, но нас всех отправили участвовать в общенародной игре на выживание, и наши родные тоже участвуют в такой же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эти игры устроены так: если удастся выполнить задания внутри игры, получишь награду. Рано или поздно мы с ними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старшеклассника был очень звонким, он немного разогнал холод, царивший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подняли головы, и в их глазах вновь забрезчила крошечная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Имин, наблюдая за реакцией людей, почувствовал в глубине души прилив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он был самым заурядным учеником со средними оценками, зато в видеоиграх преуспевал.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условиях жесткого контроля элитной частной школы даже тайком спрятать телефон или перелезть через забор было невозможно — нормально поиграть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теперь его забросят в реальную игру на выживание на необитаемом острове, да еще и дадут в напарники девять с виду совершенно бесполезных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отличный шанс блеснуть своими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Имина задержался на женщине средних лет и Сюй Яоэр, и лицо его засияло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помнил о главном деле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судя по условиям игрового задания, мы вдесятером должны прожить на этом необитаемом острове двадцать один день. Но чтобы выживать было проще, мне нужно знать ваши сильные стороны, так что давайте каждый представится и назовет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ведь должен быть именно таким,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Имин неуверенно оглядел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не стал возражать, и он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предложил, давайте я тогда подам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Продолжал он уже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значит, зовут Хо Имин, я местный, из Ханчжоу. Если перечислять мои достижения, так их и не счесть! Например, в PUBG я супер-туз, в Rules of Survival — сильнейший ас, в Naraka: Bladepoint…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целую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названия игр и внутриигровые ранги.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понял его, а кто-то продолжал тупо смотреть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Имин не обращал на это внимания и жестом предложил продолжать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заговорил тоже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дешёвый костюм, волосы аккуратно лежали прядями, а в манерах чувствовалась некоторая заторможенность.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Окончил Ханчжоускую экспериментальную среднюю школу, в настоящее время работаю в отделе страхования жизни компании, занимаюсь продажами. Можете звать меня просто малыш Ли. Мои сильные стороны… я легко обучаем и привык к тяжелому труду. Если у вас найдется какая-то работа, поручайте мне — я всё сделаю, а чего не умею —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 Ян застенчиво и робко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выглядел как студент, еще толком не повидавший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поведение явно польстило Хо Имину, и тот с довольным видом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уже собрался расплыться в улыбке, как раздался короткий и сухой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Линь,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Имин повернулся в сторону говорившего, желая посмотреть, кто это смеет так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взглянув, он словно обжёгся об ауру, исходившую от Хуа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Линь стоял позади всех. Он держался особняком, словно отгородившись от всего пространства сразу, а от всего его вида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коричневое пальто в корейском стиле, причёска тщательно уложена с помощью воска для волос, а черты лица были глубокими и выразительными. Добавьте к этому едва уловимый шлейф парфюма — британский шик в его исполнении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совершенно не вписывался в пейзаж необитаемого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их компанию тоже не вписывался.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 Имину посмотреть на него, как у того моментально пропали все слова, и он добрую минуту не мог сообразить,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кто-то выручил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Мао Фэйцзы, мужчина, двадцать восемь лет. Хе-хе, можете звать меня просто Фэйцзы или братец Мао. Я… слесарь. Если у вас что-то не открывается или заклинило — зовите меня, ручаюсь,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 фамилии У, У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заговорила модно одетая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очень молодо, а в руках держала розовую сумочку, сплошь покрытую фирменными логотипами.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два, я держу собственный магазин одежды. Мои сильные стороны… можно ли считать дизайн одежды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торговец устрицами.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среднего телосложения, в чересчур мешковатой футболке, а на талии у него висел заляпанный грязищей пожелтевший белый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Дэфа, родом из Сычуани. Я ведь торговал вразнос в Ханчжоу, и как меня сюда занесло? Ой-мамочки, а эти устрицы мне теперь ещё запекать нужно? Впрочем, неважно, не о 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готовлю просто бесподобно. Сами потом попробуете —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Хуан Дэфа тут же умолк и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взгляды сосредоточились на группе Сюй 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Яоэр подняла голову, а та женщина, что приманила её сюда обманом, недовольно фыркнула и разомкнула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моя по имени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http://bllate.org/book/22393/2349764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