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сорвался на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твоё тщеславие, если бы не твоё желание пустить пыль в глаза и заставить меня нанимать машину, разве мы оказались бы в такой жалкой ситуации? Если бы ты не была слепа и не несла чушь о том, что у Линь Сюнь и начальника Сюна шашни, разве я стал бы так убиваться, организуя свадебный банкет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видела, сколько людей сейчас смеется над нами на улице? Из-за тебя я опозорился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остолбенела, глядя на искаженное злобой лицо Сюй Чжичэна. В прошлой жизни он всегда был таким обходительным, когда же он успел превратиться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саму переполнял гнев. Да, она ошиблась, не разобравшись в отношениях Линь Сюнь и начальника Сюна, но с какой стати Сюй Чжичэн валит всю вину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сама хотела, чтобы машина сломалась по дороге? Это всё из-за твоей жадности! Если бы ты арендовал нормальную машину, разве случилось бы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Сюй Чжичэн пришел в еще большую ярость от того, что она посмела перекладывать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хаоса было недостаточно, у входа кто-то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вернувшись домой после банкета, внезапно почувствовали резкую боль в животе. В больнице выяснилось, что всё дело в баранине со свадебного стола семьи Сюй — у людей началось пищевое отравление!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мы же заказывали еду в столовой военного округа! — Сюй Чжичэн примчался в больницу,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в руках результаты анализов,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столовой. Мясо, которое вы купили, изначально было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Мясо? До Сюй Чжичэна дошло: закупкой баранины занималась лично Цай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приняло серьезный оборот и скрыть правду не удастся, Цай Цзиньхуа пришлось признаться, что она из экономии купила протухшую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она продолжала оправдываться: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Юань Яцин виновата? Только и знала, что требовать сто юаней на банкет, то машину подавай, то выкуп! Даже если бы у нас была золотая гора, она бы всё промотала! Я просто хотела сэкономить, вот и взяла дешевое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пришли в ярость. Никто и подумать не мог, что, придя на свадьбу, они не только потратят пятьдесят фэней на подарок, но еще и окажутся на больничной койке!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вас нет! Мы из-за вас в больницу попали, вы хоть боитесь гнева небесного?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требую ответа, который нас устроит, иначе увидимся в отделении милиции!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Линь Сюнь настояла на разводе. Сравнить такого мужчину с командиром Хо — это всё равно что сравнить палец с небожителем!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разило Сюй Чжичэна, как нож. Но как бы он ни злился, сделать было нечего: пришлось униженно извиняться и расплачиваться. В итоге он не только оплатил всем лечение и вернул подаренные деньги, но и остался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бардак, Юань Яцин не выдержала и разрыдалась. Она хотела выставить посмешищем Линь Сюнь, хотела, чтобы все над ней потешались, так почему же клоуном стала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еще не знала о скандале в больнице — она как раз прибыла в жилой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Северо-западный военный округ был огромен, здесь жило много военных, и площадь городка была соответствующей: помимо семей офицеров, здесь жили сотрудники военного госпиталя и школы. Дома были одноэтажными, с невысокими заборами и небольшими двориками, где вполне можно было посадить лук или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Яньчжоу имел высокое звание, ему выделили дом, который выглядел новее соседних, а в спальне даже была печь-лежанка. Услышав об этом, Линь Сюнь пришла в восторг: за те дни, что она провела в гостинице, она больше всего полюбила именно такую печь — как современные батареи, после растопки она наполняла теплом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уже привезли, и хотя дом казался пустоватым, Линь Сюнь была довольна. Это был её новый дом, её новая жизнь после побега из логова семьи Сюй. Если она будет стараться и честно работать, будущее обязательно будет светлым!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помимо новой мебели, лежали вещи Хо Яньчжоу, привезенные из казармы. Линь Сюнь только хотела спросить, куда их положить, как подошел Хо Яньчжоу: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конверт. Внутри оказалась сберегательная книжка, немного мелочи и талоны. Увидев сумму на счету, Линь Сюнь ахнула — пять тысяч юаней! Она знала, что он командир полка и хорошо зарабатывает, но ведь он уже выплатил восемьсот юаней выкупа, 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полковник, основной оклад — сто сорок пять юаней, плюс надбавки за задания. Я не курю и не пью, питаюсь в столовой, одеждой и жильем обеспечивает армия, вот деньги и скопились.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огромные расходы на поиски пропавших членов семьи Хо, на счету было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этими деньгами без опаски, — сказал Хо Яньчжоу. — Если не хватит,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Сюнь, но тратить его деньги полностью она не собиралась. В конце концов, они просто живут вместе, и рано или поздно их пути разойдутся. Чтобы избежать ссор, лучше вести общий бюджет пополам и всё записывать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настроение у неё было отличное. Хо Яньчжоу доверил ей деньги, а значит, доверял ей самой. К тому же он не курит, не пьет и следит за собой — с таким супругом, даже фиктивным, жизнь не будет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Линь Сюнь увидела, что вошла Люй Юйчжи: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схожу в магазин, куплю мяса, устроим вечером праздничный ужин в честь новоселья!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Юйчжи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пусть Хо Яньчжоу сходит. Сюнь, иди сюда, давай решим, как лучше расставить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взял фуражку: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 мамой оставайтесь,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Сюнь, опасаясь, что он купит не то, добавила: — Пожалуйста, возьми мясо с прослойками жира, мы сделаем баранину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слишком много гостей, они с Хо Яньчжоу были заняты тостами и почти ничего не ели, а вечером хотелось чего-то горячего, чтобы крепче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находился недалеко от больницы. Когда Юань Яцин выходила оттуда, она столкнулась с Хо Яньчжоу, который возвращался с куском бараньей ноги в руках. Глядя на его статную фигуру, Юань Яцин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было полно людей, и по пути она наслушалась обсуждений сегодняшнего банкета, а также разговоров жен офицеров о том, как богато обставлен дом Линь Сюнь. Вся мебель была сделана на заказ в универмаге — резная, дорогая, стильная, единственная в своем роде во всем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зная, что вышла замуж за будущего богача, Юань Яцин не могла не испытывать жгучей зависти. За что? Линь Сюнь — опозоренная женщина, почему ей так везет? Всё это должно было принадлежать ей, Юань Яцин!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сама выбилась из сил, разбираясь с этим бардаком, а Линь Сюнь отдыхает дома, пользуется лучшей мебелью, и даже мясо ей приносит муж-командир! Как тут 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Юань Яцин успокоилась: она знала, что Хо Яньчжоу осталось недолго наслаждаться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была влиятельной и знатной. Дед Хо Яньчжоу прославился великими подвигами, а в семье царила строгая дисциплина. У старика было двое сыновей: старший стал военным, младший — ученым в секретном государственном институте. У старшего было трое детей: Хо Яньчжоу был вторым, его заслуги неоспоримы; старший брат стал важным сотрудником милиции, замначальника управления; младшая сестра была умницей и должна была стать блестящей переводчицей.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успех было слишком тяжелым для семьи Хо. Младший дядя погиб при взрыве перед свадьбой. Старший брат во время операции по борьбе с наркотиками потерял обе ноги, его жена погибла на месте, а их единственная дочь пропала без вести из-за мести наркоторговцев. Младшая сестра пропала во время отпуска — кто-то говорил, что она погибла, кто-то — что упала в пропасть. Семья потратила семь-восемь лет на поиски, но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Трагедии следовали одна за другой. Люй Юйчжи была готова последовать за детьми, но отец Хо Яньчжоу, опора семьи, не выдержал удара и скончался от инсульта.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некогда процветающая семья Хо превратится в руины. Люди только вздыхали: Какое несчастье. Некоторые даже шептались, не слишком ли тяжелая судьба у кого-то из семьи Хо, раз они извели всех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все, несмотря на запрет обсуждать семью. Поэтому многие гадали: не для того ли Хо Яньчжоу женился на Линь Сюнь, чтобы отвести беду? Ведь поговаривали, что здоровье старика Хо сильно пошатнулось. Но брать в жены разведенку, которая к тому же не может иметь детей, чтобы отвести беду —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злословил: Интересно, кого из них выгонят первым — Линь Сюнь за бесплодие или она сама погубит семью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Яцин знала: согласно событиям прошлой жизни, следующей умрет Люй Юйчжи. Она приедет сюда, чтобы рассказать Хо Яньчжоу, что кто-то видел наркоторговцев, похитивших внучку семьи Хо, здесь, на Северо-Западе. Она не могла сказать об этом по телефону, опасаясь прослушки. На обратном пути её поезд сойдет с рельсов, и весь вагон упадет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помнила эту новость, потому что она потрясла всю страну. После этого Хо Яньчжоу уехал в Пекин, старик Хо умер, а Хо Яньчжоу остался один со своим братом-калекой и так 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он женился, появление Линь Сюнь ничего не меняет. Люй Юйчжи всё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Люй Юйчжи должна уехать завтра вечером. Как только она погибнет, все решат, что Линь Сюнь принесла несчастье семье на второй день после свадьбы. А с её клеймом бесплодной женщины её не только выживут из городка, но и семья Хо не сможет её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Сюнь окажется в беде, кто вспомнит о сегодняшнем позоре Юань Яцин? Да, сегодня она опозорилась, но это всё же лучше, чем быть той, кто погубил свою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Юань Яцин почувствовала облегчение, и на её лице появилась долгожданная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