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думала, что они снова едут за покупками, но по мере того, как машина удалялась от города, местность становилась всё более пустынной. Это была явно не дорога к уездному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недоумение, Хо Яньчжоу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выбраться из машины, как в поле зрения показались несколько войлочных юрт — жилища местных жителей. Снаружи на привязи лаяли охотничьи псы. Едва они сделали пару шагов, собаки подняли шум, и из юрты вышел монгол в ватнике, его лицо сияло радушной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подошёл к нему, чтобы поговорить, и Линь Сюнь с удивлением обнаружила, что он свободно владеет языком местных народностей. Его речь звучала плавно, а в сочетании с низким, бархатистым голосом —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здесь делаем? — с любопытством спросила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хочешь работать на ферме, — ответил Хо Яньчжоу. — После свадьбы путь от дома до фермы пешком будет занимать полчаса. Летом это пустяки, но сейчас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дни стояла сносная, снег выпадал, но понемногу. Однако, когда начинались настоящие метели, сугробы достигали колен, и даже крепким местным мужчинам было нелегко пробираться сквозь них, не говоря уже о такой хрупкой девушке, как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главных проблем, которая беспокоила Линь Сюнь: на велосипеде по степи не проехать — слишком скользко, а ездить верхом она не умела. Она ломала голову, как быть зимой, не жить же на самой ферме? Она планировала сначала уладить дела с работой, а потом искать решение, но Хо Яньчжоу уже всё продумал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мужчину зовут Батэр, — негромко произнёс Хо Яньчжоу. — У него есть мул, а сам он плотник. Я попрошу его сделать небольшую повозку. Если добавить колёса, тебе будет гораздо удобнее добираться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Мулы ходят очень устойчиво, повозке не страшны никакие заносы, а сами животные покладисты и меньше лошадей, так что ими легко управлять — идеальный вариант для новичка вроде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повозку добротной, застелем одеялами, чтобы не мёрзнуть. Темнеет здесь быстро, прикрепим фонарь —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Хо Яньчжоу заметил, что Линь Сюнь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покачала головой. Она просто внезапно вспомнила свои два предыдущих брака. Перед свадьбой с Сюй Чжичэном он соловьём заливался, обещая носить её на руках. Но стоило им пожениться, как он оставался глух к её мольбам, когда Цай Цзиньхуа изводила её придирками, лишь требуя, чтобы она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Яньчжоу? Он прямо сказал, что их брак — лишь фикция ради спокойствия старших, но, не афишируя этого, он взял и продумал всё до мелочей, чтобы облегчить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мужественный профиль стоящего рядом мужчины, Линь Сюнь невольно улыбнулась, почувствовав, как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много скота, но мулы — редкость. Это гибрид лошади и осла, их сложно разводить, поэтому держат их немногие. Батэр был знаком с Хо Яньчжоу по спасательным работам, поэтому принял их с особой теплотой и вывел всех своих мулов, предлагая Линь Сюнь выбрать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раньше не общалась с мулами, но их повадки схожи с лошадиными. Она внимательно осматривала животных: смотрела на шерсть, зубы и копыта. Провела одного на поводу — мул шёл охотно и уверенно, что говорило о его покладистом нраве. Поскольку это был её будущий спутник, Линь Сюнь выбирала очень ответственно и в итоге остановилась на небольшом муле с большими ушами и белым пятнышком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Батэр поднял большой палец вверх, хваля её за отличный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его забрать? — спросила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переговорил с хозяином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Батэр говорит, что повозка будет готова через несколько дней, тогда и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подогнать упряжь под размер мула, да и Батэр обещал немного объездить животное, чтобы Линь Сюнь было проще с ним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хлопоты, — кивнула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Батэр спросил, не хочет ли она научиться управлять повозкой. Линь Сюнь поняла вопрос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Батэр уже хотел кивнуть, но Хо Яньчжоу, вспомнив слова Лю Юйчжи,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 восхищением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повозкой управлять умеешь?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Хо, который умел управлять даже самолётом, слегка покраснели уши.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заметила его скрытой гордости, она была слишком занята своим новым мулом, и настроение у неё стало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уезжать, Хо Яньчжоу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подожди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решила, что у него дела по службе, и не стала расспрашивать. Она послушно села в машину, даже не подозревая, какой сюрприз готовит для неё Хо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повозки ушло пять дней. Всё это время Линь Сюнь продолжала помогать на ферме. Больных овец уже ликвидировали, загон перенесли в другое место, но оставшихся животных нужно было подкармливать лекарственными травами для укрепления иммунитета. Конечно, работала она не бесплатно: помимо пяти юаней в день, ей полагался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Сюнь оказала огромную услугу, её обеды стали подавать не в общей столовой, а вместе с директором Сюном, секретарём Сунем и другими начальниками. На столе было мясо и молоко — еда была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же приходилось жевать сухие лепёшки из грубой муки в компании других «образованной молодёжи». Работали они нерадиво, постоянно отлынивали, и на ферме с ними не церемонились: не работаешь — голодай. Поэтому даже рядовые сотрудники получали лепёшки и соленья, а у этих ребят не было даже горячей воды, чтобы запить жёсткую, как камень, еду, которая царапала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Яцин был полон злобы и зависти. Секретарь Сунь засекретил информацию о болезни овец, поэтому «образованная молодёжь» ничего не знала. Видя, как Линь Сюнь ест деликатесы, Юань Яцин лишь укрепилась в мысли, что та подцепила директора Сюна. Она завидовала и в то же время насмехалась про себя: продаться за кусок мяса — какая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вот выйду замуж за Сюй Чжичэна, стану женой самого богатого человека, и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отправилась к Сюй Чжичэну, чтобы обсудить размер выкупа, но в больнице застала его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Чжичэн, что случилось?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 не хочет приходить на нашу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так не пойдёт! — Юань Яцин была в ярости. Это был её шанс утереть нос Линь Сюнь, она хотела видеть, как та будет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Линь Сюнь пришла на ферму, Юань Яцин пошла следом за ней. Она собиралась уговорить её, но, подойдя к окну, услышала, как Линь Сюнь говорит секретарю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послезавтра у меня свадьба,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Юйчжи советовала пригласить побольше людей, но друзей здесь у Линь Сюнь не было, поэтому она решила позвать тех, кто дал ей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приду. Где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Яцин, стоявшая за окном, просияла. Послезавтра в столовой военного округа — это же прямо в день их свадьбы! Она помчалась в больницу рассказать новость Сюй Чжичэну.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военного госпиталя, поэтому могу устроить банкет в столовой. А этот Сюн — всего лишь директор фермы, откуда у него такие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гостевой дом, теперь столовая — Сюй Чжичэну всё это казалось подозрительным. Но Юань Яцин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Брат Чжичэн, разве это не к лучшему? Две семьи празднуют одновременно — это же лучшее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тоже воодушевился. Верно! Он устроит такой пир, чтобы затмить директора Сюна и заставить Линь Сюнь окончательно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он рассказал обо всём матери, и Цай Цзиньхуа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должны устроить всё по высшему разряду, чтобы вернуть потерянный престиж! — заявил Сюй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Цай Цзиньхуа. — Но Яцин, ты не знаешь, сколько зарабатывает этот директор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Яцин, которая в прошлой жизни провела на ферме несколько лет,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сорок с небольшим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юаней... Да он ещё и пьёт, небось, накоплений никаких нет, — Цай Цзиньхуа причмокнула. — Сынок, давай выделим пятьдесят юаней на банкет,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Пятьдесят? Юань Яцин остолбенела. Это же ничтожно мало! Она хотела не только унизить Линь Сюнь, но и покрасоваться перед другими «образованными молодыми людьми», чтобы они поняли, как хорошо она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маловато? У нас в деревне невесту за двадцать юаней берут! — Цай Цзиньхуа уже начала коситься на Юань Яцин. Ведь когда Линь Сюнь выходила замуж, на выкуп ушло пятьдесят, а на свадьбу — всего пятнадцать! А тут — двести юаней выкуп! Ишь, размечталась!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ведь на столе должно быть хотя бы два мясных блюда? — возразила Юань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с перцем, жареные яйца с перцем — побольше перца положим, вот тебе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в ярости сжала кулаки — проклятая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рассориться в пух и прах, Сюй Чжичэн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давай сто юаней. Мы не можем обидеть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была тронута до слёз — какой же он всё-таки замечательный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 военного округа заведующий хозяйством, взглянув на меню, предложенное Хо Яньчжоу,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не просто богато,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