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прожил в лагере Клана Волков целый месяц, и мясо на его теле заметно затвердело, прибавив ему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каждый день заставляла его упражняться с мечом — с утра и до вечера, не отвлекаясь ни на что, кроме еды и сна. Его владение клинком быстро прогрессировало, и теперь он уже мог выдержать против Бай Шуан больше десятка ударов. Она говорила, что он стал сильнее больше чем вдвое по сравнению с тем днем, когда только пришел, но сам Лу Чэнь считал этого недостаточно. Раны Бай Лана почти зажили, повязку с левой руки уже сняли, хотя напрягать ее было еще рано. Он возобновил тренировки и каждый день спарринговался с Бай Шуаном — их поединки сопровождались мельканием стали и свистом клинков. Наблюдая за ними со стороны, Лу Чэнь чувствовал, что они оба превосходят его просто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 ними не бьешься? — как-то раз спросила его Бай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справляешься, все равно нужно драться. Если изо дня в день сражаться только с теми, кто слабее тебя, ты никогда не сдвинешься с мертвой точки. — Бай Шуан кивнула на Бай Лана. — Сражайся с ним. Хоть и проиграешь, а биться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днем Лу Чэнь и Бай Лан сошлись на тренировочной площадке и провели десять поединков — и все десять Лу Чэнь проиграл. В конце десятой схватки деревянный меч Бай Лана уперся ему в горло, и тот тяжело продышался: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тоже прерывисто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 есть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опустил деревянный меч и воткнул его острием в песок: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дрался со своей сестрой, то проиграл двадцать раз. Ты проиграл всего десять — значит, ты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подумал, что тот просто пытается его утешить,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закончилась. Лу Чэнь уселся на камень у края площадки и вытащил из ножен меч, который ему выковал Те Я. Линза клинка холодно поблескивала в лучах заходящего солнца, оставаясь такой острой, что могла запросто порезать палец. Он легко провел большим пальцем по режущей кромке — на коже остался белый след, но пореза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появившийся Те Я подошел сзади, опираясь на деревянный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меч?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меч. — Лу Чэнь задвинул клинок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 деле был удобен. — Те Я присел рядом с ним, засунул руку за пазуху и вытащил небольшой матерчатый сверток. Развернув его, он показал короткий меч. Ножны были сделаны из воловьей кожи и отполированы до блеска, а рукоять туго оплетена черным шнуром, идеально ложась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— Те Я положил меч на камень рядом с Лу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оружие, не делая попытки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его отдаешь?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быстро снашиваешь клинки, одного тебе мало. На поле боя сломается меч — неужели ты станешь отбиваться голыми руками? — Голос Те Я звучал по-прежнему жестко, словно он говорил о чем-то самом собой разумеющемся. — Я пользовался этим клинком тридцать лет. С ним я ходил в походы, сражался с врагами, он не раз спасал мне жизнь. Теперь я стар и он мне больше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поднял короткий меч и вытащил из ножен. Клинок был темно-серым, покрытым тонкими узорами, напоминавшими водную рябь. Лезвие было отточено до ослепительного блеска и смертоносно сверкало в лучах заката. Удерживая его в руке, Лу Чэнь почувствовал, что он значительно тяжелее прежнего, но сидит в руке идеально сбалансировано — будто вырос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меч,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новость. Его выковал кузнец из Карликовых Духов, я отдал за него тридцать серебряных монет. — Те Я поднялся на ноги. — Смотри мне не потеряй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зашагал прочь, опираясь на свой посох. Отойдя на несколько шагов, он обернулся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обухе вырезаны слова, ты все равно не сможешь прочитать. Это древнее наречие Клана Волков, оно означает: лучше умереть стоя, чем жить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перевернул меч обухом кверху и действительно заметил ряд извилистых насечек. Он провел по ним пальцем, ощущая скрытую в этих линиях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Те Я подарил ему меч, вскоре узнал весь лагерь. Услышав об этом, Бай Шуан специально прибежала взглянуть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Те Я? — она повертела клинок в руках, разглядывая со всех сторон. — Он не расставался с ним тридцать лет. И он отдал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он ему больше не нужен, —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Брешет он все. — Бай Шуан вернула меч владельцу. — Правая рука у него и впрямь ослабла, но левой он еще может драться. Просто у него язык костяной — хотел сделать подарок, а выставил так, будто просто хлам с рук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Бай Лан молча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— покосилась на него Бай Шуан. — Ревнуешь? Чего это Те Я тебе меч не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меч, — отозвался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 тебе отец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 не стал давать тебе оружие, потому что знал: ты унаследуешь клинок своего отца. А Лу Чэню подарил потому, что у того ничего не было. — Бай Шуан хлопнула Лу Чэня по плечу. — Обращайся с ним бережно. Этим мечом Те Я снес немало голов воинам Клана Крови и свирепым чудищам. Не опозорь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повесил меч на пояс. Ножны глухо стукнули о бедро, напоминая о своем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Чэнь сидел в своей деревянной хижине и точил клинок — не тот, что подарил Те Я, а свой собственный, прежний. Он уже зарубил им несколько свирепых чудищ, лезвие зазубрилось и теперь нуждалось в 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принести ужин Бай Лан застал его за этим занятием и присел на краешек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неплохо держался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бросил Лу Чэнь, не поднимая головы и продолжая водить бруском по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меч, что Те Я подарил, 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Жалко. — Лу Чэнь перевернул клинок другой стороной и продолжил точить. — Он говорил, что убил этим мечом множество людей. Я еще не обагрил руки в такой крови, я недостоин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свирепых чудищ ты уже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 Может, шесть. Я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тебя, — сказал Бай Лан. —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ничего не ответил и молча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поднялся, дошел до двери, но у самого выхода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 признал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знаешь, — Бай Лан обернулся и посмотрел на него. — Те Я никогда никому ничего не дарит. Если он отдал тебе целых два меча, значит, он считает тебя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вышел. Лу Чэнь остался сидеть в комнате, сжимая в руке меч и глядя на пробивающийся сквозь щели в двери лунный свет. Те Я считает его своим. Старейшина Клана Волков признал своим чужака-человека. Ему хотелось улыбнуться, но уголки рта не слушались. Хотелось заплакать, но глаза оставались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снова принялся точить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Чэнь отправился на зернохранилище, чтобы найти Те Я. Старейшина сидел прямо на пороге, перед ним стояли глиняный кувшин с вином и пиала.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Те Я наполнил пиару до краев и подвинул ее к нему.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пиалу и сделал глоток. Вино оказалось обжигающе крепким, отчего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Я, — он поставил пиару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отстегнул от пояса подаренный Те Я меч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этот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посмотрел на оружие и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хоть раз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протянул руку, взял меч, критически оглядел лезвие, задвинул обратно в ножны и подвинул обратно к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создано для того, чтобы им сражаться, а не хранить как икону. Если тебе жалко пускать его в ход, оно ничем не отличается от куска ржавого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 вернул меч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отпиел из своей пиалы: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Шуан говорит, твоя техника владения клинком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промолчала, я и сам вижу. — Старейшина тыльной стороной ладони вытер рот. — Когда ты только заявился сюда, ты даже меч в руках держать не умел. Сейчас это хотя бы на что-то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расти, так тренируйся, — Те Я поднялся на ноги. — Тренируйся до тех пор, пока не перестанешь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проводил глазами ссутулившуюся фигуру старика, тяжело опиравшегося на посох и шагавшего с черепашьей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Я, — окликнул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молодым, ты тоже так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остановился, но оборачиваться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был куда безбашенней тебя. Мой наставник говорил, что я самый отчаянный ученик из всех, кого он встречал. — Он на мгновение умолк. — А потом наставник погиб. После его смерти я бросил так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некому было смотреть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деревянный посох, Те Я шаг за шагом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сидел на пороге зернохранилища, провожая взглядом силуэт старейшины, растворившийся за углом построек. Налетевший ветер принес с собой запах дыма и гари. Залпом осушив оставшееся в пиаре вино, он поднялся, отряхнул с брюк пыль и направился к тренировочному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все еще была там, объясняя нескольким молодым воллкам тонкости владения клинком. Заметив приближение Лу Чэня,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деревянный меч и вышел на середину площадки. Бай Лан уже ждал его, тоже с деревянным клинком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сжал рукоять обеими руками, не сводя глаз с противника. Золотистые глаза Бай Лана ярко сияли под лучами солнца. В этом отражении он увидел самого себя — человека, стоящего посреди лагеря оборотней и сжимающего в ладонях 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деревянных меча столкнулись с сухим звонким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http://bllate.org/book/22378/2347703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