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лабиринт из полуразрушенных, хаотично разбросанных каменных хижин, под непрекращающийся вой ледяного ветра, носившего в воздухе клубы пыли, У Сюань наконец медленно остановилась и тихо произнесла,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коротких слова мгновенно вернули блуждающие, растерянные мысли Байли 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подавил смутные обрывки воспоминаний, крутившиеся в голове, отбросил скрытые на дне души сомнения и тоску, и поднял взгляд туда, куда указывала 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широко раскинулась просторная и ледяная цементная площадь. Земля, до блеска отполированная бесчисленными ногами и скованная твердым, как камень, тонким слоем льда, источала пробирающий до костей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площади плотными рядами выстроились извилистые живые очереди из Зараженных. Колонны тянулись от самого центра площади до дальнего конца проходов, и конца им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никто не шумел и не подгонял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бесконечная очередь казалась пугающе мертвой: в тишине сливались лишь шаркающие шаги, заунывный свист ледяного ветра да доносившийся издалека глухой стук железа из шахтных туннелей.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стоявший в очереди опустил голову, ссутулил плечи и отрешенно смотрел вперед. Под бледным дневным светом их изможденные фигуры казались хрупкими и горестными — словно ряды лишенных души марионеток, что механически ждали свою единственную на день пайку, ради которой приходилось влачить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Раздаточный стол в самом начале площади выглядел предельно убого: несколько сбитых вместе старых деревянных столов с трещинами и пятнами грязи, которые за долгие годы въелись в дерево, сделав его черным и лоснящимся.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столами аккуратно выстроились несколько огромных железных боксов-ведер. Их бока покрывали пятна ржавчины, углы были помяты и искривлены, а изнутри непрерывно поднимался скудный, мутный пар, смешанный со странным зловонием ржавчины и дешевых продуктов, висевшим над всей площадью.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медленно, заторможенно и механически. Каждое продвижение вперед сопровождалось молчаливым ожиданием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наконец настал их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 осторожно подняла руку и вытащила из внутреннего кармана одежды две маленькие грубые фаянсовые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пиал были покрыты трещинами и сколами, глазурь давно облупилась и стерлась. Чашки выглядели старыми и потрепанными, но оставались единственным личным имуществом, которое она так бережно оберегала в этом чистилище.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грязи и безвыходном положении, она продолжала тщательно протирать миски дочиста, не оставляя на них ни пылинки, что выглядело невероятной редкостью на этом полуразрушенном, грязном руднике.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подняла руку и уверенно протянула Байли И одну из целых пиал. Ее движения были нежными и надежными, а тихий голос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скоро наша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встали на место, как впереди раздался резкий, властный окрик, полный надменного превосходства: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Быстрее шевелитесь! Чего копаетесь!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мужчина средних лет из числа Зараженных. На его рукаве была надета бросающаяся в глаза желтая повязка из мешковины — отличительный знак помощников управляющих.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это ничтожное подобие власти полностью изменило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прямо, в отличие от остальных ссутуленных, отупевших узников, а в его взгляде не было и следа сострадания к тем, кто разделял его участь — лишь едкая спесь и высокомерное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он с дерзким видом оглядывал стоявших в очереди людей, а его грубый и наглый тон по отношению к прежним товарищам был куда суровее и жестче, чем у солдат дисциплинарного отряда. В его глазах читалось упоение обретшейся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молча шагнул вперед и протянул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железный черпак с неприятным скрежетом скользнул по стенке металлического ведра, и всего через пару движений выдача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посмотрел на скудное содержимое своей миски, и в глубине его глаз промелькнуло с трудом сдерживаемое мрачное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подносе выглядела до убогости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черного, мрачного на вид ломтя хлеба была невероятно твердой. Плотная, задубевшая текстура, грубая потрескавшаяся поверхность, лишенная малейшего намека на мягкость — увесистый кусок тяжело лежал в руке, не уступая по твердости ледяному кирпичу. О том, чтобы жевать его, не было и речи: даже с усилием отломить кусок казалось невыполнимой задачей. Это был чистейший суррогат, годный лишь на то, чтобы набить желудок, совершенно лишенный каких-либо вкусовых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фаянсовой пиале плескалось пол-миски пресной, жидкой похлебки. Мутная и прозрачная вода напоминала помои после многократного мытья посуды, будучи почти полностью лишенной густоты.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поверхности супа кое-где плавали два-три пожелтевших и увядших листочка какой-то безымянной зелени. Масла почти не было видно: лишь если присмотреться в упор, можно было заметить мельчайшие масляные разводы, которые легко стоило счесть за ничтожные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был ежедневный пајок узников этого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Скудный, пресный, холодный — его едва хватало, чтобы теплилась жизнь, но он никак не мог поддержать силы человека, занятого тяжелым трудом на пронизывающем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У Сюань привычно приняла свою порцию еды, без тени удивления или жалоб — казалось, она уже давно привыкла к подобному рациону.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задержалась ни на секунду. Ее ясные глаза быстро и настороженно окинули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по толпе в очереди, по праздно шатающимся на краю площади Зараженным и дежурившим неподалеку помощникам управляющих, впитывая каждое движение вокруг. Убедившись, что никто на них не смотрит, она тут же схватила Байли И за рукав. Ее движение было быстрым и осторожным, а тихие слова прозвучали с напором: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слегка вздрогнул и машинально последовал за ней, быстро выбравшись из плотной толпы и удалившись от шумной и безмолвной раздаточной площади. Они нырнули в тень уединенного переулка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Чего мы так спешим? — с недоумением тихо спросил Байли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пронесся по проходу, растрепав их волосы. У Сюань напрягла лицо, а в ее голосе сквозила закаленная в суровых испытаниях настороженность и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дерьмом наесться невозможно, здесь все вечно голодные.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площади полно народу, а мы — беспризорные чужаки без товарищей и заступников. Еду в наших руках легко могут заметить крепкие взрослые Зараженные.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обезумевшие от голода люди способны на что угодно: отнять еду, запугать или загнобить слабого. Нам нельзя оставаться на виду, пошли быстрее, я знаю одно укромное и безопасное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Байли И почувствовал, как у него внутри все сжалось, и вмиг окончательно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поглощен шоком от жестокой нищеты этой еды, но забыл главное правило выживания на самом дне этого чистилища: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скрытом от солнца руднике не было правил, сострадания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способен стереть человечность, а страдания — исказить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четверо одиноких детей без роду и племени — в глазах остальных выглядели идеальной мишенью, мягкими грушами. Стоило им задержаться хоть на мгновение, как это наверняка привлекло бы злые взгляды и грабеж.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проскочив вслед за У Сюань через несколько тихих и заброшенных переулков, они в конце концов остановились в слепом углу заброшенного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здесь обрушились, скрывая это место за высокими завалами обломков. Глухой и уединенный тупик, куда редко ступала нога человека — идеальное укрытие, позволяющее полностью скрыться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абсолютная тишина, нарушаемая лишь завыванием ледяного ветра у углов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остановился и, опупив взгляд на твердый, холодный ломоть хлеба в ладони, почувствовал, как на него накатывает волна глубокой усталости и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слегка надавить, но твердый хлеб даже не шелохнулся. Наощупь ледяной и жесткий, тяжелый, словно настоящий кирпич, которым можно было кого-нибудь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низкосортный суррогат невозможно было проглотить в сухом виде — его оставалось лишь крошить и размачивать в холодной похлебке до мягкости, чтобы кое-как засунуть в рот и проглотить целиком, лишь бы заглушить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унылую, ледяную трахпезу в своих руках, думая о предстоящих изо дня в день, из года в год бесконечных работах, промывках мозгов, притеснениях и голоде, думая об этой тюрьме, откуда еще никто и никогда не сбегал...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усталость и апатия внезапно захлестнули все тело Байли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стужа, бесконечные мучения, не имеющая конца темнота и путь, на котором никогда не забрезжит рассвет — все это тяжелым грузом давило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судорожно дернулся, и он прошептал себе под нос, наполненным беспросветной мертвенностью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кромешная жизнь должна продолжаться изо дня в день, из года в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не проще ли покончить со всем разом? Было бы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слова сорвались с его губ, странное и до боли знакомое чувство дежавю внезапно захватило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эта мысль, это предельно пресыщенное жизнью отчаяние и желание свести счеты с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давным-давно, в какой-то далекий момент времени, он думал точь-в-точь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безысходность, та же усталость, то же ощущение, что мир полон страданий и лучше бы погрузиться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невероятно реальным и в то же время смутным и разбитым на осколки, без истоков и конца — словно тень, запечатанная на самом дне памяти, внезапно пробужденная царящим вокруг тупиком.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конкретных картинок, никаких четких сцен — остался лишь этот проникший до мозга костей холодок и пресыщенность, кристально чисто отдающиеся эхом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И слегка нахмурился, в его глазах промелькнуло растерянное недоумение,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чувство...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он, в конце концов, пережил?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памяти по-прежнему были скрыты под толстым слоем тумана, ответы погребены в темноте, и некому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бесконечный холод и отчаяние крепко обвивали оказавшегося в ловушке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http://bllate.org/book/22376/2347544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