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еще несколько мяуканий, от которых сердце защемило: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слышал кошачий плач, причем такой отчаянный?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всё поняли. Осмотревшись вокруг, они заметили в бамбуковой клетке неподалеку крошечного белого котенка, который ожесточенно дрался, царапался и кусался с другими такими же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Рассмотреть, что он белый, было сложно: весь в каких-то черных и красных пятнах, он походил на грязную облезлую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по-прежнему жалобно орал, доведенный до отчаяния издевательствами. Юй Шэншэн больше не мог на это смотреть и засуетился, взволнованно 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Хэн,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расстроенного и полного надежды Юй Шэншэна с выражением личика полной обиды, Сяо Юньцзянь лишь беспомощно вздохнул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сразу предупредил, что ухаживать за ним мальчик будет сам, на что Юй Шэншэн тут же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 передал Юй Шэншэна Фэн Маньлуо, чтобы тот подержал его на руках, а сам направился к лавке один — там толпилось много народу, и тащить туда Юй Шэншэна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среди такого множества крошечных котят в этой бамбуковой клетке этому досталось хуже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худой и замученный, весь в ранах, но стоило любому другому котенку укусить его, как он непременно бросался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невелик, а нрав буйный — настоящий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 понаблюдал за ним и невольно рассмеялся: этот забияка выглядел донельзя потешно! В будущем будет неплохо развлекать малышей, самое то. Он спросил у торговца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лавочник переспросил, действительно ли тот хочет взять именно этого белого котенка. Получив утвердительный ответ, он даже не стал брать денег за него, а просто завернул всё в сверток и отдал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пояснил, что этого котенка тоже подобрал на улице, но кто же знал, что у него окажется такой скверный характер — из-за его диких драк многие покупатели обходили стороной всех котят в этой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подобрал, выбрасывать было жалко, вот и оставалось ждать, пока кто-нибудь им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явился Сяо Юньцзянь! Лавочник отдал животное не задумываясь, попутно попросив Сяо Юньцзяня проявлять к нему побольше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раз уж котенок подобран с улицы, в нем всё еще киталась дикая кровь, так что стоит быть осторожнее, чтобы не поцарапаться,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таить, бессовестных торгашей полно на каждом шагу, а вот честного торговца сыскать трудно. Эти несколько слов лавочника мгновенно завоевали расположение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торговля, глядишь, сама собой пойдет в гору — благодаря сегодняшним словам добрая молва разлетится от одного к десяти, от десяти к сотне, и слава его загремит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 внимательно выслушал все его напутствия и кивнул на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прихватив скалящегося и шипящего котенка, он вернулся к Юй Шэншэну.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силой спелёнутым котенком в руках, он перехватил тянущиеся к нему ручки Юй Шэншэна и остановил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пока не бери его на руки. Он очень злой, грязный да еще и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так: сначала вернемся в поместье, мы ведь уже почти всё осмотрели, а уж заботиться о нем будете вы,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на такую грязную работу не гожусь, мое дело — изящные хлопоты на кухне,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мы решили принести его сюда, с этого момента он — член нашей семьи. Он не игрушка и не украшение, к нему нужно относиться серьезно,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нельзя обижать слабых, но и себя в обиду 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на плечи которых легла эта задача, восприняли поручение как смертную угрозу и дружно закивали, показывая, что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трех ребят никогда прежде не держал домашних животных, поэтому в их головах мгновенно закипели бурные мыслительные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внушал себе такое, что переплюнуло бы остальных, фантазии одна нелепее другой — того и гляди сами себя запутают до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трудно было в этом винить: дети есть дети, они всегда обожают предаваться пустым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повозку, Юй Шэншэн торопливо сорвал с глаз повязку — ему не терпелось поскорее взглянуть на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 не поняли, но Сяо Юньцзянь про себя усмехнулся: этот Сяо Гуай питал слабость ко всякой пушистой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 осторожно нащупал дорогу и подался вперед, он был невероятно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сбились в кучу, разглядывая сидевшего на столике грязного котенка с завязанной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у него оказались разноцветные глаза: один — цвета индиго, другой — ярко-красный, только сам он был просто с кулачок!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слишком много ран — то ли от усталости, то ли от боли, сейчас зверек прикрыл глаза и уже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ужасно перепугались, и кучер даже прибавил ходу ради такого драгоценного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поместье, ехавшая с ними Цин Цянь с поднятым шумом бросилась искать ветеринара и аптечку, до смерти боясь опоздать и лишиться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 была первая вещь, которую юный господин Юй сам попросил с тех пор, как переступил порог семьи Фэн, такое нельзя было испортить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Примчавшийся в мыле домашний лекарь застыл в полном оцепенении, едва взглянув на пациента, после чего со злости принялся отвешивать подзатыльники Цин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Цин Цянь, кто, ну кто сказал тебе, что старик умеет лечить котят?!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специализируюсь исключительно на уходе за почтовыми голубями, ловчими соколами и прочей пернатой живностью!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меня язык отбился от рук или у тебя уши превратили черное в белое?!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твой мозг еще просто не до конца развился?!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ведь тоже бывают разных видов, знаешь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Цянь, чья неправота не мешала ей держаться с гордым видом,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 Пин, вы просто мыслите слишком узко для ветеринарного мира. Какая разница, кого лечить, век живи — век учись. Попробуете — научитесь, нужно быть увереннее в себе!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старший господин и младшие господа с самым серьезным видом закивали,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Пин потерял дар речи, Цин Пин почувствовал себя обиженным, Цин Пин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уж... какая разница, кого лечить,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вы вообще понимаете, какой он крошечный?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может закрыть его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среди нас обижают ветеринаров по птицам,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Ой-ой!!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обмороке или просто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ему, как людям, точку жэньчжун помассировать? У него вообще есть эта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внутренних повреждений у него нет? Ему вообще можно пульс щурить? Где его щурить-то?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можно немного повыдергивать? Уж больно она густая, это, это, это,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Пин совершенно растерялся и решил сначала расспросить обо всем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обернулся и понял: картина маслом — на лицах у всех до единого застыло одинаковое выражение чистейшего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Пин подумал про себя: «У этого котенка хоть и есть удача, но совсем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 Пина всколыхнулась волна необъяснимого милосердия, и он мысленно зажег поминальную свечу по упавшему в обморок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он вообще-то ветеринар! Разве может он не справиться с какой-то болезнью?!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взял свои слова обратно и с видом преисполненным уверенности задул только что зажженную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котенка будет защищать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суматошных манипуляций, поломав голову добрую половину дня, он сначала кое-как обработал и перевязал раны, а затем с величайшим трудом и осторожностью влил в него немного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втайне принялся истово молиться бессмертным небожителям.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Шэншэна была брезгливость, поэтому ему оставалось лишь жалобно теребить Ван Фэнсяо, чтобы тот вытер шерстку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чистки тот стал выглядеть гораздо лучше; в бесстрастных глазах Юй Шэншэна мерцали искорки улыбки — малышу зверёк безумно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Фэнсяо лишь из озорства потрепал круглые щечки Юй Шэншэна в качестве платы за услуги — эх, раз уж это их собственный пухлик, приходится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Шэншэн попросился спать вместе с котенком, и Сяо Юньцзянь сперва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была одна из его нечастых просьб, в конце концов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чувствуя беспокойство, он велел Фэн Цзюэсяню тоже улечься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выше человеческих сил!!!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лишившись прежнего ослепительно-великолепного блеска бледно-золотых очей, эти нынешние послушные серовато-красные глазки, стоило им начать ластиться, не оставляли ни единого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они, в виде редкого исключения, не были прикрыты наполовину, как обычно бывало в его отрешенном от мира состоянии, а распахнулись во всю ширь,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http://bllate.org/book/22367/2345525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