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 Ю Суваньэр, так и не успевшие позавтракать, отправились вместе со старшими соучениками Вэймином и Чжан Сюанем в городок Линфэн, расположенный на границе государства Шаохао, чтобы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был четвёртым учеником, которого принял Линь Цинмэн. До него были Чжан Мин и Чжан Хуань, а ещё один, поговаривали, был между ними, но погиб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был ростом в семь чи, отличался грубоватой внешностью, а его волосы, как и у всех остальных учеников, были собраны в пучок, перевязанный красной лентой. То ли это было обманчивое впечатление, то ли нет, но его причёска всегда выглядела куда более растрёпанной,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соученика звали Чжан Бэйянь. Он стал учеником в шестнадцать лет, и с тех пор прошло уже почти сто лет, однако выглядел он куда моложе двух своих старших товарищей. Фэн Синхэ сделал вывод, что и уровень культивации у этого соученика должен быть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пробыла в городке целый день и вернулась обратно лишь к сумеркам, уставшие и запылённые.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Меча Светозарного Потока, от которого исходил холодный блеск, были нагромождены несколько больших мешков с тщательно упакованной мукой и рисом, а также два новеньких больших котла. В одном из них лежали кухонные ножи и посуда, а другой был доверху заполнен кусками свинины, кочанами капусты, картофелем, луком и чесноком, а также несколькими пакетами семян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нёс целую связку бумажных свёртков со сладостями и выпечкой, перевязанных верёвкой — его руки были заняты так, что он едва мог ими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тащила целую кучу пакетиков со специями, которые постоянно раскачивались из стороны в сторону. Она понятия не имела, что именно купила, так как вовсе не умела готовить, поэтому просто взяла всё, что нахваливал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прижимал к груди двух поросят, которые заливались визгом — с тех пор как они поднялись в небо, поросята не умолкали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уже были готовы новые кухня и плита, а кто-то из учеников успел сходить к реке и наловить двух упитанных рыб и поймать несколько фазанов, дожидаясь, пока вернутся остальные с котлами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группа спустилась с горы, вернулся и сам Линь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Чжан Сюань докладывал, что барьер у подножия горы часто приходит в движение. Проведя разведку, он выяснил, что это ученики Долины Блаженства неоднократно пытались прорваться силой, но всякий раз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Цинмэн долго размышлял. Долина Блаженства много лет окопалась на Горе Жун; несмотря на свои огромные амбиции, они никогда не переходили черту, так что было неясно, что именно заставило их пойти на подобные действия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связь между Горой Чжаояо и Горой Жун, то это могли быть только листья Древа Фусан и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ещё до рассвета, он собрал немного листьев Древа Фусан и отправился прогуляться к Горе Жун. В основном он хотел навестить Цзюин, предполагая, что люди из Долины Блаженства нацелились именно на девятиголового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Горы Жун находился глубокий, бездонный Омут Свирепости глубиной в тысячу чжанов, в котором обитал девятиголовый змей-монстр — Цзюин. Листья Древа Фусан были его любимым лакомством: отведав их, он становился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мог извергать воду и огонь, но не был злым по своей природе, проводя большую часть времени в спячке и крайне редко просыпаясь. Если его не беспокоить, Омут Свирепости нельзя было назвать запретным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Цинмэн, летя на мече, оказался над омутом, он увидел, что Цзюин, запертый в Массиве Сковывания Дракона, яростно ревёт — звуки его голоса напоминали плач младенца. Все девять голов змея были опутаны цепями, а ученики Долины Блаженства по очереди атаковали его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сторон были равны, и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Пылающих Небес замер в воздухе, источая нестерпимый жар. Ученики Долины Блаженства разом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Цинмэна, там оказался и сам глава долины Ву Наньчэнь. Высокий и статный, он обладал привлекательной внешностью, но имел привычку смотреть на людей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Ву постоянно носил чёрный парчовый халат с золотой каймой, а поверх него — широкую красную накидку, на спине которой чёрными нитями был вышит огромный змей с оскаленными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в небо, он прищурился и скосил глаза: — Неужто это Бессмертный Цяньюй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Наньчэнь любил растягивать слова, отчего его голос звучал пугающе женственно, и от долгого слушания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Пылающих Небес опустился чуть ниже — ещё немного, и он бы вошёл в пределы Массива Сковывания Дракона: — Глава Ву, ты сам снимешь массив или мне, этому владыке, проделать это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бессмертный? Вы явились без приглашения, что уже само по себе не подобает, так зачем же ещё вмешиваться в домашние дела Горы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Ву Наньчэнь отступил на несколько шагов. Остальные ученики, кроме тех, что держали цепи Цзюин, тоже попятились — от меча исходил слишком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Цинмэн, словно услышав нелепую шутку, тихо рассмеялся. Затем он провёл правой рукой в воздухе, огненными линиями начертав не самый изящный лотос. Лотос медленно опустился на один уровень с Мечом Пылающих Небес, и Линь Цинмэн неспешно 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Перенёс Долину Блаженства на Гору Жун и теперь считаешь, что вся гора принадлежит тебе? Раз не хочешь снимать массив, я сам его разрушу.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Пылающих Небес вспыхнул ослепительным пламенем. Его острие было направлено на Омут Свирепости, хотя было неясно, в какую именно цепь он целится.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Наньчэнь сложил пальцы в печати, явно собираясь либо призвать оружие, либо развернуть ответный массив, но, сделав пару движений, сжал руку в кулак: — Бессмертный мастер обладает глубокими познаниями в Дао, неужели вы намерены, не разобравшись в ситуации, использовать свою силу, чтобы подавлять других? Этот зверь сожрал нескольких моих учеников, я избавляю народ от вредителя.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слегка взмахнул правой рукой. Меч Пылающих Небес устремился вниз, отбросив стоявших вокруг учеников и разрубив одну из цепей из тёмного железа. — Раз так, то я поставлю здесь смертоносный массив: стоит Цзюин сделать хотя бы шаг за пределы барьера, он тут же погибнет. И наоборот — вы тоже не сможете войти внутрь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Ву Наньчэня, он усмехнулся и добавил: — Попробуйте пересечь границу, если желаете проверить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Наньчэнь смотрел на парящего в воздухе Линь Цинмэна, мучительно взвешивая шансы на победу. Видя, как Меч Пылающих Небес завис над водами омута, он наблюдал, как Линь Цинмэн сплетает печати, и от древнего меча отделяются струи пламени, образуя сложные узоры магических печатей вокруг омута, которые вскоре начали растворяться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осмелится открыто выступить против бессмертного, он прорычал своим ученикам, всё ещё остолбеневшим внутри массива: — Хватайте цепи и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полностью опоясал Омут Свирепости и на мгновение проявился во всей своей красе, прежде чем окончательно исчезнуть, Линь Цинмэн точно бросил принесённые листья Древа Фусан в воду. Освободившийся Цзюин издал протяжный крик, и все девять голов наперебой принялись за еду, после чего змей неожиданно успокоился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Цзюин не получил серьёзных увечий и, наевшись, погрузился в сон, Линь Цинмэн вновь ступил на Меч Пылающих Небес,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Безобразный огненный лотос, ставший ненужным, развеялся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Ву, твои ученики явно нуждаются в лучшем воспитании: то ли от безделья они приходят кормить Цзюин, то ли от скуки лезут ломать барьер на моей Горе Чжаояо…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улыбка на лице Линь Цинмэна сменилась суровым выражением. Глядя сверху вниз на исказившееся лицо Ву Наньчэня, он холодно добавил: — Я предупреждаю тебя из добрых побуждений: если твои ученики ещё раз потревожат покой Горы Чжаояо, то назад они вернутся уже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оборачиваясь удалился, летя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Блаженства не стала бы пытаться захватить Цзюин без веской причины. Похоже, в будущем стоит внимательнее следить за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трём сектам Заклинателей Тьмы существовать в мире, и одна из них умудрилась стать его соседкой!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сокрушённо покачал головой,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земли, он первым делом проверил успехи в культивации у учеников, которые оставались дома, а затем ушёл в свой маленький дворик. Сев в кресло-качалку, он добрую половину дня провёл, сгорбившись и чертя веткой на земле различные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вспомнить магические техники древесной стихии, чтобы обучить младшего ученика. Хотя раньше он и знал их, но за сотню лет всё основательно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заслышав шум, доносившийся снизу, он неспешно поднялся и вышел наружу — хотелось посмотреть, что же купил его младший ученик за целый день хождения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Ученик купил много сладостей, не хотите 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первым спрыгнул с Меча Светозарного Потока, принадлежавшего старшему соученику, и бросился к Учителю, потрясая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отступил на шаг, нахмурился и отмахнулся: — Разделите между собой,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двух поросят, которые продолжали истошно вопить. Он никак не ожидал, что они действительно будут разводить свиней. Разве в горах мало диких кабанов? Неужели свои на вкус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Вы не поверите, какая сегодня случилась неприятная встреча: мы снова столкнулись с людьми из Секты Чи Ян. Если бы не конфликт, мы бы вернулись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побросала всё, что принесла, в кухню и подбежала к Линь Цинмэну, чтобы пожаловаться: — Во всём виноват младший соученик! Увидел красивую девушку и глаз с неё не сводил, да ещё и не с кого-нибудь, а с самой старшей госпожи из Секты Чи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Цинмэн холодно взглянул на Фэн Синхэ, а затем с лёгкой, заинтересованной улыбкой повернулся к маленькой лисичке: —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