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Сунь Сянпина Сунь Цзинь узнал, что Сунь Синлань поступил в ту же старшую школу, где раньше учился он сам, и что учится вполне сносно, вот только характер у него испортился окончательно. На глазах у Сунь Цзиня Сунь Сянпин бесчисленное количество раз называл Сунь Синланя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в старшей школе хоть немного ума наберется, а он все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безвкусно жевал еду во рту и отвечал: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такой характер. Если не лезет на рожон, то еще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нравом, кто знает, когда он снова натворит дел, — Сунь Сянпин холодно фыркнул. — Его просто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лишь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десять. Сунь Сянпин то и дело поглядывал на Сунь Цзиня, явно собираясь что-то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сделал глоток воды: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Сунь Цзинь и сам догадывался: Сунь Сянпин собирался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женщиной Сунь Сянпин встречался уже почти год. Ее звали Юань Я, она работала учительницей, обладала изысканной красотой, была чуть старше тридцати и прежде никогда не была замужем. Сунь Сянпин уже дважды приводил ее на ужины с Сунь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Цзиню было все равно, собирается ли Сунь Сянпин жениться и на ком именно. Он лишь надеялся, что отец не станет поступать так же, как в прошлом: разбивать чужие сердца и оставлять после себя горькие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не было права указывать Сунь Сянпину, как жить. Каждый идет своим путем, и главное, чтобы самим участникам все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меня и твоей тети Юань, — Сунь Сянпин улыбنлся. — Мы тут подумали и решили, что через некоторое время зарегистрируем брак, а потом пригласим всех на ужин. Она говорит, не нужно никакой пышной свадьбы, лучше обойтись чем-то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Синлань… он знает? — спросил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заводил с ним разговор, но он никак не отреагировал. Впрочем, ему всегда было все равно на подобные вещи, — ответил Сунь Сянпин. — Посмотришь на него: ни до чего ему дела нет, целыми днями ходит и сам не знает о чем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промолчал. Хотя он и не знал, как именно Сунь Сянпин ладил с Сунь Синланем все прошедшие десять лет, он мог догадаться: душевных сил в младшего сына отец вкладывал куда меньше, чем материальных.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Сунь Синланю абсолютно все равно, просто он действительно не мог угадать, что творится в голове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Сунь Сянпин и Юань Я зарегистрировали брак. В тот же вечер Сунь Сянпин позвал Сунь Цзиня и Сунь Синланя, сказав, что сначала они поужинают вчетвером как семья, а через несколько дней соберут остальных родственников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как раз уезжал на выездную съемку, а после ее окончания сломя голову помчался в ресторан. Остальные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оказался немаленьким. Сунь Сянпин и Юань Я сидели рядом, а Сунь Синлань — на самом дальнем конце по диагонали, опустив голову и ковыряясь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подошел и сел, оставив между ними два пустых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профиль брата. За два года они почти не виделись, и черты лица младшего стали резкими и жесткими. Переносица заметно выше, длинные ресницы отбрасывали тень, а от всей его фигуры по-прежнему веяло нерастрачаемым холодом. Казалось, ему абсолютно плевать на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 Сунь Цзиня, Сунь Синлань медленно повернул голову. Его угольно-черные глаза встретились со взглядом старшего брата — тяжелым, 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открывшиеся глаза зверя, в глубине которых таилась предупреждающая угроза. Казалось, этот взгляд был направлен не на лицо Сунь Цзиня, а прямо в его сердце, прорвав преграду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Цзиня словно ударило в грудь, дыхание перехватило, и он торопливо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свои ощущения. Сунь Синлань будто изменился: раньше он был достаточно острым на язык и дерзким, но теперь, за эти два года, в нем словно проросло нечто исконное, стократ усилившее все темные черты его характера. При этом исчезла показная резкость, сменившись тяжелым, давящим холодом и молчанием, от которых при внимательном рассмотрении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говорили Сунь Сянпин и Юань Я, Сунь Цзинь улавливал лишь наполовину. Сунь Синлань хранил молчание, но Юань Я, похоже, давно привыкла к его нраву — на ее лице не дрогнул ни один мускул. Она по-прежнему мягко улыбалась и предлагала братьям положить побольше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десять. Сунь Синлань бросил палочки, убрал телефон в карман брюк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Мы еще не доели, — сурово бросил Сунь Сянпин.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Душно, пойду подышу воздухом, — бесстрастно ответил Сунь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ниже, чем раньше, в тоне не слышалось прежней колючности, да и слова звучали спокойно. По сравнению с тем взбалмошным и непокорным подростком он определенно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Сунь Цзиню такой Сунь Синлань казался еще более пугающим, ведь невозможно было угадать, что скрывается под этой внешней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Сунь Синланя атмосфера за столом немного разрядилась. Юань Я заговорила с Сунь Цзинем, и все стало казаться вполне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— это был преподаватель. Сунь Цзинь извинился перед Сунь Сянпином, сделал жест рукой и вышел в коридор,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возникли проблемы с сегодняшними данными геодезической съемки — пропал один файл. Подумав немного, Сунь Цзинь предположил, что документ случайно остался в другой папки, и попросил учителя поискать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 действительно нашлся. Преподаватель обменялся с ним еще пара дежурных фраз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опустил голову, потер переносицу и уже собирался завернуть в уборную, чтобы ополоснуть лицо, как вдруг за углом заметил курящего Сунь Синланя, прислонившегося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слегка опустил голову, его профиль в легкой дымке сигаретного дыма казался нечетким, но очертания проступали отчетливо. Длинные пальцы, зажимающие сигарету, придавали этому жесткий, почти художественный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подумал, что от работы с цифрами у него уже поехала крыша, раз он начал подмечать изящество линий в фигуре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зашел так далеко, возвращаться назад было бы слишком демонстративно. Оставалось только сделать вид, что он ничего не заметил, пройти мимо Сунь Синланя и освежить лицо в умывальне.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Цзинь вышел, Сунь Синлань как раз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повернулся к нему с полуулыбкой на губах: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 снова на носу. Что на этот раз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тотчас вспомнил то лето двухлетней давности, когда Сунь Синлань изрезал в клочья его подарок, а потом увеличил во много раз и распечатал ту злосчастную фотографию, ставшую результатом глупого недоразумения, чтобы сунуть ее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воздух того вечера, поток машин на дороге и бумагу, трепещущую в лучах света, как к горлу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после той ночи он целую неделю страдал от кошмаров. Ему снилось, будто эту фотографию напечатали тысячами копий и расклеили по всем углам школы, у входной двери дома, на центральных улицах. Толпы людей тыкали в него пальцами, Сунь Сянпин стоял с ледяным лицом, а Сунь Синлань, устроившись наособицу от зевак, злобно кривил голову в улыбке, приоткрывал рот и произносил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опускал глаза и видел, что стоит в самом центре толпы совершенно голый, а вокруг него кружатся смазанные кадры чужих поцелуев, грозя захлестнуть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всего лишь сон. Просыпаясь посреди чернильной ночи, Сунь Цзинь утешал себя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главный виновник тех кошмаров с абсолютно невозмутимым видом спрашивает, что тот собирается ему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 этом было наигранной издевки и чистейшего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понял, что не ошибся: Сунь Синлань действительно стал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опустил голову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Цзинь, — окликнул его младший.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Цзинь обернулся, Сунь Синлань безжалостно бросил в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умерла всего два года назад, а ты уже спокойно и без зазрения совести можешь называть чужую женщину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Сунь Синлань не признавал их матерей, Сунь Цзиню было уже безразлично, но если брат решил использовать это для насмешек, Сунь Цзинь был не против выяснить, у кого из них больше прав называть себя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вообще касается? — Сунь Цзинь в упор посмотрел на него. — Раз уж она моя мама, с какой стати тебе ее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не разозлился — напротив, его губы тронула презрительная ухмылка.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манера строить из себя праведника так похожа на Сунь Сянпина.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уже собирался бросить в ответ: А ты на него похож еще больше, но Сунь Синлань неожиданно протянул руку, вцепился в ткань на его плече и резко толкнул спиной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Лопатки больно ударились о штукатурку. Сунь Цзинь поморщился: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пялился на меня за столом? — Сунь Синлань подался вперед, сокращая расстояние. От него все еще пахло табаком — терпкий запах взрослой жизни, совершенно неуместный в его возрасте. — Что, не смог найти другого мужчину и теперь заришься на собственного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признавал: внешность Сунь Синланя обладала безоговорочной привлекательностью хоть для женщин, хоть для мужчин. Но он также признавал, что большая часть слов, слетавших с уст Сунь Синланя, вызывала у него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омерзение. Раньше, памятуя о его юном возрасте, о недопонимании и о том, что из-за семейных неурядиц мальчик не получил нормального воспитания, Сунь Цзинь пытался понять и стерпеть. Но сейчас этому человеку уже семнадцать лет, а из его уст льется еще более бесстыдная и грязная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впервые назвал себя младшим братом, но сделал это в таком контексте, что от этого просто сносило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Синлань, не тошни меня, — Сунь Цзинь дрожал от злости, сжав зубы до скрипа. — Ты способен говорить только о подобной мерзости?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этой мерзости мало? Что мне еще сказать? — Сунь Синлань сжал кулак и уперся им в стену возле самого уха Сунь Цзиня. Его глаза вспыхнули недобрым огнем, полыхая в давящей тишине. — Сказать, как вы с матерью сбежали, оставив меня как мертвого? Или как она признавала только тебя, считая меня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случившемся виноват отец! — когда эту тему наконец озвучили впрямую, Сунь Цзиню захотелось выплеснуть наружу всё, что накопилось. Он схватил Сунь Синланя за воротник и прошипел: — Думаешь, кто-то хотел уходить? Думаешь, кому пришлось хуже всех? Во всем мире только ты один ходишь оскорбленный и обиженный на всех, какое ты имеешь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право? Какое еще право мне нужно?! — Взгляд Сунь Синланя был свирепым, как у волка, в нем сквозила кровожадная готовность растерзать жертву. — Да, Сунь Сянпин виноват, а я в чем провинился? С какой стати всю свою злобу надо было вымещать на мне, почему меня записали в копию Сунь Сянпина и даже смотреть в мою сторону не хотели?! Разве вы оба безгрешны? Вы что, святые мазаные, вашу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святые, — в тот же миг Сунь Цзинь почувствовал, как из него уходят последние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преграда в душе Сунь Синланя выше любых доводов. Что бы он ни сказал, это не поможет, а оправдываться не имеет никакого смысла — ненависть, копившаяся десяток лет, не испарится от одной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опустил руки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крайней мере мы с тобой не из одного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вы просто великие мученики, — бросил Сунь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резким движением перехватил Сунь Цзиня за горло, впечатав его затылок обратно в стену, и, наклонившись, почти соприкоснулся с ним носами. В этом пугающе близком взгляде застыл арктический холод, от которого стыла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Цзинь, перестань строить из себя жертву. Я тебе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медленно приподнял подбородок, едва не касаясь губами губ старшего брата. Сунь Цзинь покрылся холодным потом от легкого удушья, широко распахнув глаза и крупно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Синлань… — выдавил из себя Сунь Цзинь хриплым, сорванным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прекрасных влажных глазах плескался страх на грани надлома, смешанный с растерянностью и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кричали об опасности, но эта угроза давно перешла все границы того, что он был способен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произносишь мое имя, меня от этого выворачивает, — прошептал Сунь Синлань, не отводя глаз и удерживая дистанцию в считанные миллиметры. — Тошнит так, что хочется разорвать тебя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свежий воздух хлынул в легкие, запах табака рассеялся. Сунь Цзинь осел спиной о стену, тяжело дыша и не смея поднять взгляд на эту высокую, пугающую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был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http://bllate.org/book/22345/2341086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