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Шу Юань прекратил занятия культивацией и полностью сосредоточился на заучивании карт меридианов. И дело было не только в самих картах — ему нужно было обдумать,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вообще мог? Познания Чжун Линси в традиционной культуре были недосягаемы для него. Чтобы досконально изучить меридианы, ци, дух, концепции пяти элементов и восьми триграмм и хоть в чём-то помочь Чжун Линси, пожалуй, потребовалось бы несколько лет. Но человеческая жизнь так коротка, и он должен потратить это время на что-то более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что́ можно назвать более стоящим? Шу Юань вздохнул и невольно бросил взгляд на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одолевали сомнения, он по привычке обращался за ответом к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Чжун Линси тоже столкнулся с тупиком: он не занимался культивацией, а просто сидел на каменной кровати, прислонившись к стене, и читал свиток из тонкого шелка. Его лицо при чтении всегда оставалось безмятежным, а мягкий свет неизвестного происхождения, льющийся в каменной комнате, падал на его бледную кожу. Он весь выглядел благородным и чистым, словно изваяние из белого нефрита — поистине мягкий и добропорядочный благородный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рождается в камне, но превосходит его: он твёрже камня и в то же время теплее его. Если камень крепок и непоколебим, то нефрит не утрачивает своих свойств и за тысячелетия. Прямо как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на мгновение засмотрелся, и лишь когда на щеках Чжун Линси промелькнул едва заметный румянец, он очнулся. Его лицо запылало, он поспешно отвёл взгляд, но тут же сообразил, что это выглядит странно, и снова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наконец не выдержал, поднял голову и спросил: — Что такое? Чего-то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спросить, что не так с его собственным лицом и почему Шу Юань пялится на него так неотрывно. Но опыт подсказывал: если Шу Юань хмурится и смотрит на него в упор, то исключительно потому, что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уже собирался подняться и подойти, чтобы взглянуть на свитки, но Шу Юань спросил: — Учитель, ваше лицо… почему оно такое бледное?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Линси всегда сидел взаперти и избегал солнца, из-за чего его кожа от природы была светлой, сейчас он выглядел бледнее, чем за всё время, что Шу Юань знал его, — даже хуже, чем в те дни, когда Чжун Линси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Бледное? — Чжун Линси с облегчением выдохнул. — Наверное, дело в освещении?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каменной комнаты действительно были сложены из молочно-белого камня, и отраженный свет и впрямь отдавал белизной.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глянул на собственную руку и не разгладил хмурую морщинку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перемещением стояло начало лета, и оба они были в футболках. На открытой коже Шу Юаня не было заметно особой разницы, так почему же лицо Чжун Линси так сильно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дело было в том, что его организм как следует не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перемещения Чжун Линси явно чувствовал себя плохо, но изо всех сил терпел, чтобы увести Шу Юаня в горную пещеру. Картина того, как он падает изо рта брызгает кровью, навсегда осталась в памяти Шу Юаня болезненной раной, к которой страшно даже прикасаться; при одной мысли об этом сердце вновь сжималось от страха. Едва придя в себя, Чжун Линси сразу же принялся за культивацию, вовсе не дав себе времени на исцеление. Впрочем, иного и не ждешь: целыми днями жить в каменной келье и питаться одной Травой Чжуюй — разве так залечивают раны? Честно говоря, даже для здорового Шу Юаня эта Трава Чжуюй за полмесяца уже порядком опостылела, и никакой пользы от неё не чувствовалось вовсе. Чжун Линси и без того был слаб здоровьем, что же с ним будет, если и дальше питаться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погрузившись в горный горячий источник, Шу Юань всё так же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Юань? — внезапно раздался вдалеке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Шу Юань испуганно вздрогнул, судорожно схватил с берега одежду и кое-как прикрыл ей нижнюю часть тела, а его голос от испуга сорвался на фальцет. — У… учитель,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голос Чжун Линси доносился издалека, его отзвуки гулко раскатывались по долине. — Ты слишком долго сидишь в источнике, я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раскаты эха, Шу Юань мысленно обругал себя за излишнюю нервозность. Разве мог Чжун Линси сделать что-то, что поставило бы его в неловкое положение? Даже беспокоясь, он держал безопасную дистанцию. Шу Юань торопливо отозвался: — Я в порядке, просто ушел в мысли! Сейчас вылезу, не переживайте!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громко ответил Чжун Линси. — Следи за временем, смотри не упади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снова крикнул Шу Юань, поднялся и шагнул из воды. По привычке протянув руку в сторону, он схватил пустоту и только тогда вспомнил, что одежда, которой он прикрывался, упала в источник и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чёрт… Шу Юань замер, мысленно вздохнув, и решил, что придется довольствоваться тем, что есть. Выловив снующую насквозь мокрой одежду и кое-как отжав её, он в крайне неприятном одеянии поплелся обратно к пещере. Завидев ожидавшего у входа Чжун Линси, Шу Юань почувствовал укол совести, сделал несколько шагов вперед и произвел: — Учитель, зачем вы здесь? Ночью в долине сильная сырость, простудитесь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разве можно так легко… — Чжун Линси с улыбкой поднял голову и, не договорив,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заметив его застывший взгляд, Шу Юань растерялся и встревожился. — Что такое? Что-то случилось? Вам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Нет! — Чжун Линси резко очнулся, панически отвернулся и поспешил скрыться вглубь пещеры, прикрывая румянец на лице в полумраке туннеля. Голос его звучал хрипло и напряженно: — Всё в порядке, просто… просто я немного… немного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Поперхнулся? — недоумевал Шу Юань. Когда это тот успел сходить к озеру попить воды? И почему поперхнулся спустя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не стал отвечать, а лишь быстрым шагом вернулся в каменную комнату, нырнул за ряды каменных стеллажей и принялся лихорадочно что-то перебирать, приговаривая: — Я вспомнил, что не досмотрел кое-какие записи,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Юань уже подошел к нему вплотную и участливо спросил: — Учитель, что вы ищете?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нужно! — решительно запротестовал Чжун Линси. — Отойди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опешил. За почти два года знакомства Чжун Линси никогда не разговаривал с ним столь сурово, да еще и приказывал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Чжун Линси тут же осознал, как резко прозвучали его слова, на секунду замер, но в конце концов сдался, увидев потрясение и боль на лице юноши. — Шу Юань, в таком виде… не подходи ко мне, это слишком тяжелое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виде? В таком — это в каком? Шу Юань озадаченно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Школьной формы у него не было, и на нем была надета его собственная белая рубашка. Промокшая насквозь ткань намертво прилипла к телу, обрисовывая хрупкую и тощую фигуру подростка. Сквозь практически прозрачную материю отчётливо проступали два едва покрасневших соска, которые от прохладного ночного ветерка даже затвердели, слегка бугрясь под тканью. Брюки промокли точно так же: обтянув ноги, они выдавали очертания мужского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виде… в таком виде… чем это отличалось от наготы?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Юаня вспыхнуло, мгновенно сравнявшись цветом с вечерней зарёй, и раскалилось так, что, казалось, могло бы воспламенить лежащие вокруг рулоны шелка. В панике прячась за каменный стеллаж, он заикаясь пролепетал: — У… учитель…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суетись и не бойся, — совладав с первоначальным визуальным шоком, Чжун Линси почувствовал, как волна остаточного жара устремляется внизу живота, но заставил себя взять себя в руки. — Сегодня я вычитал в записках старшего, что в этой каменной комнате есть тайник, и там вполне может найтись одежда. Ты не замёрз? Если холодно, посиди в горячем источнике или присядь у каменной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попытался заставить себя успокоиться: — Я… я помогу вам искать. Как выглядит этот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сейчас не смогу объяснить, — перед глазами Чжун Линси всё еще стоял хрупкий силуэт юноши, и особенно те две розовые точки; он едва сдерживался, чтобы не потерять контроль над собой. — Я сам справлюсь, ступай туда, где я тебя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Юаня, только-только начавшее остывать, снова запылало. Коротко бросив согласие, он забился в дальний угол комнаты. Прошло немало времени, прежде чем Чжун Линси подал голос: — Шу Юань, я нашел. В записях говорится, что тайник находится в туннеле. Иди следом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помолчав, добавил: — Только не подходи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густо покраснел и тихо ответил: — Хорошо. Он пошел позади Чжун Линси, выдержав дистанцию в несколько стеллажей.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выхода из пещеры, Чжун Линси велел: — Подожди здесь, заходишь только после того, как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вновь послушно отозвался, а затем услышал шаги Чжун Линси, направляющиеся в туннель. После короткой пауки посчитался глухой звук сдвигаемого каменного блока. Спустя мгновение шаги вернулись, и из проема пещеры протянулась рука, в которой были зажаты просторные лазурные одежды с широкими рукавами и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поспешно отозвался, взял вещи и бросился в угол переодеваться. Хотя в прошлом, благодаря выступлениям с гуцинем, ему уже доводилось надевать ханьфу и он знал основные правила, сейчас он боялся встревожить учителя или услышать его шаги из-за стеллажа, отчего суетился и постоянно путался. Провозившись какое-то время, он наконец закончил. С покрасневшим лицом подойдя к входу в пещеру, Шу Юань неуверенно позвал: — У…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Линси раздался снаружи: — Я здесь. Ну как,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Шу Юань вышел на свет. Завидев силуэт Чжун Линси, он вжался подбородком в грудь еще сильнее, неловко теребя край одежды и смущенно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взгляд Чжун Линси неожиданно просветлел. Шу Юань десять лет учился игре на гуцине, и от него изначально веяло особой утонченной древней атмосферой. Теперь же, облаченный в длинные одежды, без разве что собранных в пучок волос, он выглядел точь-в-точь как сошедший с древней картины утонченный и прекрасный юноша-учёный.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Особенно… тонкая талия, туго стянутая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Линси дрогнуло, но он не посмел вымолвить ни единого комплимента на этот наряд, опасаясь смутить и разозлить парня. Поспешно отвернувшись, он скомандовал: — Шу Юань,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Тайник располагался в самом центре туннеля — тяжелая каменная дверь поддалась внутреннему механизму и поднялась вверх. Войдя внутрь, Шу Юань увидел массивный котел посреди комнаты и бесчисленные каменные стеллажи, выстроенные по обеим сторонам. В отличие от предыдущего зала, на полках лежали не свитки, а ряды выдвижных ящичков — точь-в-точь как аптечные шкафчики в лавках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бегло осмотрелся, — произвел Чжун Линси. — Крайний слева ряд — одежда, нити и шкуры зверей, дальше идут минералы, а за ними —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Травы? — удивился Шу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кивнул: — Именно травы. Открой ящичек рядом с собой и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послушно выдвинул ближайший ящик. Его взору предстало пышное зелёное растение, похожее то ли на траву, то ли на овощ — свежее, словно его только что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Шу Юань заметил, что растение запечатано внутри прозрачной, похожей на хрусталь субстанции. Словно скованное льдом, оно идеально сохранило свою свежесть. Рядом с ростком лежало несколько черных крупинок, похожих на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Шу Юань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с улыбкой кивнул: — Похоже, это сокровища, оставленные предшественником. Нити и шкуры сгодятся для пошива защитных одежд, руду можно пустить на создание оружия, а растения, вероятно, являются духовными травами или злаками. Жаль только, нет никаких подписей с названиями 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воодушевился: — Ничего страшного, я могу свериться со свитками и подписать каждое растение! Учитель, а здесь есть книги, посвященные именно травам?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кивнул, мысленно пожалев бедного парня, которому столько времени пришлось питаться одной Травой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Юань думал о своем: раз здесь есть злаки, значит, будет и нормальная еда. Стоит ему немного продвинуться в культивации, и он сможет охотиться, чтобы приготовить для Чжун Линси полноценный обед. Тогда лицо наставника наконец перестанет быть таким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Шу Юаня созрел грандиозный план, масштабом не уступающий бессмертной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http://bllate.org/book/22336/2340109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