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стерильной тишине императорской лечебной капсулы рассеивался холодный, похожий на жидкий азот туман. Ресницы Ло Сюаня дрогнули, и он медленно открыл глаза. Первое, что он увидел — мягкий свет. Тело казалось заново вылепленным, оно было наполнено силой, но в глубинах сознания всё ещё ощущалась изматывающая пустота — словно по его внутреннему миру пронесся разрушительный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 себя, он резко сел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медик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Ло, не волнуйтесь. С Его Высочеством наследным принцем всё в порядке. Пробуждение прошло успешно, лишь период гона ещё не завершился до конца. Доктор Лу неотлучно находится рядом и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всё в порядке, Ло Сюань наконец позволил себе выдохнуть, и напряжение, сковывавшее его сердце, отступило. Медик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сообщили принцу и доктору Лу о вашем пробуждении, они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дверь палаты отворилась. Цинь Яньчжао и Лу Сяжань вошли следом друг за другом. Лицо принца выглядело чуть свежее, чем прежде, но в уголках глаз всё ещё читалась характерная для периода гона томная раздражительность. Лу Сяжань следовал за ним, и в его взгляде, помимо радости, скрывалась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А-Сюань! — увидев, что Ло Сюань сел, Цинь Яньчжао быстро подошел к кровати и внимательно всмотрелся в его лицо. — Как ты себя чувствуешь? Есть ли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полностью восстановился, — Ло Сюань покачал головой, нежно глядя на принца, чтобы убедиться, что с тем действительно ничего не случилось. Однако, когда его восприятие непроизвольно коснулось окружающего пространства, он остро ощутил на Лу Сяжане отчетливый, ни с чем не спутать, густой след ментальной энергии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отпечаток был настолько явным, что провозглашал свершившийся факт. Сердце Ло Сюаня словно укололо тонкой иглой. Дыхание на мгновение сбилось, но он тут же взял себя в руки, хотя в глубине его глаз промелькнула едва заметная, неожиданная даже для него самого горечь и легкая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остро почувствовал эту перемену. Его и без того натянутые нервы дрогнули, пальцы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тонкая, неловкая атмосфера сопровождала их всю дорогу до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аэрокар остановился перед входом, Ло Сюань тихо выдохнул, подавляя нахлынувшие чувства. Лишь вернув себе привычное хладнокровие, он сделал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присел на широкий диван в гостиной, выглядя изможденным. Услышав шаги, он поднял голову и, увидев Ло Сюаня, привычно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послушно сел рядом. Лу Сяжань же, чувствуя себя не в своей тарелке, выбрал одиночное кресло подальше, словно намеренно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Яньчжао естественным движением повернулся к Ло Сюаню, обнял его за талию и прижался лбом к его крепкому плечу, словно доверяя ему весь свой вес. Он закрыл глаза и облегченно выдохнул. Тело принца обмякло, будто корабль, долго скитавшийся в море, наконец нашел тихую гавань. В этот миг вся его показная твердость и раздражение исчезли — он хотел лишь черпать спокойную силу от человека,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зависимость, Ло Сюань ощутил, как сердце смягчилось. Он поднял руку и нежно погладил мягкие серебристые волосы принца, одновременно излучая свою ровную, теплую ментальную энергию. Словно ласковый ветерок, она окутала принца, безмолвно говоря: я здесь,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Лу Сяжань тихо наблюдал за этой сценой. Видя, как принц доверяет Ло Сюаню, он испытал искреннюю зависть, но, что удивительно, в ней не было злобы. Он просто подумал, что эта картина прекрасна и полна тепла — именно такого покоя заслуживает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тишине, пока Цинь Яньчжао не почувствовал, что бушующая внутри энергия наконец улеглась. Он поднял голову, всмотрелся в теплые янтарные глаза Ло Сюаня и начал рассказывать о том, что произошло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итоговый результат пробуждения — уровень SSS, — он сделал паузу, голос его стал тише, в нем сквозила осторожность. — И ещё… период гона начался раньше и протекал нестабильно. Я… позволил Жань-Жаню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Сюань догадался об этом еще по дороге, услышать подтверждение из уст принца было больно — сердце словно сжало тисками, на языке появился привкус горечи. Но он быстро подавил эти чувства. Осталось лишь сочувствие к принцу, который в одиночку боролся с приступами гона, и легкое самобиение за то, что не смог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настанет, просто не ожидал, что всё произойдет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говорил, Лу Сяжань смущенно опустил голову, переплетая пальцы. Он выглядел как ребенок,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помолчал несколько секунд, не позволяя неловкости затянуться. Он поднял взгляд на Лу Сяжаня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спасибо тебе. Спасибо, что все эти дни был рядом с А-Чжао, и особенно спасибо за то, что в критический момент… помог ему. — Он выдержал паузу и добавил более торжественно: — Добро пожаловать в нашу семью в новом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Лу Сяжаня полной неожиданностью. Он резко поднял голову, встретившись с искренним взглядом Ло Сюаня, и его глаза мгновенно увлажнились. Благодарность, радость и облегчение нахлынули на него. Он часто закивал,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и великодушие, проявленные Ло Сюанем, наполнили сердце Цинь Яньчжао невыразимой нежностью, уважением и доверием. Он тихо сжал руку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Яньчжао завел разговор о переезде: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помнишь, я говорил, что не хочу больше жить в этом пустом дворце? Я попросил отца, и он согласился. Новое жилье уже готово — это усадьба, которая станет нашим настоящим домом. Мы можем переехать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окончательно развеяло остатки напряжения. Все трое воодушевились. Организационные вопросы решили быстро, и уже к вечеру они стояли перед главным корпусом новой усадьбы, расположенной в зоне королевских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скромной, но роскошной, окруженной тишиной. В главном здании было три этажа. На первом расположились гостиная, столовая, кухня и гостевые спальни; на втором — ещё несколько комнат, просторная терраса и отлично оборудованный медицинский кабинет. Третий этаж был пространством, принадлежавшим только принцу и его супругу: две спальни почти одинакового размера, каждая с личным кабинетом, гардеробной, зоной отдыха и даже спортивным уголком — приватность была обеспечена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привели всё в порядок и подали ужин, принц отпустил их, отправив жить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главном корпусе они впервые остались втроем. За изысканным обеденным столом атмосфера снова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ел быстро, почти торопливо. Закончив, он тут же отложил приборы и, словно найдя спасение,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Ло, я наелся! Я… я пойду изучу отчеты о состоянии здоровья брата, может, удастся составить формулу получше! — С этими словами он практически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Яньчжао и Ло Сюань переглянулись и тихо рассмеялись. Поужинав, они вместе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Ло Сюань сидел на краю кровати, ожидая принца. Цинь Яньчжао вышел, вытирая волосы, небрежно бросил полотенце в сторону и без предупреждения навалился на Ло Сюаня, прижав его к мягкому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предпринимать ничего больше, просто глубоко зарылся лицом в шею Ло Сюаня. Закрыв глаза, он вдыхал свежий аромат после душа и чувствовал надежное, спокойное биение сердца партнера. Как по волшебству, тревога и беспокойство, вызванные периодом гона, начали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Сюань похлопал его по спине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вставай. Если хочешь спать — ложись нормально, так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неудобно… — пробурчал принц, притворно капризничая. — Мне нравится так. — Тем не менее, боясь, что Ло Сюань затечет, он приподнялся, перевернулся на бок и тут же, не терпящим возражений жестом,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легкие, как перышки, поцелуи один за другим коснулись макушки, век, кончика носа и, наконец, замерли на мягких губах Ло Сюаня. В этом поцелуе не было страсти — лишь глубокая признательность и нежность, словно он безмолвно говорил о страхе потерять и радости обрести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расслабился, послушно отвечая на поцелуй, готовый к большему. Однако, закончив, принц неожиданно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руку и выключил свет. В наступившей темноте он прижал Ло Сюаня еще крепче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А-Чжао… ты… — Ло Сюань был озадачен, он чувствовал изменения в теле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Яньчжао лишь крепче обнял его, прижавшись губами к уху, и прошептал еле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могу без тебя. Будь со мной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Ло Сюаня стал невероятно мягким. Он обнял принца в ответ, и его голос, негромкий, но твердый, как скала,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всегда буду беречь тебя, Чжао-Чжао.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произнесли ни слова, лишь прижались друг к другу, словно две переплетенные лозы, и под мерный стук сердец погрузились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