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Конан: Странно! Мика-тё, 2-й квартал, это же совсем рядом с моим домом. Раньше я никогда не видел этого человека и не слышал, чтобы по соседству кто-то жил под фамилией Хэйцзэ. Если он только что переехал... кажется, я слышал, что семья, живущая рядом с нами, собирается за границу и возвращаться не планирует.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недавно переехали? Значит, вы поселились по соседству с домом старшего брата Синъити,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Цин: — Похоже на то. Насколько я помню, хозяина того дома зовут Кудо Синъити, он известный детектив,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радостно закивал: — Именно! Старший брат Синъити — знаменитый детектив из старшей школы, он просто потрясающе раскрывает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в свой адрес, Конан не смог сдержать улыбку и принялся с гордостью расхваливать себя. Хэйцзэ Цин, глядя на мальчишку, невольно рассмеялся и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 подумал, что рабочие, перевозившие мебель, уже должны были добраться до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Конан, мне пора. Думаю, мы скоро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еще раз похлопал Конана по голове и вышел из кафе «Поаро». Его поведение было в точности таким, как если бы он общался с обычным маленьким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проводил его взглядом. Последняя фраза прозвучала как-то странно, оставив необъяснимое чувство. Впрочем, он не придал особого значения тому, что тот постоянно ерошил ему волосы — возможно, человек действительно просто принял его за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Конан, твой сэндвич готов. Тебе упаковать его с собой? — Амуро Тоору подошел к столику с готовым заказом.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пожалуйста, старший брат Амуро, упакуйте, спасибо, — Конан улыбнулся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все вокруг постоянно называют меня малышом?»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Амуро положил сэндвич в пакет и передал Конану. Забрав его, мальчик покинул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Амуро проводил их взглядом и задумался о том, что успел услышать из их разговора. Этот человек показался ему странным. В нем чувствовалась какая-то... загадочность. Неужели это Вермут под очередной маской? Давно ее не было видно, может, она сменила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Амуро-сан, поторапливайтесь, у нас новые посетители! — голос Эномото Адзусы вырвал его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призыв коллеги, Амуро поспешил протереть столики и направился на кухню готовить заказы для следующих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Мика-тё, 2-й квартал, дом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вилле царила тьма, и лишь в одном окне горел свет — в главной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комнаты открылась, и Хэйцзэ Цин вышел наружу, окутанный клубами пара. Он подошел к туалетному столику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свое отражение: короткие серебристо-белые волосы, темно-зеленые глаза. Сейчас, стоя рядом с Джином, он выглядел до того похоже, что их легко можно было принять за родных братьев. Раньше в Организации многие действительно принимали их за отца и сына, из-за чего он не раз устраивал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в постель, немного полистал ленту в телефоне, выключил его и уставился в потолок, погрузившись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звали Карасума Киё.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Карасума словно была проклята: все, кто ее носил, были известными в том мире мафиози, наемниками или убийцами. Он не помнил, почему получил это имя — вероятно, его хозяин носил ту же фамилию, — но с тех пор, как начал осознавать себя, он был Карасума Киё.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его держали на тренировочной базе, где он был единственным учеником. Группа наставников вбивала в него знания: как убивать, как совершать покушения так, чтобы никто не узнал, как создавать яды и собирать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шестнадцать лет его выпустили в мир в качестве инструмента. За десять лет он не помнил, сколько заданий выполнил и сколько семей погубил, но знал одно — он хотел жить. Хотя, если честно, смерти он тоже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его вырастил, погиб, когда Киё исполнилось двадцать. Он сам убил его. Тому было около тридцати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получил приказ: устранить этого человека, желательно одним выстрелом. Он не знал, кто отдал приказ, но не собирался ослушаться. Правило было простым: приказ должен быть выполнен. На самом деле, тот человек был лишь исполнителем, выращивавшим инструмент для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прошло гладко. Жертва не оказала ни малейшего сопротивления. В момент, когда Киё снял предохранитель, он заколебался. Этот человек вырастил его, и у Киё, несмотря ни на что, были чувства — пускай и направленные на того, кто его воспитал.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заминку, мужчина назвал его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Карасума Киё.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произнес его полное имя. Раньше он называл его просто «ты» или «отброс», утверждая, что Киё — самый бесполезный из всех, кого он обучал, потому что у него есть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убийцы такие вещи недопустимы. Даже когда он сам дал ему это имя, он смотрел на него с таким выражением, будто приказывал стрелять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Киё выстрелил. Он попрощался со своим хозяином — Карасумой Рэнъя.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смерти его больше никто не сдерживал. Киё стал выполнять задания так, как хотел сам. Ему нравилась эта свобода — теперь никто не мог упрекнуть его в нарушении приказа, ведь теперь его собственное слово было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пытался «отмыться» от прошлого, зная, что это невозможно. Вместо того чтобы тешить себя иллюзиями и в итоге оказаться за решеткой, он предпочел наслаждаться свободной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помогал людям: переводил старушек через дорогу, давал надежду тем, кто хотел покончить с собой, вызывал скорую помощь тем, кто попадал в беду. Или, например, совершал эвтаназию для тех, кого должен был убить — быстро, безболезненно, одним выстрелом. Конечно, если жертва предпочитала мучения, он мог устроить и это — у него в арсенале была сотня способов, лишь бы клиент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улыбки этих людей приносили ему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всегда осознавал: он рожден во тьме, его сердце принадлежит тьме, он лишь иногда заходит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бывает одинок, но никогда не искал спутника жизни. Он не доверял людям, и не было никого, кто заслуживал бы его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доживет до двадцати восьми. Еще в детстве ему ввели яд — без антидота. Он не влиял на здоровье, но убивал носителя до достижения этого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творил что хотел в серой зоне, ведь тот, кто мог его ограничить, был мертв — убит его же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свет приносил ему много радости, а тьма дарила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стал дожидаться действия яда. Видя, как мучительно и уродливо умирают другие, он не хотел такой судьбы для себя. Он хотел уйти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яд должен был начать действовать, он сам выставил заказ: «Убить Карасуму Киё».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принял этот заказ и выполнил все в точности, как он просил. Он не сопротивлялся и умер от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разместил заказ, он понял, почему его хозяин тогда не сопротивлялся и встретил смерть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выстрел — величайшее милосердие к жертве. Никакой боли,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глаза, он вспомнил своего хозяина. Ему было пять, когда на той базе тот впервые учил его стрелять. Карасуме Рэнъя было около двадцати. Он обхватил его маленькую ручку, прицелился в мишень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твердо. Не допускай ни малейшего колебания. Возможно, именно то мгновение, когда ты заколеблешься, станет твоей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наступила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http://bllate.org/book/22322/2337887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