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лёгкий ветерок с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Серо-чёрные тучи громоздились огромными пластами, закрывая всё небо. Казалось, стоит лишь поднять руку — и до них можно дотронуться. Гнетущая атмосфера заставляла каждого чувствовать, будто сердце застряло где-то в горле: ни туда ни сюда, до крайности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полдень, но вокруг по-прежнему было темно, словно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Тёмно-бурая земля повсюду источала густой запах крови. Москиты метались туда-сюда, снуя по укромным углам и среди развалин, а одинокие зомби на дороге медленно ковыляли, прихрамывая. Вокруг стояла пугающая,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каменной плитой в одних из развалин съёжился юноша, с головы до ног покрытый пылью и грязью. Широко распахнув ясные чёрно-белые глаза, он в ужасе следил за бродящим неподалёку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делать…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крепко сжал кулаки, изо всех сил подавляя готовый вырваться из горла крик. Дрожа всем телом, он смотрел, как зомби шаг за шагом приближается к его укрытию. Гнилостная вонь заполнила нос, а лицо исказили страх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спокойно держался в отряде капитана, где его неизменно защищали. Да когда ему вообще доводилось попадать в подобную ситуацию?!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неуправляемо колотилось. Юноша побледнел как полотно, но у него не хватало ни капли смелости, чтобы выбежать и сразиться с чудовищем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хорошо. Если он как следует спрячется, то обязательно дождётся, пока капитан придёт его спасти! Обязательно дождётся!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думая об этом, юноша всё сильнее вжимался за плиту по мере приближения зомби. Но вдруг он задел что-то позади, наклонённая каменная плита внезапно соскользнула и под его ошеломлённым взглядом со всей силы ударила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стороны, и юноша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кровь потекла по белой нефритовой подвеске у него на шее, окрашивая белый нефрит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【Дзинь! Запуск системы…】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в голове Шэнь Ляну показалось, что он слышит какой-то странный механический голос. Но едва сознание вернулось, как резкая боль в голове заставила всё перед глазами потемнеть, и он чуть снова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происходит… Его дом разгромили враги? Или его похитили из мести? Ну и приложили 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【Дзинь! Носитель выбран! Выполняется привязка системы…】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【Обнаружены тяжёлые травмы носителя. Выполняется экстренное восстановление системой…】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продолжал звучать в голове, а Шэнь Лян тем временем с трудом разлепил тяжёлые веки. В тот же миг в нос ударил густой запах крови, а липкая кровь даже заливала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ранами ему, похоже, придётся помучиться…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Шэнь Лян вытер лицо и увидел, что ладонь вся в крови. Подняв глаза, он заметил чудовище, которое внезапно придвинулось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исхудало почти до состояния скелета. Кожа на лице была жуткого синюшно-фиолетового цвета, по ней расползались отвратительные бугры и роились насекомые. Рот был разорван, а от всего тела исходила густая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тебя, это ещё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Шэнь Лян оцепенел от неожиданности, но тут же пришёл в себя, схватил лежащий рядом камень и со всей силы заехал чудовищу прямо в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отбросил тварь на землю, и подняться сразу она не смогла. Только тогда Шэнь Лян заметил, что его самого придавливает большая каменная плита. Не успев разобраться в происходящем, он с трудом выкарабкался из-под неё. Из-за сильной кровопотери в глазах тут же потемнело, он пошатнулся и едва снова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снова поднялось с земли и бросилось на человека, от которого для него исходил сладкий аромат пищи. Но тот без всякой жалости пнул его прочь, после чего каменная плита с грохотом рухнула, устранив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Лян выдохнул. С трудом подняв глаза и оглядевшись, он побелел кончиками пальцев, которыми опирался на камень,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поспал — и проснулся уже в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【Дзинь! Восстановление завершено. Запуск телепортации!】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вспыхнул ослепительный свет, и Шэнь Ляну пришлось закрыть глаза. Но ранен он был слишком тяжело: стоило ему смежить веки, как он тут же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【Дзинь! Телепортация завершена! Восстановление завершено!】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 снова открыл глаза, мучительная боль в голове уже исчезла. Он с неудовольствием потёр висок, упёрся ладонью в землю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шелестела трава, в носу стоял свежий аромат зелени, а над головой раскинулось лазурное небо, словно прикрытое тонкой дымкой, из-за которой всё казалось слегка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некоторое время сидел в оцепенении, затем стряхнул с одежды приставшие травинки и огляделся, окончательно убеждаясь, что оказался в совершенно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машинально коснулся пояса. Кинжал, с которым он никогда не расставался, исчез. Вместо его лёгкой белой футболки и серых шорт на нём были старые грязные шорты и футболка с множеством багровых кровавых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длинные стройные ноги. На белой коже оставались мелкие порезы, будто их оставило что-то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Погоди… А куда делся его загорелый бронзовый оттенок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Лян почувствовал неладное и внимательно осмотрел себя с головы до ног. В этот момент он в полной мере понял, что значит «гром среди ясного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верить, он снова огляделся и наконец заметил неподалёку небольшую впадину с водой. Чтобы проверить свою догадку, Шэнь Лян подошёл туда, умылся и смыл с рук липкую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мягкие черты лица, румяные губы, белая кожа, улыбающийся блеск в глазах — с первого взгляда настоящий изящный красавчик… если бы только это лицо не принадлежало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Шэнь Ляна нервно задёргалось. Это было совершенно чужое лицо. Вкупе со всем, что произошло до этого, оставалось лишь признать: с огромной вероятностью он каким-то образом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【Дзинь! Привязка носителя завершена!】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механический голос снова радостно прозвучал в голове. Только теперь Шэнь Лян вспомнил, что слышал что-то подобное ещё в полубреду, но тогда голова болела настолько сильно, что он не разобрал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носитель! Фермерская система №009 к вашим услугам!】 — электронный голос прозвучал одновременно радостно и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Система? Шэнь Ляну казалось, что сейчас у него на лице должно быть написано огромное количество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Слишком уж всё резко. Надо дать себе минутку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спал дома. Проснулся — на него набросилось мерзкое чудовище. А проснувшись во второй раз, оказался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система? — Шэнь Лян упорядочил мысли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【Да-а, носитель!】 — радостно отозвался 009 у него в голове, словно мягкий ягнёнок, который умильно катается по земле. 【Я — №009 фермерской системы. Мы впервые встретились, так что прошу обо мне позаботиться!】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Позаботиться… — Шэнь Лян прочитал достаточно романов о системах, чтобы прекрасно понимать этот жанр. После всего уже пережитого появление системы потрясло его не так уж сильно, разве что добавило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собственная система, похоже, была не слишком-то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http://bllate.org/book/22312/2373796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