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потратили на собственно исследование острова не так уж много времени. Куда больше ушло на то, чтобы после того, как они заблудились, найти дорогу обратно к лодке-павильону. Впрочем, по пути они тоже собрали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времени на добычу сундуков и правда осталось немного. Они уже наскоро поужинали и устроили Хан Юя поудобнее, после чего Сян Цзылу сел у борта лодки-павильона и привычными движениями начал подтягивать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вечера оставалось сорок минут. Сян Цзылу считал, что за это время всё равно успеет добыть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удачи — приходилось компенсировать силой и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прекратил добывать сундуки. Такие чудеса, как получение припасов после отведённого времени, были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добычу примерно за час: всего тринадцать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это оказалось даже больше, чем он ожидал, поэтому Сян Цзылу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все тринадцать сундуков в рюкзак, подошёл к Хан Юю и лишь тогда достал их, расставив по полу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вентилятор и Хан Юй перестал страдать от жары, интерес к окружающему миру у него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расставленные вокруг сундуки, он просто подцепил ближайший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набор с бургером ×1, гигиенический набор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сундуке было не так уж много отдельных предметов, зато оба оказались наборами, а внутри каждого лежало сразу несколько вещей. Если сложить всё вместе, количество было примерно таким же, как из обычного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набор для уборки они раньше уже получили в доме усадьбы, поэтому средств для гигиены пока хватало. Но этот комплект тоже можно было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 не существовало обычных магазинов, где можно купить расходники. Получить подобные вещи можно было только случайно, открывая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набор действительно оказался очень полным: зубная щётка, зубная паста, гель для душа, шампунь, кондиционер для волос, жидкое мыло, средство для стирки — даже жидкость для мытья посуды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такой высокой удаче Хан Юй пока открыл только один подобный набор. Похоже, остальным игрокам он попадался ещё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набор с бургером Хан Юя заинтересовал. Он сразу открыл его,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оказались говяжий бургер, большая картошка фри, кусочки жареной курицы и средний стакан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три вещи Хан Юй посмотрел совершенно спокойно, а вот при виде колы глаза у него буквально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Хан Юй особенно любил газированные напитки. Более того, обычно он предпочитал сначала вытрясти из напитка весь газ и только потом пить — ему казалось, так вкус становится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кола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игровой мир главным страданием Хан Юя стало то, что он нигде не мог достать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попалась ледяная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тут же сел прямо и посмотрел на Сян Цзылу. Пальцы, державшие стакан, чуть сильнее сжались, но, поскольку стакан был бумажным, он не решался давить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желание было написано на нём настолько явно, что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Хан Юя, Сян Цзылу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видел, чтобы Хан Юй настолько сильно чего-то хотел, и вдруг захотелось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Пока пить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попытался спрятать колу за спиной, но Сян Цзылу просто протянул руку и забрал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колы, Хан Юй внешне почти не изменился, но Сян Цзылу слишком много лет провёл рядом с ним и прекрасно почувствовал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рассмеялся. Хан Юй молча посмотрел на него, после чего лёг на диван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всегда был таким: если недоволен, то просто молча сидит в стороне и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много раз пытался избавить его от этой плохой привычки. Ему очень хотелось, чтобы Хан Юй прямо говорил, когда расстроен или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мог сам сказать ему, нравится ему что-то или не нравится, а не молча принимать то, чего не хочет, только потому, что не привык спорить и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Сян Цзылу так и не понял, откуда у Хан Юя взялась такая привычка и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одним широким шагом подошёл к дивану, посмотрел сверху на молча уставившегося на него Хан Юя и покачал стаканом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«Я хочу. Я хочу выпить ледяную колу» —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был очень недоволен. Некоторое время смотрел на Сян Цзылу, потом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ничего не мог с этим поделать. Он поставил колу на письменный стол, ещё раз посмотрел на лежащего на спине Хан Юя, ничего не сказал и вышел из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Юй, закрыв глаза, стал слышать всё ещё отчётливее. Услышав, как Сян Цзылу вышел, и убедившись, что тот ушёл, он тихонько приоткрыл глаза и посмотрел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кола всё ещё спокойно стояла на месте. Хан Юй долго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бумажном стакане постепенно собирались капли воды. Они стекали по стенкам, и у основания на столе медленно образовывалось влажное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Хан Юю расхотелось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 и, даже не надев обувь, босиком и совершенно бесшумно подошёл к Сян Цзылу со спины. Тот сидел и изучал оставшиеся функции игрового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домика, Сян Цзылу сначала сделал комплект из стола и стульев и поставил его на палубе лодки-павильона. Затем сел и принялся проверять, не пропустили ли они какие-нибудь функции игрового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недолго сидел, как вдруг почувствовал что-то неладное. Обернулся — и увидел Хан Юя, стоявшего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развернулся на стуле и только тогда заметил, что Хан Юй даже не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Хан Юя за талию, притянул к себе и лёгким движением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босиком? Здесь не как дома: пол никто не убирал, ковра нет, грязно. Если тебе что-то нужно, просто позови меня —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был недоволен тем, что Хан Юй не умеет выражать свои чувства, но это вовсе не означало, что он готов спокойно смотреть, как тот наплевательски относится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босые ноги Хан Юя, он первым делом усадил его, чтобы тот больше не стоял на действительно грязном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Хан Юя составлял 180 сантиметров, но из-за привередливости в еде и того, что множество продуктов он вообще не ел, выглядел он очень худым. В объятиях Сян Цзылу он казался особенно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Цзылу был ростом 189 сантиметров. С детства он занимался тхэквондо и много лет регулярно тренировался, поэтому телосложением был заметно крепче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мышцы у него были не чрезмерно огромными, а как раз из тех, про кого говорят: в одежде стройный, без одежды —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Сян Цзылу только появились восемь кубиков пресса, Хан Юй надолго заинтересовался ими и постоянно то тыкал пальцами, то трогал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некоторое время Сян Цзылу приходилось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