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чувствовал, как у него слегка защипало в носу. Ему казалось, что взгляд главы стал еще холоднее и безжалостнее, чем прежде, начисто лишенный всякого тепла, словно всего человека насквозь пронизывал этот проклятый ледяной дождь. Он потянул Мо Яо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идет дождь, давайте сначала зайдем в лагерь и переждем, а когда дождь прекратится, тогда и отправимся!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Мо Яо приподнял руку и отмахнулся, стоя к нему спиной. — Дождь слабый, можно полететь.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 чему такая спешка? Вернемся, и я сам во всем разберусь с информацией!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шаги Мо Яо не замедлились. — Сначала проверь прошлое того парня по имени Нила, как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то и дело кивал. Даже если бы глава не отдал приказ, он все равно стал бы копать. Тот самый Нила при первой встрече выглядел донельзя честным и простодушным, настоящим робким тихоней. Если бы не увиденное сегодня собственными глазами, он ни за что бы не поверил, что этот тщедушный коротышка посмеет исподтишка выстрелить в Мо Сяобая!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как думаешь, при каких обстоятельствах Мо Сяобай вообще познакомился с Нилой?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слегка приподнял брови, храня молчание, и Мо Чэнь решил, что обязан доложить обо всем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во время пробежки по джунглям мы наткнулись на него: он лежал на земле и бился в судорогах. Все курсанты боялись опоздать и навлечь на себя наказание, так что никто не остановился. Когда мы пробегали мимо, Мо Сяобай глазастым оказался — заметил, что тот уже при смерти, и сразу бросился проверить,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Нилы было совершенно белое лицо, лоб покрыт густым холодным потом, а одежда насквозь вымокла. Когда мы подняли его, он уже потерял сознание, не мог связать и двух слов, а в конечностях не осталось ни капли сил — какая уж тут дорога обратно в тренировочный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сжал зубы и велел мне взвалить его на спину! — дойдя до этого места, Мо Чэнь заговорил с заметной обидой в голосе. — Я притащил его в лагерь, а врач после осмотра сказал, что у него желудочные спазмы из-за долгого голодания, слизистая желудка уже сильно изъязвлена, требуется немедленная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мы узнали, что он только-только попал в лагерь, не выдерживал таких нагрузок и уже несколько дней подряд подвергался наказаниям, оставаясь вообще без еды! Вторая госпожа тоже навещала его и велела продолжить тренировки только после полного восстановления, но он не послушался. Едва научился вставать на ноги, как снова поплелся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даже зауважал его, настоящий мужик был. И Мо Сяобай частенько делился с ним своими булочками, боялся, что тот снова упадет в голодный обморок — если бы никто не заметил, он ведь запросто мог сдохнуть прямо в джунглях!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Мо Чэнь разъярился: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Мо Сяобай к нему относился! Я сам тех булочек сроду не пробовал! И подумать только: этот Нила мало того что неблагодарный негодяй, так он еще и в спину ему выстрелил! Какая же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какое-то время молчал, слегка прищурив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и впрямь случайный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вспылил: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Ты что, и сам веришь этому Ниле? Да быть такого не может! Ни за что не поверю, хоть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выстрел, пожалуй, да. А вот второй... целился вовсе не в Мо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остолбенел. Что значит — не в Мо Сяобая?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шагнул вперед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ты имеешь в виду? Что значит — не в Мо Сяобая? Неужели вторая пуля предназначалась тебе? Разве тот Нила тебя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хранил молчание. Даже когда они оба поднялись на борт самолета, Мо Чэнь так ничего и не понял, однако глава больше не произнес ни слова, лишь велел ему по возвращении заняться тщательным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ломал голову, пытаясь докопаться до истины, но так и не смог взять в толк, с чего бы главе говорить такое. В конце концов он махнул рукой: хватит ломать голову, вернется, проведет расследование — и само собой всё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 ухмылкой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 тех самых пор, как мы спасли Нилу в джунглях, я понял: хоть Мо Сяобай и придурок с барахлящей башкой, сердце у него на самом деле доброе. Почему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сглотнул слюну и продолжил допытываться: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а ты раньше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прозвучал несколько туманно — по крайней мере, он сам считал его туманным. На самом деле ему хотелось спросить: глава, неужели ты тоже это заметил, потому-то Мо Сяобай тебе и полюбился?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тихонько усмехнулся. Замечал ли он? С самого детства он никогда пристально не изучал Мо Сяобая и уж точно не менял к нему отношение в одночасье из-за какого-то конкретного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Сяобай всегда был именно таким. Добрым или не очень, беззаботным или расчетливым — это его Сяобай. Понимание Мо Сяобая казалось ему чем-то врожденным, не требующим ни раздумий, ни каких-то новых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жило стойкое ощущение: стоило Сяобаю появиться на свет, он уже должен был выглядеть именно так — до боли знакомым, самым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рассекал темные грозовые тучи, бесшумно продвигаясь сквозь пелену дождя. Мо Яо устремил взгляд за окно: Мо Сяобай, неужели в прошлой жизни я и вправду перед тобой в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нынешней твоя доброта стала для меня жестоким испытанием?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глава умолк, Мо Чэнь тоже прервал разговор. Помолчав немного, он вдруг вспомнил кое о чем и нерешительно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почему ты каждый год на день рождения даришь Мо Сяобаю карманные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 мгновение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 равно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Чернильно-темная пелена ночи расстилалась повсюду, укутывая серебристые крылья самолета. Время словно застыло в этой глубокой тьме, лишая ориентации и приводя в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Наивное лицо Мо Сяобая запечатлелось в ночном небе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Мо Яо чуть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сколь долгими ни были бы года,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представляешь, как я счастлив. Счастлив тому, что с самого твоего рождения могу неотлучно стоять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не знаешь, как сильно я себя ненажу за то, что в этой жизни мне не дозволено любить тебя открыто, и остается лишь бережно, до боли в сердце, прятать тебя в тайниках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сидел рядом, глядя вслед взгляду Мо Яо за окном. Огни самолета превращали клочья грозовых туч во что-то призрачное и манящее, похожее на тени далеких звезд, мерцающих глубоким, безмятежным светом. Он отвел глаза и посмотрел на главу. В голове снова и снова вертелась одна-единственная мысль, от которой никак не удавалось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мгновение тоски по тебе — это одиночество, которое принадлежит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ты ведь это имел в виду? Вот почему ты снова и снова дарил Мо Сяобаю карманные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мысленно вздохнул: эх, глава, с такими-то заумными намерениями разве этот дурачок Мо Сяобай когда-нибудь что-нибудь поймет? Глава, я ведь за тебя всей душой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Эпохи сменяют друг друга, годы мчатся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одиночку ли ты проглатываешь собственную ледяную тоску или натягиваешь улыбку, притворяясь, будто тебе наплевать на всё на свете — время никогда ни для кого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чисто золотая ручка крепко сжималась в его пальцах, крупицы времени тихонько ускользали сквозь межпальцевые промежутки, и незаметно пролетел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Ритмичный стук в дверь нарушил тишину кабинета. Мо Яо глубоко вздохнул и поднял взгляд на вход, словно все его ожидания за целый день были лишь ради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 сияющей улыбкой шагнул внутрь: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Мо Яо. — Вещи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царила тишина. Увидев, что глава молчит и не отпускает его, Мо Чэнь озадаченно почесал затылок, мысленно начиная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почти прошедший год мысли главы становились всё непонятнее, слов — всё меньше, а ледяная аура вокруг него — всё удушливее. И сейчас, когда глава вот так сидел молча, Мо Чэнь чувствовал себя так, будто его сейчас окончательно заморозят.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э-э, есть еще поручения? Если нет, то я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Чэнь договорить, как Мо Яо бросил на него легкий, но пронзительный взгляд холодных глаз, от которого парня прошиб пот. Мозг тут же заработал на предельных оборотах: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Глава, я только что вспомнил: я еще не обо всем доложил!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наконец голос Мо Яо, Мо Чэнь торопливо затараторил: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вручил булочки Мо Сяобаю. Видел бы ты, как он, словно заправский воришка, прятал их по одной! Вторая госпожа точно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Сяобай получил булочки, он прямо весь засиял, глаза загорелись, чуть ли не целиком их в рот запихнул!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ведет себя по-старому, ни о чем не беспокоится, вторая госпожа его в последнее время не наказывала.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Мо Сяобай снова сдал экзамены лучше всех в лагере, теперь никто не смеет смотреть на него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друзей не завел, ссор не устраивал, ведет себя тихо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призадумался: а что еще вытворял Мо Сяобай? Как он там в прошлом месяце нес свой груз? Что-то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сидел за столом с прямой спиной, приподняв брови и явно ожидая продолжения. Мо Чэнь перевел глаза и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 Сяобая вообще всё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отвел взгляд и чуть заметно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взял со стола ручку, склонившись над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Мо Чэнь внезапно кое о чем вспомнил, резко обернулся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у Мо Сяобая скоро день рождения, вы... собираетесь в ближайшее время на Ближний Восток?Мо Яо сжал руки в кулаки, и его одинокая фигура отразилась в большом панорамном окне в мягком свете хрустальной люстры, отчего он казался еще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передвинулся, медленно приоткрыл ящик стола и снова закрыл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один, а перед отъездом загляни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кивнул, открыл было рот, но тут же плотно сжал губы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главе, что во время этой поездки на Ближний Восток заметил: выражение лица Мо Сяобая было каким-то странным. Тот говорил запинаясь, словно собирался расспросить о чем-то, связанном с главой, но в конце концов так ничего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сначала хотел доложить об этом, но, подумав, передумал: стоит ему только заикнуться, как глава снова начнет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главы, он больше ни за что не захочет возвращаться на Ближний Восток. К тому же Мо Сяобай целыми днями ведет себя беспечно — о чем он вообще может расспрашивать! И без того хватает забот в Мафии, так что лучше не заставлять главу тревожиться по пустякам!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тихо прикрыл дверь спальни и большими шагами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Сяобай отбывал повинность на тренировочной площадке на Ближнем Востке, витая в облаках и выглядя совершенно рассеянным. Последние несколько дней он едва находил себе место: во время тренировок его косые взгляды то и дело украдкой падали на Е Вэй, а сам он вел себя подозрительно, словно выслеживая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подошла к нему и ухватила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на что это ты пялишься? Глазки бегают, прямо как у воришки!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торопливо прикрыл ухо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Мами! Ни на что я не смотрю! Ничего не высматриваю! Ой, больно до смерти, мами, отпусти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жалобно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Мами, я правда ни на что не смотрю! Посмотрю только, каким послушным я стал в последнее время! Всегда бегу впереди всех и никогда не доставлял тебе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немного подумала и отпустила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лучше тебе не затевать никаких грязных штучек! Иначе тебе не 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потер горящую мочку уха, мгновенно сменив искривленное от боли выражение лица на лучезарную улыбку, и посмотрел на Е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Мами, как тебе мое поведение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Сяобай, льстиво улыбаясь, обвился вокруг ее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Мами, раз твой сын ведет себя так примерно и не совершил ни единой ошибки, не пора ли меня за это вознаградить?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подозрительно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мами! — Мо Сяобай капризно качнулся на ее руке. — Не будь такой серьезной! От этого ведь легко появляются морщины! Ну-ка, улыбнись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игриво пощипала его за щеку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Мо Сяобай, а твой батяня и я неплохо постарались, когда произвели тебя на свет! Погляди на эту твою физиономию — до чего же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горделиво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Мами, я твой любимый сыночек, как я могу быть нехорош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приподняла бровь: с чего это Мо Сяобай сегодня объелся белены?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следом Мо Сяобай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Мами, тебе лучше даже не сравнивать себя со мной! В вопросах красоты мы с тобой из разных весовых категорий, так что не расстраивайся зря! Сравнивай себя лучше с папочкой! Впрочем, ты ведь тоже неплохо выглядишь! Более чем достойна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Вэй сузились, и она зловеще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если ты посмеешь за спиной крутить какие-нибудь каверзные планы, я исцарапаю твою смазливую мордашку в клочья, чтобы она и впрямь стала нежной донельзя — так бы и треснула от одного прикосновения. Считаешь,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сердечко Мо Сяобая испуганно ёкнуло, он поспешно отступил на шаг назад, втянул голову в плечи, обеими руками крепко прикрыл нежные щеки и, дрожа от страха, уставился на Е Вэй, всем своим тщедушным телом содрогаясь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Мами! Обязательно быть такой извращенкой?!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извращенка! Как можно покушаться на его прекрасную мордашку! Какое чудовищное кощунство! Возмутительно! — Мо Сяобай едва не плакал, обиженно и горько обвиняя 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скрестила руки на груди и искоса 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есть вещи и похлеще, хочешь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замотал головой так резво, будто она болталась на пружинке: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Мами, иди испытай это на папочке и старшей сестричке! Они наверняка любят такие крепкие ощущения! А твой сын предпочитает что-нибудь попроще!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испытывать не хочешь, веди себя прилично! И тренируйся как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тут же вытянулся по струнке и отдал ей безупречное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Мами, будь спокойна! Я буду предельно сосредоточен!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удалилась, а Мо Сяобай показал ей в спину язык, скорчил уродливую гримасу и тихонько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и разочарованно вздохнул: судя по всему, отпроситься открыто не удастся ни за что на свете. Каким же образом ему сбежать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сообразительная головка принялась лихорадочно соображать, он понурил голову в раздумьях, как вдруг его глаза вспыхнули — в мыслях созрел план.Его маленькая головка принялась лихорадочно соображать. Похмурившись и подумав какое-то время, он вдруг просиял —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бежал в хвосте колонны. Протянув руку, он притянул к себе чистую и милую девочку и вполголоса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рассказывал тебе вчера, ты передала своему папочке?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 которой на макушке покачивался высокий хвост, уперла руки в боки и кокетливо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папочка согласился! Он же души во мне не чает!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Что сказал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 он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явно недоговаривает, Мо Сяобай озадаченно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прикусила нижнюю губу, решительно тряхнула головой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 Еянь! Если хочешь, чтобы я тебе помогла, для начала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заглядывалась на смазливую мордашку Мо Сяобая! В том возрасте, когда в сердце только пробуждаются чувства, разве нашлась бы в лагере хоть одна девчонка, которая не сходила бы с ума по его красоте? Кто из них тайком не пускал слюнки на Мо Сяобая?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девчонках — даже среди парней-курсантов вряд ли кто-то осмелился бы заявить, что никогда в мыслях не вожделел Мо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того, что этот тип обладал поистине дьявольской, соблазнительной внешностью!Раньше здесь оставались еще Мо Яо и Мо Чэнь: один — холодный, надменный и властный, другой — мягкий и нежный, словно нефрит. Они могли отвлечь внимание курсантов, но кто бы мог подумать, что эти двое один за другим выпустятся из лагеря!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ушел тихо, без каких-либо предзнаменований. Курсанты узнали об этом лишь спустя несколько дней, и в ту ночь, когда до них дошли новости, всхлипывания в женском общежитии не утихали почти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слышали, что Мо Яо покидал лагерь на рассвете, когда небо еще не посветлело, и каждая из них в душе горько жалела о том, что тогда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месяцев, как ушел и Мо Чэнь, окончательно разбив вдребезги девичьи сердца, превратив их в осколки стекла. Во всем лагере остался лишь такой драгоценный самородок, как Мо Сяобай. Курсантки целыми днями с замиранием сердца следили за ним, наблюдая за каждым его движением, до смерти боясь, что в один прекрасный день он тоже внезапно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под вечер Мо Сяобай пришел к ней обсудить побег, и девушка, не раздумывая ни секунды, сразу же согласилась! Она и в самых смелых мечтах не могла представить, что Мо Сяобай заговорит с ней по собственной инициативе да еще и о чем-то попросит!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пролежала без сна всю ночь, переполненная диким восторгом, и несколько раз едва не проговорилась, желая поделиться радостью с подругами по общежитию, но каждый раз с трудом сдерживалась.Это был секрет — только её и Мо Сяобай, о котором знали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подумать об этом, как она радовалась так, что не могла сомкнуть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 чарующее лицо из её снов маячило прямо перед ней. Остальные курсанты уже давно убежали далеко вперёд, и в джунглях остались только они вдвоём: мужчина и женщина наедине, вокруг ни души… Девочка сглотнула слюну и звонко, во все глаза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 дьявольским прищуром изогнул брови, лукаво улыбнулся и, наклонившись, поцеловал девочку в обе щеки, раскрасневшиеся, точно персики: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я поцеловал тебя дважды! Ты уж обязательно постарайся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одурманенно кивнула, завороженно глядя на алые губы Мо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уголки рта, Мо Сяобай коснулся собственных губ и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если всё удастся, здесь тоже можно будет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издеваясь, он легко сдул воздух с её миниатюрной мочки уха и с безупречным видом развернулся и ушёл, оставив девочку одну стоять в тишине джунглей с колотящимся, как птица в клетке,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борт самолета, Мо Сяобай всё ещё размышлял: когда же он в последний прошлый раз видел главу? Кажется, прошло уже почти около года? Он впервые в жизни почувствовал, что время может тянуться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погладил карманные часы, висевшие у него на груди, и уголки его губ мягко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Чэнь пришёл навестить его в первый раз, он выпрямился во весь рост и ждал его прямо под окнами общежития. Возвращаясь с тренировочной площадки, Мо Сяобай увидел эту давно забытую высокую и прямую фигуру,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и Мо Яо были близнецами, их силуэты были невероятно похожи. Мо Сяобай с восторгом подбежал ближе, но, разглядев Мо Чэня, мгновенно помрачнел во взгляде и уныло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разочарованный вид, Мо Чэнь вздохнул: мало того, что его общество никому не было нужно, так на душе ещё шевельнулось злорадное удовольствие — он словно отомстил за собственного главу: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а кого ты ожидал увидеть, если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зыркнул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тому нечего ответить, Мо Чэнь с удвоенным усердием язвительно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Мо Сяобай? Глава — старший брат, и я — старший брат. Братья ведь одинаковые! Глава занят, разве не вполне нормально, что тебя пришёл навестить я? Чего ты расстроился? Чем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 какой это у тебя глаз разглядел, что я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http://bllate.org/book/22270/2331517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