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награждения наконец подошла к концу! Попрощавшись с Яо И и Мон Ли, Чжан Чи вместе с остальной командой ночным рейсом вылетел на родину. Ему предстояло готовиться к финалу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их уже ждало множество болельщиков. Они сжимали в руках плакаты и букеты, с волнением всматриваясь в выход из зоны прилета.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Чи и его товарищи по команде показались на виду, раздались радостные возгласы и непрерывный стрекот фотокамер. Стоит отметить, что люди вели себя дисциплинированно: все выстроились по обе стороны прохода, никто не пытался подойти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и подарки от фанатов ребята вежливо отклоняли. Перед тем как сесть в автобус, Чжан Чи от лица всей команды поблагодарил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поддержку! Уже поздно, возвращайтесь домой и будьте осторожны на дорогах!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провожали их взглядами, пока автобус не растворился в транспортном потоке, и лишь тогда организованно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спортивный тренировочный центр города G, их ждали остальные члены команды. При появлении чемпионов раздались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наших чемпионов! Большой шлем — это мощно! — женская сборная также встретила их с огромным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к Чжан Чи подбежали его товарищи по команде и друзья детства, с которыми он прошел путь еще из провинциальной школы, — Шань Чжо и Ку Юй. Один тут же сорвал с его шеи золотую медаль, другой выхватил из рук маленького игрушечного дракончика. Они смеялись во весь рот. Под общий хохот Шань Чжо надел медаль на себя, поднял левую руку, а правую положил на плечо Чжан Чи. Ку Юй приобнял друга за плечо, в правой руке держа дракончика, и стал командовать остальными, чтобы те их сфотографировали.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поменялись: медаль досталась Ку Юю, а талисман-дракончик — Шаню Чжо. Вспышки вокруг не умолкали. Вскоре к ним присоединились другие ровесники из команды. Все искренне радовались успеху Чжан Чи. Сам он не любил фотографироваться, но сейчас, сохраняя легкую улыбку, послушно выполнял роль живого манекена для фотосессий.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тихий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Чи, можно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обернулся на звук. Это была Лю Юньюнь из женской сборной. Она стояла в стороне, смущенно краснея и сжимая в руках ракетку.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Чжан Чи. Его голос звучал низко, возможно, из-за того, что он долго молчал, горло немного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Юньюнь подбежала к нему и протянула ручку и ракетку. Стоило ей сделать первый шаг, как еще несколько ребят из команды, вооружившись ракетками, окружили Чжан Чи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Чжо с важным видом принялся наводить порядок. Атмосфера была теплой, наполненной смехом и радостью. На обычно холодном и отстраненном лице Чжан Чи в этот момент появилось выражение, свойственное молодому человеку. Это была по-настоящему дружная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социальной сети Вэйбо виртуальные болельщики вовсю праздновали, делясь новостями. Вскоре несколько хэштегов, связанных с Чжан Чи, буквально взорвали тренды: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#ЧжанЧиЧемпионМужскогоОдиночногоРазрядаЮношескихОлимпийскихИгрВПиньчэне —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#ЧжанЧиБольшойШлемСредиЮниоров —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#ЧжанЧиТакойКрутой — популярное.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одна тема с весьма странным направлением, которая постепенно набирала обороты: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#КакЗаставитьЧжанЧиУлыбнуться — популярное.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хэштега были вполне ожидаемыми: под ними официальный аккаунт Международной федерации настольного тенниса опубликовал поздравление с фотографией Чжан Чи с сегодняшнего вечера — он сжимает кулак, взгляд устремлен на стол, полный решимости и боевого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появилось автоматическое поздравление от системы Вэйбо: сверху аватар Чжан Чи, а ниже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1996 год, Юношеские Олимпийские игры в Пиньчэне. Чжан Чи завоевал золотую медаль в мужском одиночном разряде.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поста было 251 тысяча комментариев, 3,21 миллиона лайков и 359 тысяч репостов! Цифры продолжали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появились посты от его друзей детства, Шань Чжо и Ку Юя. Текст был примерно одинаковым: поздравления вперемешку с шутками и их совместная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болельщики наперебой завидовали Шань Чжо и Ку Юю: Когда же я смогу приобнять Чжан Чи? Этот комментарий тут же подвергся атаке: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Чи принадлежит всем нам, нельзя его обнимать!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жадная, мне бы просто постоять в пяти метрах от него. Вздыхаю.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 на десять метров, с пяти ты уже начнешь чувствовать, как пахнет Чжан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двоюродная сестра однажды имела честь брать интервью у нашего бога, это было на проекте Рассвет!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сестре!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такая внешность, а он еще и пользуется парфюмом, который сводит женщин с ума. Не дает нам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сверху, ты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мы уже вышли на открытую конкуренцию?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Официальный рост нашего бога 185 сантиметров, а ему всего 18, он еще вырастет. Про выносливость в спорте я вообще молчу. Хочу сказать, что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того, кто написал это выше! Ты понимаешь, что в нашем кругу это смертный грех?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его отсюда, даже думать об этом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Дискуссия ушла совсем не в ту степь.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хэштег #ЧжанЧиТакойКрутой рос стремительно. Внутри были сплошь фотографии Чжан Чи: красавец на снимках из повседневной жизни, на соревнованиях, на пути к тренировкам. Самое возмутительное — там даже нашлись его детские фото! Откуда фанаты их достают? В ход шли фотошоп, коллажи с героями мультфильмов — все это пестрело в ленте,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Болельщики, сохраняя снимки, хохотали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Чжо, листая ленту, ткнул пальцем в детское фото Чжан Чи и показал ему, согнувшись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 детстве не любил улыбаться, такой холодный! У тебя вообще бывали другие выражения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Бывало, он улыбался, — подхватил Ку Юй. — Только что он полчаса держал улыбку, лицо уже 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этот комментарий: Чжан Чи бьет не по мячу, он бьет по моему девичьему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Чи, бросай теннис, 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странные заявления! — фыркнул Шань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в курсе, наш Чжан Чи сводит с ума и парней, и девушек! — Ку Юй подмигнул Шань Чжо. Выражение его лица было таким, что его хотелось прибить.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оставался невозмутимым, подобные вещи его совершенно не интересовали. А хэштег о том, как заставить его улыбнуться, вскоре стал вирусным благодаря своей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фанатка Чжан Чи: Как заставить Чжан Чи улыбнуться? Я знаю! Говорят, он любит жареные каштаны с сахаром. Я всю ночь училась их готовить, теперь зарабатываю десятки тысяч в месяц, но до сих пор не видела Чжан Чи. Моя точка находится по адресу: улица Фусин, дом 1208. Приходите пробовать! (Фото: золотая медаль в руках Чжан Чи превратилась в каштаны).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сплошное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написал: Этот адрес — фейк, разве этот номер дома не день рождения моего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фанаты ответили: Соперница, ты такая наивная, в нашем гареме ты не доживешь и до второй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Чжан Чи: Ну не клоуном же наряжаться? Говорят, что смешным девушкам не везет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комментарий: Даже если ты не будешь смешной, любовь Чжан Чи тебе все равно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девушка Чжан Чи: Перестаньте беспокоиться, он будет улыбаться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мальчик Чжан Чи: Он от природы не любит улыбаться, не тратьте силы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мальчик Чжан Чи: Брату не нужно мне улыбаться, мне нравится, какой он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Боже, какая гадость, давайте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Проваливай! В сети называешь его братом, а на деле, небось, старый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Репорт, не благодарите!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Твой ник еще противнее, репорт.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этот аккаунт заблокировали по жалобам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Сетевые бури никак не влияли на Чжан Чи. Отпраздновав победу с командой, все разошлись отдыхать. На следующий день он уже был на тренировке — ведь после того, как сходишь с пьедестала, все начинается заново, а его цели лежали гораздо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команде знали, что Чжан Чи не любит разминку. Пока другие прыгали, бегали и делали силовые упражнения, он стоял в сторонке и выполнял простейшую растяжку — даже школьники старались больше. Товарищи жаловались тренеру по физподготовке: мол, Чжан Чи отлынивает. Но когда нагрузка возрастала и Чжан Чи, вытирая пот, небрежно задирал футболку, жалобщики замолкали. Те самые восемь кубиков пресса, которые проглядывали сквозь одежду, ослепляли их. Врач команды посмеивался над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больше не говорите, что Чжан Чи ленится?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Чжан Чи просто уникальные природные данные. А эта фигура, это лицо? Создавая его, богиня Нюйва явно корпела над каждой деталью, а нас, похоже, лепила наспех, — шутил капитан в перерыве.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уже три часа отрабатывал прием подач, его спарринг-партнером был Шань Чжо. Чжан Чи слегка вспотел и отошел попить воды, а Шань Чжо уже лежал на полу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выносливость — это просто что-то ненормальное, — тяжело дыша, проговорил Шань Чжо. — Сколько раз ты атаковал в том розыгрыше? Семь раз подряд, и всё форхендом! Ты гонял меня по углам, я просто не успевал за твоими ударами. Сдаюсь!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поднять руку, но все же показал большой палец в знак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был хорош, тот твой удар в защите — я бы, наверное, не вытащил! — Чжан Чи без колебаний похвалил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розыгрыш стоил того, ты впервые сказал так много слов! — Шань Чжо, получив похвалу, не упустил случая подколоть Чжан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Чжо хотел было продолжить, но подошел тренер и поманил Чжан Чи к себе. Чжан Чи показалось, что у тренера какое-то странное выражение лица. Впрочем, он не стал ломать голову, попрощался с Шань Чжо, попросив его собрать сумку, и вместе с тренером вышел из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http://bllate.org/book/22252/2327806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