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не хотел мешать Инь Шии, столь сосредоточенно выводившему иероглифы, и просто стоял на месте, тихо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Инь Шии закончил писать, бережно убрал бумагу в шкатулку, как умылся, снял верхнюю одежду и в белоснежной нижней сорочке лег в постель, укрылся одеялом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Цзинъюй покачивалось в такт каждому его движению, и уголки его губ сами собой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склонилась к середине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велел сходить во Дворец Цанлань за несколькими благовониями для успокоения души, зажег их и поставил на подоконник, а дождавшись, пока дыхание человека в комнате не стало ровным и глубоким, лишь тогда осмелился бесшумно отворить дверь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и не подозревал, что, если затаить кого-то на самом дне своего сердца, можно вот так проникнуться чужими чувствами, словно обретя неисчерпаемое терпение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один, — бросил он через плечо, давая указание следовавшим позади теневым стражам, и лишь после этого тихонько ступил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хотел, чтобы кто-то посторонний видел спящее лицо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снаружи Ин Сань и Ин Сы переглянулись: неужели это их гордый, отрешенный от мирской суеты господин? С каких это пор он начал промышлять ремеслом похитителей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в комнате спал очень крепко. Вчера он только-только вернулся после выполнения задания, а сегодня снова получил приказ следить за братом и сестрой из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брат и сестра доставили ему немало хлопот: ему пришлось прислуживать им, подавая чай и воду, и тратить все силы на противостояние, а затем явился хозяин, и его эмоции метались из стороны в сторону, не находя покоя. За целый день он выбился из сил и лег спать пораньше, а под воздействием бесцветного и не имеющего запаха успокаивающего благовония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затаил дыхание и ступал медленно, страшась потревожить его покой. Шаг за шагом, предельно осторожно он приблизился к кровати и, глядя на спящего Инь Шии, переполнился чувством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коснувшись лица Инь Шии, Лоу Цзинъюй присел на край кровати, склонился над ним, разглядывая каждую черточку, и сердце его переполняла бесконечная нежность.Юноша, вероятно, из-за того, что круглый год носил эту черную одежду теневого стража, плотно закутывавшую тело, и редко бывал на свету, обладал невероятно бледной кожей. Сейчас, лежа на боку в нижней одежде, он обнажил точеную шею и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его облике сквозила прелесть, которая в глазах Лоу Цзинъюй так и манила сорвать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унеслись в прошлое. Лоу Цзинъюй вспомнил, как в прошлые годы из-за ядов Клана Цзи его внутренняя сила и техника оказались запечатаны, что спровоцировало обратный отток только что перешедшей на новый уровень Техники «Печаль Сотрясает Восемь Пустошей», грозя обернуться отклонением ци. Когда он скрывался от погони в Густом лесу Наньу, то и дело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на ночлег укрылись в пещере, его рассудок вновь помутился. К тому моменту они с Инь Шии уже полмесяца полагались лишь друг на друга в выживании. Пожалуй, в глубине души он уже всецело доверял юноше и испытывал к нему чувства совсем иного рода, хотя сам того еще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оказалось честнее разума: сидевший рядом и охранявший его с мечом в руках Инь Шии показался ему сладким и манящим, словно маленькое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притянул Инь Шии в объятия, а затем прижал к земле. Не обращая внимания на сопротивление одиннадцатого, он в несколько мгновений сорвал с него всю одежду. Стоило ему бросить лишь одну фразу: — Шии, будь послушным, — как тот перестал сопротивляться. Он покорно позволил измываться над собой, сдерживая в горле стоны боли и звуки обиды, и безропотно, не издавая ни звука, сносил его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Убогая обстановка, отсутствие мазей для смазки, да к тому же тело одиннадцатого, сплошь покрытое ранами от недавних схваток... Но тогда у него самого не было никакого опыта, и он лишь чувствовал, что испытывает нечто совершенно небывалое.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промозглом темном лесу лишь Инь Шии оставался для него единственным источником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увлек Инь Шии в пучину плотских утех, и лишь после всего замел, что из-за его безумных и грубых движений на спине одиннадцатого открылись все раны, не говоря уже о том, в каком жутком состоянии находилось кое-какое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невозмутимого Лоу Цзинъюй впервые за долгое время шевельнулось чувство вины, и на следующий день в пути он без лишних слов пронес Инь Шии на спине целый день.То была единственная интимная связь Лоу Цзинъюй в прошлой жизни — словно мимолетный цветок удумбары, который уже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оборвались. Лоу Цзинъюй не испытывал особого желания или похоти — напротив, в его груди поднималось редкое для него чувство тревоги. Потрясение от гибели двадцатиоднолетнего Инь Шии прямо на его руках оказалось слишком сильным. Он боялся, что перерождение — всего лишь призрачный сон, и лишь воочию убедившись, что Инь Шии жив, он мог наконец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Инь Шии спал безмятежным сном, и это зрелище само по себе вернуло покой в душу Лоу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наклонился и, разделенные лишь кратчайшим расстоянием, вдохнул легкий аромат, исходивший от тела юноши, чтобы хоть как-то унять свое испуганное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Инь Шии был еще совсем юн. В свои семнадцать лет его лицо еще не приобрело той жесткости и резких черт, какими обладало в двадцать один год, а щека, примятая подушкой, слегка округлилась, из-за чего он казался мягким и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задумался о том, насколько реально просто взять и выкрасть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отбросил эту мысль. Просидев у постели пол ночи, он лишь после полуночи вернулся во Дворец Цанлань, чтобы лечь спать, а уходя, даже тщательно вычистил золу от догоревшей успокаивающей благовонии.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Лоу Цзинъюй принялся за обычные дела секты, планируя после завтрака под каким-нибудь предлогом навестить Инь Шии, но его планы нарушили.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Янь переступил порог Дворца Цанлань, как тут же ощутил исходящий от Лоу Цзинъюй холод. Украдкой смахнув несуществующий пот со лба, он поспешил доложить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оказались провидцем! Подчиненные допросили брата и сестру из Клана Цзи, следуя вашим указаниям, и действительно выбили из них признание в волчьих аппетитах их Клана. Они позарились на богатства и влияние Секты Чиян, возомнили себя великими и вознамерились выманить вас из секты, чтобы расправиться с вами. А Цзи Вань и Цзи Фэн были подосланы сюда лишь для того, чтобы шпионить за порядком в нашей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равнодушно кивнул. К коварным замыслам Клана Цзи его приучил еще прошлый опыт, и теперь он приказал допросить их лишь ради того, чтобы иметь веский повод для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их планы не имели для него никакого значения. В прошлой жизни он попался в их ловушку лишь потому, что Клан Цзи слишком искусно скрывался, из-за чего он потерял бдительность и принял их приглашение на пир. А из-за собственной самонадеянности он тогда взял с собой слишком мало людей, в результате чего и угодил в западню, устроенную главой их рода. Но в этой жизни подобному не бывало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любые грязные интриги из подворотни — лишь мимолетный дым, который можно развеять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главным делом оставался Инь Шии: следовало шаг за шагом завлечь его в свои сети и привязать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перережьте Цзи Вань и Цзи Фэн сухожилия на руках и ногах и выбросьте их обратно к Клану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никогда не был мягкосердечным с теми, кто замышлял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Цзян Янь. — Если больше нет указаний, этот подчиненный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остановил его Лоу Цзинъюй. Тон его стал гораздо строже прежнего. — Запомни: впредь все вопросы, касающиеся Инь Шии, Павильон Тьмы не смеет решать самостоятельно. Сначала докладывай мне. Больше он не должен отправляться в Зал Наказаний для взысканий, и любое задание для него подлежит предварительному согласованию со мной. Тебе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вовсе запретить Инь Шии брать задания, но боялся, что юноша начнет строить лишние догадки. К тому же он сам пообещал себе действовать постепенно, а потому не мог давить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смог занять место главы Павильона Тьмы не только благодаря солидному стажу, боевым навыкам и преданности, но главным образом из-за своей гибкости и дальновидности: он отлично знал, о чем лучше не расспрашивать. Поэтому он тут же дал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радовался, что вчера не отдал приказ, когда Инь Шии сам напросился на наказание — иначе его собственный волосок сейчас висел бы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Лоу Цзинъюй обнаружил, что за разговорами уже наступил полдень. Он распорядился подать обед. Мысли его вновь вернулись к Инь Шии: вспомнив, что тот находится в возрасте активного роста и должен питаться как следует, он приказал позвать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http://bllate.org/book/22235/2322309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