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птаха, просто бесстрашный, — Шэнь Цинлю на мгновение замешкался, но все же аккуратно обхватил птичку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ощутилось тепло, какого ему еще никогда не доводилось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вовсе я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отвернулся, чтобы не видеть этого лица, которое производило слишком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слегка подпрыгнула, и по ноге пробежало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снова подхватил его, немного подумал и направился в Зал ветеринарии.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нередко приходилось иметь дело с животными, например, за Летающих алых птиц, на которых летали ученики, отвечал именно этот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Адепты, находившиеся внутри, пришли в крайнее замешательство и трепет от того, что Бессмертный Достопочтенный почтил их своим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лишь знали, что на Горах Бескрайнего Снега живет Бессмертный Достопочтенный Цинлю, но многие из них, не сумев прорваться на новый уровень и доживая свой век, так и не имели возможности хотя бы раз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сегодня, подменяя другого ученика, он увидит Бессмертного Достопочтенного Цинлю, который в обычное время никогда не покидал свои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адепта слегка дрожали, когда он принимал жетон личности. Услышав цель визита, он с изумлением уставился на пушистую птичью голову, высунувшуюся из-за пазухи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птахи были необычайно живыми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Достопочтенный помешан на чистоте и не терпит ни малейшей грязи, поэтому на Горах Бескрайнего Снега не было ни единого живого существа и ни пылинки. Лишь двое слуг, которых глава секты — старший брат Шэнь Цинлю — насильно приставил к нему, чтобы те следили за его бытом.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адепты до смерти завидовали этим двум счастливчикам.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сейчас адепт так поразился, увидев птицу в объятиях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Питается духовной силой? — выслушав просьбу, адепт крайне удивился. Неужели эта птаха ест духовную силу самого Достопочтенного?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достал древний нефритовый свиток и принялся листать справочник животных. Спустя долгое время, лишь на последних страницах, он нашел информацию об этой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редкий зверь из древних времен, чье тело целиком состояло из сокровищ, а питался он лишь духовной силой и Бессмертной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ваша духовная сила, Достопочтенный, слишком густая и чистая, вот птаху и одурманило, — предположил адепт.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кивнул и небрежно бросил на стол нефритовый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Бессмертной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с любопытством высунул голову. Зачем Достопочтенному Бессмертная роса? Неужели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погладил птаху по телу и, заметив любопытный взгляд адепта, мягко спрятал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сейчас Бессмертной росы нет, осталось только Белое нефритовое молоко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про себя цокнул языком: за одну каплю этого молока обычные ученики готовы были перегрызть друг другу глотки, а теперь его собирались скормить какой-то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выкупил все имеющееся молоко, потратив на это лишь ничтожную часть своего жалования, накопленного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на что не тратился, и даже старший брат говорил, что он похож на куклу, лишенную желаний и стремящуюся лишь к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неиспользованных средств на содержание птицы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сидя в рукаве, не видел, с какой завистью адепт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слышал, что Достопочтенный купил для него очень дорогую Бессмертную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радовался, считая, что Достопочтенный на самом деле очень добрый и мягкий человек, и весь прежний страх окончательно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клюнул Достопочтенного в палец,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вынул птаху из рукава и налил немного молока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действительно для него! Ши Чжо потерся крылышком о ладонь Шэнь Цинлю, а затем опустил голову и принялся изящно клевать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поднял голову и встретился взглядом с Достопочтенным, который все это время терпеливо ждал его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вспорхнул с ладони и, набравшись храбрости, прицелился на плечо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уселся на плечо, нежными коготками вцепившись в прядь волос. Заметив, что Шэнь Цинлю повернул голову, он наклонил свою и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необычным. Шэнь Цинлю взглянул на птаху и позволил ему держаться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сработала защитная формация, издав легкий звук, похожий на хлопок. Миниатюрный журавль влетел в зал, уменьшаясь, пока не превратился в бумажную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через два дня состоится Церемония приема учеников, ты обязательно должен присутствовать. У тебя в подчинении никого нет, выбери себе подходящего ученика, чтобы на Горах Бескрайнего Снега не было так холодно и безлюдно, — раздался густой,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вспомнил сюжет книги: так обращаться к Достопочтенному мог только один человек — нынешний глава Секты Меча Сяояо, Сяояо-цзы.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Сяояо-цзы и учитель Шэнь Цинлю после великой битвы между бессмертными и демонами основали Секту Меча Сяояо, сделав свои секретные техники основой учения. За тысячи лет секта стала признанной первой школой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практики мечтали попасть туда, чтобы постичь путь меча 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мнению посторонних, считавших, что глава секты давно вознесся, он на самом деле погиб по неизвестной причине, и из всех братьев-учеников остались лишь Сяояо-цзы и Шэнь Цинлю.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отношения были особенными. Шэнь Цинлю был по натуре холодным и отстраненным, целыми днями совершенствуясь на Горах Бескрайнего Снега, но старший брат всегда относился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приема учеников! Это же тот самый момент, когда главный герой Лун Аотянь впервые вступает в конфликт с Достопочтенным!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внезапно всё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не просто так затаил обиду. В фанфике, который он сам же и написал, он хотел стать учеником Достопочтенного, но тот его проигнорировал. Лун Аотянь решил, что Достопочтенный смотрит на него свысока, и поклялся в будущем втоптать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закатил глаза. Он внимательно читал оригинал: Достопочтенный прямо сказал: Я не намерен брать учеников. Разве это не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намерен брать учеников, — пока Ши Чжо предавался раздумьям, Достопочтенный уже отправил ответ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— попаданцец, у него есть память о сюжете, который он сам придумал. В любом случае он будет конфликтовать с Достопочтенным. Ши Чжо решил, что в таком случае лучше взять его к себе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держать его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просто не убить его, чтобы избежать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помнил, что Лун Аотянь наделил себя «золотым пальцем»: пока хоть частица тела или души остается, он может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не мог без причины убить незнакомца, к тому же, чтобы полностью уничтожить дух человека и разорвать цикл перерождений, требовался уровень вершины Трансформации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того как мир совершенствования был перекроен тысячи лет назад, духовная энергия истощилась, и сильнейший из живущих, Шэнь Цинлю, находился лишь на ранней стадии Трансформации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Чжо решил пока не предпринимать резких движений и посмотреть, что задумал Лун Аотянь, действуя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Чжо хитро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 Лун Аотяню не подобраться, но Ши Чжо знал, где находится шанс, который тот должен был украсть у Достопочтенного. Если забрать этот шанс себе, он не верил, что Лун Аотянь сможет и дальше так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ближайший шанс находился прямо на задней горе Секты Меча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Чив, 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мягким клювом коснулся нефритового лица Достопочтенного. Шэнь Цинлю слегка вздрогнул и повернул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захлопал крыльями, взлетел, покружил вокруг Достопочтенного и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понял его, бережно уложил белый комочек в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холодно, ты, маленькая птаха, не выдержишь. Куда ты хочешь идти? Укажи мне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чуть не подпрыгнул от радости. Ну точно, Достопочтенный — добрейшей души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http://bllate.org/book/22233/2321648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