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кондиционер работал на полную мощность, от холода у Цзи Лина в голове всё смешалось, и он с трудом различал того, кто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пареньке был простой молодежный наряд: черная толстовка с буквенным принтом, черно-серые джинсы с эффектом градиента и кроссовки. Из-за сильного жара его лицо горело, а фарфорово-белая кожа казалась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дернул веком. Он подумал, что этот извращенец прекрасно всё видит и без вопросов, но вслух лишь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продолжил листать документы. Его длинные пальцы быстро мелькали по страницам, пока он не остановился на одном из научных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работа по сравнительному анализу металлических сплавов, которую ваша группа сдала на прошлой неделе, — Юй Цюшэнь протянул ему бумаги. — Сядь на диван и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набрался храбрости, взял отчет и начал листать с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прочитать и двух страниц, как холодная капля пота скатилась с виска и затекла за воротник толстовки. Он заболел еще в прошлую пятницу, а поскольку именно он отвечал за общую работу группы, после того как он слег, в чате в спешном порядке назначили старшекурсника, который должен был его подменить. Обычно Цзи Лин всегда перепроверял части, написанные остальными, но в этот раз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отчет попадет прямо в руки Юй Цюшэню…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что-то сказать, как раздался холодный, с бархатными нотками голос Юй Цюшэня: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твоя часть,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опешил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наконец закрыл папку и поднял взгляд на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редко смотрел ему в глаза. У того был слишком грозный вид и абсолютный авторитет. Цзи Лин не умел общаться с такими людьми, поэтому, помимо учебных и лабораторных занятий, старался вообще не пересекаться со своим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встретившись с его глазами — куда более синими, чем его собственные, — Цзи Лин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отчете в качестве ответственного указано твое имя, Цзи Лин, — голос Юй Цюшэня оставался бесстрастным. — Это значит, что ты несешь ответственность за его качество и ошибки. В первых пяти тысячах слов обнаружились две грубые ошибки в данных и даже непрофессиональная терминология. Я начинаю сомневаться, пишете вы научную работу или художественный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словах не было ни одного ругательства, Цзи Лин чувствовал, что этот старый извращенец отчитал его так, будто вылил ушат помоев. Он опустил голову, молча проглатывая все колкие, пропитанные насмешкой замечания, и мысленно прокручивал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дня, чтобы переделать эту работу и сдать её мне вместе с объяснительной запиской на пять тысяч слов. Есть возражения? — спросил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сжал кулаки. Он поступил в Первую военную академию с лучшим результатом на вступительных экзаменах, и за все эти годы ему ни разу не приходилось писать объяснительные. Сегодня же Юй Цюшэнь лишил его этой «девственности».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Цюшэнь, заметив, как напряглось его лицо,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возражения, можешь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Озвучить тебе в лоб… чертов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скоростью света проклял его в душе десятки раз, а затем нацепил на лицо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нет, командир Юй. Мне принести объяснительную вам на стол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ответил Юй Цюшэнь. — Послезавтра состоится общефакультетский семинар, посвященный анализу и подведению итогов практических занятий. Я выделю тебе пятнадцать минут, чтобы ты зачитал её перед всеми. Надеюсь, ты искренне покаешься в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разнос вместе с чтением занял десять минут. Когда Цзи Лин вышел из кабинета, у дверей стояли двое и едва сдерживали смех. Это были старшекурсники, учившиеся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дожили, увидели, как нашего Линь-Линя отчитывают! — ехидно ухмыльнулся Бо Яо. — Похоже, этот извращенец Юй действительно знает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пнул его и обессиленно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Достали… еще и объяснительную писать. Я за всю жизнь ни одной не видел, даже не знаю,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будет шанс познакомиться, — подшутил стоявший рядом Чэнь Юйшэн. — Опять часть Хуан Тао подвела? Из-за него ты так сильно влип. Когда Юй Цюшэнь сегодня утром тегнул всех в чате, я чуть со стула не упал. Сто лет не видел, чтобы он был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первый раз работал в одной группе с Хуан Тао, и каждый раз после того, как тот сдавал свою часть, Цзи Лину приходилось тратить уйму сил, чтобы превратить это в нечто приличное. В этот раз он по неосторожности забыл всё перепроверить — и это была его вина. Но писать пятитысячную объяснительную из-за одной ошибки — это казалось ему несправедливым. Тем более, Юй Цюшэнь наверняка и так всё понимал… но всё равно решил наказать его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Чэнь Юйшэн по-дружески приобнял его за плечи. — Хочешь, расскажу кое-что забавное?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сплетню? — спросил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хоть и не блистали успехами в учебе, были настоящими мастерами по части слухов. Они могли выкопать любую историю, будь то стародавние тайны или самые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ребят с факультета огнестрельного оружия слышал? — Бо Яо хитро прищурился. — Один альфа попался на удочку: его развел кто-то, притворившийся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обычно: омега добавился в друзья, начал флиртовать, присылал откровенные фото, просил того же в ответ. Альфа поплыл, перевел ему кучу денег, а в итоге его удалили из друзей. Когда он попытался выяснить, что к чему, оказалось, что по ту сторону экрана сидел такой же альфа, — Чэнь Юйшэн аж согнулся от смеха. — Говорят, когда тот вытащил свое хозяйство, оно оказалось больше, чем у нашего пострадавшего. Тот даже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Цзи Лин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такая история — позор на всю жизнь, травма, с которой невозможно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Лина внезапно возник образ Юй Цюшэня с его глубоким,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Юй был видным мужчиной: длинные ноги, узкая талия, белые волосы, да к тому же недосягаемый командир, стоящий выше всех. Многие омеги в академии считали его «неприступным цветком на вершине горы», но его ледяное выражение лица отпугивало любого, кто осмеливался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нашего командира был когда-нибудь роман? — невзначай спросил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Бо Яо нахмурился, его лицо застыло. — Вроде нет… Он же после выпуска сразу отправился на фронт, только недавно вернулся в академию, когда ситуация немного стабилизировалась. Да и говорят, что он выбирает лучших новобранцев, забирает их с собой на передовую, а через год-полтора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лет и ни одного любовного опыта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выражение лица Юй Цюшэня минуту назад и его приказ написать пять тысяч слов объяснительной. Внутри Цзи Лина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по-человечески со мной — не взыщи, если я отвечу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этот «неприступный цветок» узнает, что его обманули в чувствах, будет ли он плакать от злости так же, как тот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