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твой узнал, что матушка любит суп из семян лотоса, и специально научился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едва заметно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принц, к чему тебе учиться подобным вещам? Неужели слуги, что приставлены к тебе, позволили принцу войти на кухню? Никакого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их, матушка. Это я сам скучал по вам и захотел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того желал, пусть будет так. Но у меня во дворце есть своя кухня, если чего-то захочется, просто прикажи слугам, пусть приготовят. Тебе же следует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хотел было еще что-то сказать, но увидел, что Бай Юань, не обращая на него внимания, направилась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утомилась, возвращаюсь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стоял на месте с противоречивыми чувствами, долго глядя в спину уходящей Бай Юань. Неужели эта наложница так и не поняла, что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расстояние, Вань Юэ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четвертый принц раньше редко показывался на людях и ни с кем во дворце не был близок. Почему же сегодня он так внезапно решил проявить участие к вашей светлости?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не двигался, потому что ждал, когда цена вырастет. Не бери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у императора всего три принца, и даже если мать четвертого — простая служанка, желающих взять его под свое крыло нашлось бы немало. Но этот мальчик еще в раннем возрасте понял, что матушку не стоит выбирать наугад, а потому все это время лишь наблюдал. Скорее всего, он заметил, что она становится все более любимой императором, при этом не слишком умна и легко поддается контролю, вот и решил подобраться к ней. Или же у него другие замыслы, но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Юэ обернулась, посмотрев на удаляющегося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 рабыне дерзость, но даже если вы в будущем забеременеете, родится вовсе не обязательно принц. Не лучше ли взять его к себе под крыло, как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ум за разум зашел, чтобы растить чужого ребенка? — Бай Юань безмолвно взглянула на Вань Юэ, понимая, что та не виновата в своих мыслях — такова была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нее самой не будет сына, она не станет воспитывать чужого. Борьба за престол — это кровавый путь, требующий огромных усилий, кучи денег и множества отрубленных голов. С какой стати она должна делать императором чужого сына? Если родится дочь, в крайнем случае, можно будет заменить ее на мальчика из своего рода. Когда дочка подрастет, станет императрицей и будет править, опираясь на авторитет отца и сына. А если не захочет быть императрицей, тоже не беда, ведь император все равно будет из ее семьи. А если родится сын, она сразу уйдет на покой. Как ни крути, не ее это дело — позволять сыну какой-то незнакомки воспользоваться ее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произошло, многие узнали еще до того, как Бай Юань вернулась во дворец Юйфу. Императрица с удивлением посмотрела на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четвертый принц приходил к 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рабыня проводила наложницу Хуэй и хотела найти Сюньэр, но столкнулась с ним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сказала наложница? — Императрица невольно сжала ножницы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наложница почти не обращала внимания на четвертого принца, похоже, он ей совсем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облегченно вздохнула и продолжила подрезать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мнит себя фавориткой и верит, что рано или поздно родит ребенка, поэтому, конечно, не станет смотреть на принца, чья мать — простая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Благородная супруга Шу, выслушав рассказ Цю Е,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этот четвертый принц, будучи еще ребенком, так хитер. Интересно, кто научил его этому. Даже если наложница им пренебрежет, он все равно пойдет искать других. С остальными наложницами еще ладно, но если он отправится к Дэ-фэй, возникнут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Дэ-фэй родила старшую принцессу и четвертую принцессу, а ее отец — университетский ученый из Кабинета министров, как же тут не волноваться. Цю 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 Раз уж император все эти годы не искал для четвертого принца приемную мать, возможно, у него есть свои соображения. Будем наблюдать за развитием событий, глядишь, императрица не выдержит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госпожа. — Цю Е поспешила помочь ей размять виски. — Вам нужно больше отдыхать, мне кажется, ваши головные боли становятся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Вэньюань Сяо Чэнъюй, выслушав доклад Ван Шуньаня, лишь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еще молода, характер у нее своенравный, растить принца ей пока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Юйфу, Бай Юань увидела, что Шэнь Сюньэр работает, и указала на нее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та, что разминает ноги, иди сюда, разомни мне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такой путь, что едва не свалилась от усталости. Вань Юэ помогла ей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пойду проверю подарок, приготовленный для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кивнула и прикрыла глаза, имитируя дремоту. Один лишь поход во дворец императрицы ее утомил — что Благородная супруга Шу, что императрица, все только и хотят, что использовать ее как пешку. А те, кто уже беременны или только мечтают об этом, шарахаются от нее, как от чумы, считая своим врагом. Покоя ей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медленно открыла глаза и посмотрела на Шэнь Сюньэр. Главная героиня обязана блистать, а не сидеть целыми днями в ее дворце. Раз сама не хочешь выходить,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во дворце Куньнин зажглись позолоченные фонари и зазвучала музыка, Бай Юань, следуя за остальными, окончательно поняла, почему все женщины дворца так мечтают стать вдовствующей императрицей. Праздников здесь много, и чем ниже ранг, тем больше работы, а вдовствующей императрице нужно лишь величественно восседать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расселись, Бай Юань, видя, как вдовствующая императрица с удовольствием принимает подарки, поднесла свой — браслет из агата и халцедона. Не слишком дорогой, но вполне приличный. В ответ она получила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проявила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все лишь слегка пробовали блюда, и только Бай Юань ела от души. Раз уж потратилась на подарок, как можно уйти голодной? После окончания танцев императрица бросила взгляд на пирующих. Ли-пинь внезапно поднялась и изящно поклонилась императору и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мастерство игры на пипе у сестры-наложницы не имеет равных. Сегодня день рождения вдовствующей императрицы, почему бы не попросить ее исполнить мелодию для украшения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при этих словах оживился, он давно не слышал игры Бай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взглянула на тарелку с грецкими орехами в карамели и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тех пор как я вошла во дворец, мое здоровье неважное. Я давно не касалась струн и боюсь, что своей неумелой игрой лишь разочарую вдовствующую императрицу 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Ли-пинь явно сама хотела выступить и решила использовать ее как ступеньку? Что ж, она ей поможет. Бай Юань с полуулыбкой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слышала, что танцы сестры Ли-пинь в прошлом были лучшими во всем гареме, может быть, она порадует всех своим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Ли-пинь мелькнула радость, но она с притворным сомнением посмотрела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видя нежелание Бай Юань, был разочарован, но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Ли-пинь, станцуй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осмелюсь показать свое скромное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Ли-пинь был действительно изящным, видно было, что она долго готовилась. Взгляд Сяо Чэнъюя постепенно приковался к ней, и Бай Юань заметила в его глазах жадный блеск. Когда танец закончился, Ли-пинь замерла в ожидании похвалы, глядя на императора. Но прежде чем тот успел открыть рот, Бай Юань первой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посмотрите, как красиво кружилось это разноцветное платье сестры Ли-пинь, у меня аж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посмотрел на нее с беспомощностью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платье? Это ты явно перепила.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Бай Юань резко сменила тему. — Кстати, я слышала, что император недавно получил в дар пятицветную птицу, подарите ее мне? Мне так нравятся такие необычные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Ли-пинь была готова скрежетать зубами от ярости. Что это значит? Сравнивает ее с птицей? Называет безделушкой? Все было так хорошо спланировано, император смотрел на нее с интересом, и вот в пару фраз все превратилось в то, что наложница просит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Чэнъюя потемнел, но в голосе не было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наложнице нравится, я велю доставить ее во дворец. Сегодня день рождения вдовствующей императрицы, не будем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того, что я перебрала с вином, сестра Ли-пинь, вы ведь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Ли-пинь улыбнулась так, что лучше бы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продолжался, но аппетит Бай Юань пропал. Ее выходка заставила многих присутствующих обратить на нее внимание. Князь Жуй тоже посмотрел на Бай Юань, размышляя: до входа во дворец она была известной красавицей столицы. Говорили, что, попав сюда, она заболела, и раньше он видел ее лишь болезненной. А сейчас лицо ее порозовело — неужели поправилась? Ее длинные глаза были полуприкрыты, ресницы подрагивали, словно крылья бабочки. Казалось, веселье на пиру ее не касается, или же она просто не желала в нем участвовать. Ему и самому здесь не нравилось: фальшивые любезности, за которыми скрывалась грязь, — лучше уж командовать войсками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отвести взгляд, как вдруг заметил, что Бай Юань посмотрела в сторону зала и тут же опрокинула стоящий перед собой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перепила и случайно задела вино, позвольте мне удалиться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глядя на ее раскрасневшиеся щеки,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тебе нездоровится,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пира и аромат вина остались за воротами, ночной ветерок с ароматом цветов овеял лицо, немного развеяв хмель. Пройдя через лунные ворота, Бай Юань обратилась к идущему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Вэй, сегодня я выпила лишнего, ночь глубока, не проводите ли вы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отпустила Вань Юэ и положила руку на предплечье Вэй Цы. Они оба молчали, медленно шагая вперед. Вэй Цы слегка скосил глаза — лунный свет падал на лицо Бай Юань. Девочка, что раньше звонко смеялась и дергала его за рукав, теперь стала величественной и далекой, до которой ему не дотянуться. На сердце словно лежал камень. Если бы тогда семью Ци не подставили, они могли бы вместе сидеть в переулке и смотреть на звезды. А теперь он может лишь в качестве слуги почтительно идти рядом, боясь даже лишний раз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Бай 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 хотела, чтобы дни летели быстрее. Хотела поскорее вырасти, поскорее повзрослеть... А теперь хочу, чтобы время замедлилось, чтобы эта дорога длилась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Цы напряглись мышцы на руке, он опустил голову и закрыл глаза. Теперь он — неполноценный мужчина, лишенный даже права стоять с ней на равных, о чем еще можно говорить? Скрыв за ресницами нахлынувшую боль, он произнес низким и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путь вы ни выбрали, госпожа,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чуть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девушку, что ты прислал, я оставила при себе. Не бойся, в обиду не дам. Но ты-то сам, зачем позволил ей войти во дворец, здесь же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устроил до того, как войти во дворец, она сама нашла способ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протянула Бай Юань и добавила: — Я все это время искала информацию о том деле, и, кажется, нашла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Цы резко поднял голову. Он не ожидал, что спустя три года она все еще помнит о деле семьи Ци. — Госпожа, не расскажете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ниточку, но обнаружила, что император внедрил своих людей в мой дворец, и побоялась продолжать расследование. Можешь ли ты помочь мне выяснить, кто из моих людей работает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я обязательно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Цы еще не полностью контролировал Восточное депо, возможностей для такого расследования у него хватало. Вдруг его зрачки сузились, он убрал руку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дворец Юйфу, на этом я оставлю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возвращайся, евнух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повернулась и пошла прочь. Маленькая система подсказала ей, что приближается князь Жуй. Лишь войдя во дворец Юйфу, система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князь Жуй прошел лишь немного следом, а потом свернул, кажется, он не шел целенаправленно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нахмурилась, размышляя, но ничего не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почему ты тогда не сказала Вэй Цы прямо, что главная героиня — человек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глупая система? Люди не верят в истину, сказанную чужими устами, они больше доверяют тому, что добыли сами с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системой, она приказала Вань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три-пять дней пусть Сяоци следит за этой Шэнь Сюньэр. Не запрещайте ей выходить, но по возвращении перехватывайте и спрашивайте, где она была. Что бы она ни ответила, не пытайтесь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передам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умылась и только собиралась отдохнуть, как пришел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Ваше Величество отправитесь к сестре Ли-пинь, почему же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протянул длинную руку, поднял ее и усадил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в последнее время жаловал других? Ты ведь хотела ту птицу, я велел доставить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кто поверит. — Бай Юань взглянула на птицу и фыркнула. — Я видела, какими глазами вы смотрели на сестру Ли-пинь,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действительно чувствую сильный жар, помоги мне его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Ли-пинь, вернувшись во дворец, всю ночь не могла уснуть — она готовилась два месяца, а Бай Юань все испортила. На следующее утро, придя к императрице, она увидела, что Бай Юань нет,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как же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была раздражена. Хотя вероятность того, что Бай Юань родит ребенка, мала, но эта любовь императора зашла слишком далеко.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чувствовали другие, Бай Юань не знала — она проспала почти до полудня и была в отличном настроении. В последующие дни император был занят делами и не заглядывал в гарем. Бай Юань продолжала ежедневно слать императрице просьбы об освобождении от утренних визитов, и та, кроме подарков, не осмеливалась спросить, что именно у нее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еще несколько дней провести в покое, но сразу после ужина вбежал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 Наложница Сюэ потеряла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отставила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медленнее, к чему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Сяоци, переведя дыхание,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наложница Сюэ съела что-то не то, больше я ничего не успел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узнавай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Юэ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не пойдем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только дай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Юань пришла, Сяо Чэнъюй уже был там, а наложница Сюэ рыдала так, что не могла вздохнуть. Ее служанка стояла на коленях перед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суп из семян лотоса я принесла из кухни, я и подумать не могла, что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поклонилась и присела, никто не обратил на нее внимания, все слушали служанку. Лицо Сяо Чэнъюя было страшным: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встречалась по пути, что произошло, рассказывай все до мельчайших деталей. Если не сможешь объяснить, не сносить тебе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дрожа от страха, начала рассказывать. Бай Юань слушала и не могла сдержать усмешки: служанка на кухне столкнулась с людьми Благородной супруги Шу и Ли-пинь, поболтала с ними, по пути встретила наложницу Хуэй и служанку императрицы Чжии, тоже поклонилась и поболтала. Сяо Чэнъюй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еще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Величество, потом я вернулась, умоляю,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посмотрел на нее как на мусор, в его глазах пылала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болтать, Ван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вырвать ей язык, а затем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Ван Шуньань махнул рукой, и ее утащили. Все в комнате замерли, понимая, что император в ярости не только из-за потери ребенка, но и из-за того, что эта дура до сих пор не знает, кто ее подставил. Сяо Чэнъюй посмотрел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гнев ваш справедлив, наложница Сюэ пострадала из-за моей неосмотрительности...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бед произошло в моем гареме за эти годы, я уже устал слушать твои оправдания, а толку никакого. Если не можешь навести порядок, я найду того,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вышел. Наложница Сюэ, увидев это, скатилась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уходите, мой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 Сюэ разжаловать в Цайжэнь и переселить в самый дальний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ее наказали, когда она потеряла ребенка. В ее глазах читалось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Шуньань, идя за ним,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заняться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дура... даже если бы она родила, ребенок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расследование Вэй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слышны были лишь рыдания наложницы Сюэ. Чжии помогла императрице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 шестью дворцами и никогда не думала, что кто-то посмеет прямо у меня под носом вредить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наложниц и, заметив Бай Юань, которая сидела отдельно, на секунду замерла, но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 шести дворцах объявляется полная проверка. Всех слуг и евнухов допросить, еду, лекарства и переписку проверять через Управление внутренних дел. Никаких упущений!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далеко, Вань 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кажется, это не императрица, ведь если что-то случится, ей как императрице отвечать. Остаются наложница Хуэй, Ли-пинь и Благородная супруга Шу. У Благородной супруги Шу есть сын, так что, скорее всего,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Но кто бы это ни был, главное —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Едва войдя в свои покои, Бай Юань увидела там человека и чуть не вскрикнула. Она придержала Вань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снаружи, никого не подпускай.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Бай Юань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Цы?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http://bllate.org/book/22223/2319017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