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Иньэр, как серебро, — ответил малыш, потирая ушибленное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Иньэр, ты такой милый, — улыбнулся юноша, а затем перевел взгляд на водителя, который помогал ребенку подняться. — Это репетитор Ши Хаоюаня?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выглядит он немного озорным, — улыбнулся юноша и снова посмотрел на Иньэра, который уже стоял на ногах. — Иньэр, ты в порядке?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головой. Глядя в добрые глаза юноши, он почувствовал, как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братец,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водитель тоже ощутил тепло. Он знал, что, несмотря на кажущуюся озорную натуру, у этого юноши очень доброе и отзывчивое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Хаоюань был уже далеко. Иньэр смотрел ему вслед, терзаемый сомнениями. Он помнил слова матери о том, что этот братец-злодей — ужасный человек, но почему же он совсем на него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раздумья не было. Вместе с водителем он вошел в школу, где начался его новый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осматривался по сторонам, чувствуя легкое беспокойство от незнакомой обстановки, но довольно быстро освоился и погрузился в учебу. В школе Иньэр встретил много новых друзей, вместе с которыми он учился и играл, и это приносило ему большую радость. Он постепенно вливался в коллектив, и страх с напряжением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глубине души Иньэра таился вопрос: почему тот братец-злодей совсем не такой плохой, как говорила мама? Неужели он просто озорной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Иньэр решил во что бы то ни стало узнать его получше и заглянуть в его внутренний мир. Он начал сам искать общения с юношей, они стали разговаривать и играть вместе, и со временем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обнаружил, что на самом деле этот парень — человек невероятно добрый и чуткий. Да, иногда он проказничал, но за этим скрывалась теплая и отзывчивая натура. Это открытие не только удивило Иньэра, но и заставило его еще больше привязаться к новому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они стали неразлучны, делясь друг с другом самым сокровенным. Они вместе учились, играли и взрослели. Иньэр отбросил последние сомнения, окончательно поверив в доброту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жизни Иньэра встречалось немало трудностей и испытаний, но он всегда встречал их с мужеством, продолжая упорно трудиться и расти над собой. Он знал: если приложить усилия, можно преодолеть любые преграды и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Иньэр провел в школе насыщенный и счастливый год. Он не только получил много знаний, но и обрел верных друзей. А самое главное — он поверил в себя, в свои силы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перемены и успехи были неразрывно связаны с поддержкой и участием того самого братца-злодея. Иньэр был глубоко благодарен ему и мечтал однажды стать таким же добрым и отзывчивым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история Иньэра — история, полная испытаний и личностного роста. Надеемся, что этот рассказ подарил читателям вдохновение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