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получила задание: изменить трагическую судьбу главного героя, чтобы история завершилась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первый: мужчина, который не понимает, что такое любовь, совершенно не заботится о сыне. Однажды сын признался: Папа, я полюбил человека, и это тоже парень. Гу Сяо не испытал ровным счетом ничего. Он лишь счел, что его сын не должен быть таким изгоем. Он запер его в поместье, обнес его высокими стенами, пытаясь отгорезать сына от парня, что его сбил с толку. Но стены еще не успели достроить,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будут вместе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привезли в особняк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смыла с лица густой слой косметики, и после тщательного ухода кожа на ее щеках стала нежной, словно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молочную ванну и дочиста оттерев тело, она облачилась в тонкое, как крылья цикады,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просвечивала.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стройная фигура угадывалась под полупрозрачной материей.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показывали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ждала, все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подняла тонкую руку и лениво зевнула, смахнув слезинку, застывшую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Вошедшему было около тридцати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костюм от кутюр, застегнутый на все пуговицы до самой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мужчина снял очки в простой оправе, слегка опустил взгляд и посмотрел на девушку, лежащую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почувствовала, как этот холодный взгляд скользнул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произнести ни слова, и все заготовленные заранее фразы мгновенно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лишь молча наблюдать, как мужчина неторопливо расстегивает пуговицы на пиджаке, бросает его на пол и направляется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Цзян Нин наконец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прислали сюда, чтобы она удовлетворила физические потребности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Сяо оставит ее, она получит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нет — она уйдет ни с чем, просто надев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увидела его, но он даже не взглянул в ее сторону, сразу ушел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понимала, можно ли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стих шум воды, и мужчина вышел, обернутый лишь банным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вновь заполнила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Цзян Нин все еще было тонкое платье, под его взглядом ей казалось, что она совершенно нагая.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зубы, чтобы не потянуться к одеялу и не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Сяо под резкими чертами бровей казались особенно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мокрыми волосами он смотрел на нее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понимала,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она слегка дрожащими ресницами взглянула на него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мне помочь вам высушить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на кровати, но не смела поднять глаз,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 гнетущей тишины, прежде чем она услышала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односложный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не осмелилась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так, словно прислуживала императору: каждое ее движение было скованным и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ему волосы, она снова не знала,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размышлять ей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ее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вот ваш чек на 500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Цзян Нин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ее ждал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девушки виднелись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проронил ни слова, лишь протянул ей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тихо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Цзян Нин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черный автомобиль, увозивший девушку, дворецкий достал телефон и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вчера вечером господин не прогнал госпожу Цзян. Да, все получилось. Хорошо, я не стану говорить об этом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Нин приняла горячий душ, смывая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она выбрала платье с высоким воротником, чтобы скрыть следы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богачи умеют издеваться над людьми, и Цзян Нин сполна это прочувствовала.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она первым делом отправилась в больницу и погасила все долги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купив корзину фруктов, она отправилась в палату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Нин рано ушли из жизни, и они с бабушкой были друг у друга единственными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бабушка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счета за операцию заставили Цзян Нин пойти на отчаянный шаг — устроиться в элитный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внешности, владелец клуба держал ее при себе, пока вчера не отправил к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забрали в семью Гу, ее судьба больше не зависела от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власть семьи Гу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пришла, — Цзян Нин поставила корзину на стол и с улыбкой прильнула к руке бабушки, ласкаясь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очень слаба. Увидев внучку, она с трудом подняла руку и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обязательно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слабость, Цзян Нин едва сдерживала слезы, но старалась не плакать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больнице долгое время, она с неохотой вернулась в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больше никогда не увидит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дворецкий Лян снова пригласил ее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приглашением, у Цзян Нин не было права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ванна, снова постель, снова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Гу Сяо перешел сразу к делу, избавив их от неловкого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снова проснулась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она медленно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пройдемте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дворецкий не дал ей чек, а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озадаченная,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на огромном расстоянии друг от друга, сидели мужчина и подросток лет шестнадцати-семнадцати. Казалось, между ними пролегла река, и никто из них не нарушал границ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оба даже не взглянули на нее, полностью проигнорировав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оглянулась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невозмутимым взглядом она села на место рядом с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накрыли для нее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никогда не видела такого размаха и никогда не была объектом подобного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сидела, глядя на роскошный завтрак, и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 — она была вынуждена обратиться за помощью к мужчине рядом, который теперь казался ей почти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нее холодный,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прошлой ночью был с ней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поесть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доме она чувствовала себя крайне некомфортно, особенно учитывая, что совершенно не умела пользоваться всеми этими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будут вместе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слегка поднял руку, и дворецкий Лян тут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он согнулся в почтительном поклоне. Его подобострастие вызвало у Цзян Нин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ей что-нибудь из китайской кухни, — сказал Гу Сяо, вытирая уголки рта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 в простой оправе, лежавшие на столе, 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Цзян Нин наедине с незнакомым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настолько неловко, что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 и дворецкий разговаривали, она заметила, что парень мельком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хотите что-нибудь особенное? — после ухода хозяина дворецкий Лян снова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хотела доставлять хлопот: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беспокойтесь, я съем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нож и вилку, наблюдая за тем, как ест юноша, и принялась повторять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начала есть, дворецкий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столовой остались только Цзян Нин, парень и двое слуг, которые старались быть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знала, кто это. Родной сын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отец и сын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Цзян Нин слишком часто смотрела на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отложил приборы, вытер рот салфеткой, как его отец,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Нин упал на синяки на лице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раны... ты не хочешь их обработать? — она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сглотнула, пожалев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искренне жаль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Лэ, увидев, как она вжала голову в плечи, ничего не ответил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была попаданкой.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Попаданкой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историей любви двух парней. Гу Лэ — один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с любимым, потому что у него был черствый и холодный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умел любить.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женился на матери Гу Лэ по расчету. Он давал ей все, что мог, кроме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изменила ему, забрала младшего брата и бросила Гу Лэ на воспитание холодному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был нужен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Лэ действительно был сыном Гу Сяо, а младший брат — плодом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был страстным человеком, и после рождения Гу Лэ он перестал прикасаться к жене. Неудивительно, что она начала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этом. А в том, что Гу Сяо не только не умел любить, но и пытался контролировать сына, стремясь сделать из него идеального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наследник семьи Гу не мог быть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Сяо стал злодеем, разрушившим любовь Гу Лэ и его возлюбленного Вэнь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должна была завоевать доверие Гу Сяо и нашептывать ему на ухо нужные слова, чтобы хотя бы немного смягчить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медленно доела завтрак и, выходя из столовой, увидела, как дворецкий Лян обрабатывает раны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Лэ было всего шестнадцать, он уже стал копией отца. С таким же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он не умеет обращаться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тоже хорош: сын так сильно избит, а он и не спросил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Нин уже дважды спала с Гу Сяо, она не могла позволить себе фамильярность. Тот вопрос, что она задала раньше, уже был переходом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Нин была очень живой и непосредственной, но ей приходилось играть роль робкой девушки. Иногда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машина ждет у входа, — сказал дворецкий, не отрываясь от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кивнула и, опустив глаза, вышла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она размышляла: в этот раз денег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деньги не полагались?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заплатят, выходит, ее использовали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ругалась, но снаружи оставалась все такой же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убрал аптечку и услышал холодный голос Гу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пробудет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Месяц, — не стал скрывать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долго... — голос Гу Лэ был тихим, но в нем слышалось недовольство. — Та женщина... она его новая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Гу Лэ коснулся уголка губ, вспоминая вопрос той женщины. — Он настоящий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Лэ стал холоднее, а в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молчал. Обсуждать хозяев не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Цзян Нин больше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решил полностью вычеркнуть ее из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стало лучше — лечение дало плоды. Цзян Нин знала, что здесь не обошлось без участия Гу Сяо. Пусть он не дал денег, но обеспечил бабушку лучшими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ее снова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вела себя иначе. Больше не как наложница, ожидающая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стала свидетельницей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на коленях, спина прямая, голова опущена, на лице —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темно-сером костюме, золотая оправа очков придавала его холодному лицу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Цзян Нин замерла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ты был эти дни? — голос Гу Сяо был холодным, с незримым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с дивана и ушел наверх. Юноша так и остался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понимала, почему Гу Сяо заставил сына стоять на коленях, и к чему это равнодушное «не мое дело». Разве отец может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господин зовет вас, — напомнил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 — мужчина брал то, что хотел. Но в этот раз она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 — спросила она, не забывая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посмотрел на нее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 не хотел продолжать разговор и снова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будут вместе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натворил? Зачем ты заставил его стоять на коленях? — вспомнив о своей миссии, Цзян Нин осмелилась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провинился, его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сегодня был в хорошем настроении, и она решила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наказание слишком суровое?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часа два с тех пор, как она пришла. Неужели он заставит Гу Лэ стоять всю ночь? Мальчик еще подросток, так он испортит себе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Сяо, раздраженный ее вопросами,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встает! — бросил он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была поражена. Неужели нашептывание на ухо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юноша все еще держал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велел вам встать, — сказал дворецкий, склонившись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холодно поднял глаза. Опираясь на пол,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подбежал,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юноша лишь холодно усмехнулся и отстранился от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смотрел, как парень шаг за шагом поднимается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Отец и сын, а чужие, как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был настоящим трудоголиком. Работа — вот что было для него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 жил в особняке, Гу Лэ старался избегать этого места. В последние дни он жил в другом своем доме, планируя вернуться лишь тогда, когда отец уедет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Сяо, словно с цепи сорвавшись, внезапно начал расспрашивать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