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Минсинь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он почувствовал, как в животе заурчало, словно там затеяли ссору. Минсинь позвонил дворецкому и продиктовал список того, что хотел бы съесть. Эту привычку он перенял у Бай Лина: вчера стоило тому сделать один звонок, как им доставили блюда из французского ресторана. Минсинь решил, что, если позвонит дворецкому, тот тоже сможет раздобыть для него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Минсинь закончил умываться и переоделся, дворецкий перезвонил и сообщил, что всё готово и ждёт его в столовой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 того самого момента, как Минсинь открыл глаза, не отходил от него ни на шаг. Когда они вышли из спальни, уголки его губ едва заметно приподнялись. Так он сможет проводить со своей маленькой супругой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лифте, Минсинь почувствовал, что сегодня в кабине стало холоднее, чем вчера, даже не подозревая, что рядом с ним стоит высокий и крупный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уже ждал в столовой. Он распахнул шторы, и комнату залил яркий свет. Фу Юйцзиню пришлось остаться в тени у самого входа, наблюдая, как его милая супруга с жадным блеском в глазах смотрит на еду — казалось, он безумно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позавтракать, подумал Фу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Фу Юйцзинь всегда соблюдал режим: завтрак, обед и ужин были строго по расписанию. Минсинь же, хоть и ел трижды в день, предпочитал обед, ужин и поздний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Юйцзинь был жив, он, возможно, попытался бы соблазнить супруга вкусным завтраком. Из-за особенностей своего здоровья он не мог есть обычную пищу, поэтому иногда готовил сам и считал, что у него неплохо получается. Но как бы сильно он ни желал этого сейчас, он лишь бесплотный призрак, который даже не может войти в залитую солнцем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был доволен блюдами, но с одной 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стейк нельзя было прожарить до полной готовности? — спросил он, указывая на кусок мяса с розовым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было около пятидесяти. В день похорон своего покойного господина он стоял у могилы, словно окаменев, не в силах поверить в столь внезапную кончину. С тех пор он держался с Минсинем подчеркнуто холодно, словно недолюбливал его. Если Минсиню что-то было нужно, приходилось просить, иначе дворецкий и слова не проронил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дворецкий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Сун. Господин всегда предпочитал стейк средней прожарки, видимо, на кухне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остался недоволен и проворчал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по телефону четко сказал, что хочу полную прожарку.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Фу Юйцзиня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дворецкого и заметил, что его седина стала куда заметнее, чем раньше. Когда он был жив, дворецкий всегда улыбался и выглядел по-доброму; должно быть, смерть господина стала для него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оправдание, чтобы игнорировать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Минсиня почти не было друзей, он жил в этом пустом и холодном доме, каждый день разговаривая лишь с портретом покойного. Слуги, приходившие наводить порядок, едва ли удостаивали его парой слов, а теперь даже дворецкий ведет себя так… Даже если Минсинь мог преодолеть все трудности благодаря любви к нему, это вовсе не значило, что Фу Юйцзинь готов с этим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струек черного тумана вырвались из-под его ног, обогнули освещенные солнцем участки и потянулись к шторам, резко дернув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столовая мгновенно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человек пожилой, от неожиданности вздрогнул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тоже испугался, но скорее от громогласного голоса дворецкого. Увидев, что тот с ужасом смотрит на внезапно закрывшиеся шторы, Минсинь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здесь никого нет. Наверное, их просто дернуло ветром,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не знал, что в столовой установлены электрические шторы, и ветер никак не мог их закрыть. К тому же окна были плотно заперты — откуда взяться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дворецкого задрожали губы. Но, услышав слова Минсиня, он почувствовал укол совести. Он, который втайне винил этого юношу во всех бедах, не ожидал, что тот не только сохранит спокойствие в такой ситуации, но и попытается его утешить, даже сказав эту нелепость, в которую не поверит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система безопасности в особняке Фу была безупречной, посторонние не могли проникнуть внутрь. Тогда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 спине пробежал холодок, будто он окунулся в ледяную воду, лицо его мгновенно побледнело. Однако этот холод, исходивший словно из самой души, странным образом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жил в особняке Фу десятки лет, но никогда не сталкивался с подобными паранормальными явлениями. А теперь, когда господина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дворецкий, едва сдерживая слезы, обвел комнату взглядом. —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снова пронзил холод, словно в ответ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наконец всё понял. Господин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слезы и посмотрел на Минсиня совсем другими глазами. Раньше он думал, что этот молодой человек женился на господине лишь из жажды наживы, ведь господин скончался в ту же ночь. Как он мог не подозревать его? Но раз господин даже после смерти не может забыть о нем, а господин был человеком невероятно проницательным, как он мог ошибиться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у господина были интрижки… Должно быть, он настолько сильно любил этого юношу, что спрятал его от всех, чтобы никто не смел на него посягнуть.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Видавший виды дворецкий мгновенно достроил в голове трогательную историю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подхватил тарелку со стейком и серьезно обратился к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молодой господин. На кухне работают сущие негодяи, я немедленно велю им прожарить мясо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Фу всё было под рукой, кухня находилась прямо за стеной. Дворецкий, не теряя времени, принялся за дело. Прожарить стейк до полной готовности так, чтобы не испортить вкус, требовало мастерства — дворецкий стоял над плитой с предельно серьезным видом, пришло время показать,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остался в недоумении. Он просто попытался утешить старика, а тот начал сам с собой разговаривать, прослезился, а теперь и отношение к нему изменилось до неузнаваемости… Должно быть, в старости люди становятся более чувствительными? Минсинь решил, что в будущем будет добрее к дворецкому и почаще говорить ему что-нибудь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снова зажгли свет, хотя шторы оставались плотно задернутыми. Фу Юйцзинь парил над соседним стулом, притворяясь, будто обедает вместе с супругом. Глядя на то, с каким аппетитом Минсинь ест, он наконец почувствовал облегчение. Только такой чистый и добрый человек, как Минсинь, мог без злобы относиться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обедом, Минсинь довольный покинул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лифта он вдруг вспомнил, что сегодня ему нужно в компанию. Вчера после покупки одежды Бай Лин отвез его в офис, где он подписал бумаги о передаче акций и присутствовал на собрании. Кажется, он стал акционером или кем-то в этом роде. Все вокруг обсуждали, какую должность ему дать — может, президента? Минсинь не понял их насмешек и, услышав про должность президента,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вас есть основания занимать пост президента? — не удержался тогда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всего акций, — с гордостью ответил Минсинь, лучезарно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собрание закончилось, все, кроме него, выглядели весьма недовольными. Так Минсинь стал президентом. Он никогда не занимал таких должностей, но знал, что президенты должны ходить на работу. Ему не очень-то хотелось, поэтому он понуро поплелся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открыл дверь, как увидел дворецкого, а за его спиной — черный роскошный Bentley.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теперь смотрел на него с огромным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узнал, что вам нужно в компанию, только после звонка менеджера Бая, поэтому сразу подготовил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Минсинь был удивлен. Вспомнив свое недавнее решение, он улыбнулся дворецкому: — Спасибо вам, дядя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Bentley умчался прочь. Дворецкий стоял на месте, едва не прослезившись снова. Молодой господин Сун оказался таким чудесным ребенком, а ведь он сам так плохо к нему относился… А тот всё равно с такой добротой назвал его дядей. Какой же он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Фу Юйцзиня коснулись входной двери, и он снова ощутил тот же барьер, что был у дверей спальни. Казалось, он был гораздо прочнее. К тому же… Фу Юйцзинь посмотрел на залитое солнцем небо за окном. Даже если он сможет выйти за эту дверь, он не сможет ступить на свет и отправиться куда-то вместе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компанию Минсиня встретила красивая сотрудница и проводила на самый верхний этаж. Там он увидел Бай Лина. Тот выглядел лучше, чем вчера, хотя губы все еще оставались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встретились, Минсинь, не дожидаясь приветствия,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вчера, когда ты уходил, выглядел совсем плохо. Сегодня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При этих словах Бай Лин тут же вспомнил, как Минсинь прижал его к себе, а он не мог вырваться. Улыбка на его лице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 — он поспешил сменить тему: — Давай я провожу тебя в твой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Минсиня удалось переключить. Когда этот ослепительно красивый человек улыбался, перед ним невозможно было устоять, и сейчас он улыбался Бай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Бай Лина слегка покраснели. Наконец он понял, почему те старые лисы решили оставить его здесь. Внешность Сун Минсиня была до неприличия прекрасной, но он был вдовой Фу Юйцзиня. Даже если они боялись гнева семьи Фу, они не могли просто так отпустить такого красавца. Лучше оставить его на должности президента — по крайней мере, во время скучных совещаний можно будет любоваться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номинально Минсинь был президентом, реальной власти у него не было — так, живой талисман. Но зачем было давать ему именно пост президента? Бай Лин помрачнел. Раньше, глядя на фотографии Сун Минсиня, он не казался ему таким уж красивым, ну, симпатичнее обычных людей, не более. Кто же знал, что в жизни он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дядя Юйцзинь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Минсиня привели в просторный кабинет. Все вещи были расставлены аккуратно, сразу видно, что прежний владелец любил порядок. Взгляд Бай Лина сдержанно и с тоской скользнул по пустому креслу за рабочим столом, но в следующую секунду Минсинь просто сел в него и развалился, как будто у него совсем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Бай Лина запульсировали, а мягкий тон сменился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я покажу тебе планировку.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нахмурился и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называть меня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была комната отдыха, ванная, туалет и даже кухня — настоящие роскошные апартаменты. Минсинь остался доволен. Проводив Бай Лина, он принялся за работу. А работой называлось заполнение анкет с вопросами вроде «как пройти от входа до кабинета президента». Его явно держали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поработал совсем немного и заскучал. Хотя Бюро быстрых перемещений обмануло его, подсунув этот мир в качестве компенсации, для Минсиня это был настоящий отпуск: не надо учиться, не надо работать, никакой экстремальной обстановки. К тому же… планы Бюро вряд ли осуществятся.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Минсинь вспомнил прошлую ночь. …Он ведь так прикоснулся к нему. А тот смог с невозмутимым видом укрыть его одеялом. Просто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работы Минсинь вернулся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всё так же ждал его у двери, только если раньше он стоял у входа в спальню, то сегодня — у дверей главного холла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21:45:23 раздался шум. Дверная ручка повернулась, и в дом заглянуло бледное, прекрасное лицо Минсиня. В отличие от того, как он уходил утром, сейчас он выглядел изможденным, казалось, он вот-вот уснет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Фу Юйцзинь почувствовал раздражение из-за того, что в компании так много работы. Едва не заставили его маленькую супругу трудиться до такой поздней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опираясь на стену, кое-как разулся, и туфли, которые, казалось, были ему тесноваты, соскользнули с ног. Он не придал этому значения, надел домашние тапочки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Минсинь закрыл глаза, почти засыпая стоя. Фу Юйцзинь инстинктивно хотел поддержать его, но тут же вспомнил вчерашний неловкий момент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превратилась в тонкий черный туман, на конце которого сформировался палец, и он нежно подпер спину Минсиня, удерживая его шатающееся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лифта. Минсинь на мгновение пришел в себя, удивившись, что умудрился уснуть стоя, и, к счастью, не упал. Он зашаркал в сторону спальни, рухнул на кровать и тут же провалился в сон, даже не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уставший? — Фу Юйцзинь смотрел на него сверху вниз и невольно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Минсиню снять верхнюю одежду, укрыл его одеялом и только тогда вернулся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Минсинь уходил, шторы были задернуты, но сейчас они были распахнуты, и яркий лунный свет заливал пол. Фу Юйцзинь стоял в этом свете, молча впитывая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метод совершенствования, который он нашел за день. В подвале особняка Фу была библиотека, он провел там целый день, прежде чем наткнулся на нужную информацию. Конечно, были и другие способы — поглощать жизненную силу людей с «иньской» энергетикой до самой их смерти или питаться страхом других… Но Фу Юйцзинь никогда не опустился бы до столь подлых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кровати донесся невнятный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это Фу Юйцзиню, но, кажется, это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напрягся, вслушиваясь, и когда Минсинь пробормотал что-то снова, он уже был у края кровати. Голос Минсиня был неразборчив, поэтому Фу Юйцзинь склонился как можно ниже, лишь бы расслышать, чье имя он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забыл, может, на что-то надеялся, а может, каждый раз, видя Минсиня, он подсознательно хотел «прикоснуться»… Как бы то ни было, сейчас он был рядом с Минсинем в своей плотной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мягкое скользнуло по его губам. В тот же миг Фу Юйцзинь, словно испугавшись, отпрянул и снова стал бесплотным.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Минсинь внезапно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 подозревая ни о чем, задели губы незнакомого призрака, охранявшего его сон. Тепло живого человека пронзило душу Фу Юйцзиня, словно удар тока. Казалось, в этот самый миг он по-настоящему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Минсинь ничего не знал. Он был настолько сонный, что не мог открыть глаза. На ощупь, шатаясь, он дошел до ванной, даже не включив свет, и через некоторое время так же блуждая, вернулся и естественным образом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Юйцзинь смотрел на его красные губы. Слегка припухшие, они будто приглашали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больше не бредил.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невнятные слова, и движение, когда он сел — всё это было словно наживка.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её просто бросили в сторону, 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