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когда-то жила в счастливой, благополучной семье, но всё это исчезло, словно сон или мыльный пузырь, растаявший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её исповедь: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перевернулась с ног на голову из-за одного мужчины. Стоило мне спасти Ди Цзюньсиня, как мой дом рухнул, родные погибли, а я осталась одна скитаться по свету. Никому и в голову не могло прийти, что тот, кто ещё вчера клялся в вечной любви и не отходил ни на шаг, в один миг отбросит меня, словно ненужную вещь. Я горько жалею, что когда-то протянула ему руку помощи. Из-за этого я лишилась семьи, которая души во мне не чаяла. Из-за Ди Цзюньсиня я упала с небес на землю и превратилась в изгоя, которого каждый норовит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думаю: если бы мы не переехали в город Z, была бы наша семья до сих пор счастлива? Жили бы мы спокойно и дружно, пусть и небогато. Главное — быть вместе. Я знаю, как отец старался, как работал на износ ради меня, мамы и нашего будущего, ведь он был нашей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бывала у него в компании. Но те самые земляки, что вместе с ним начинали дело, стоило начаться беде, тут же сбежали, даже прихватив с собой деньги. Разве это люди? Отец никогда их не обижал, платил сполна, но годы дружбы и доверия оказались ничем перед лицом трудностей. Так компания отца, плод его многолетних усилий,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мама, простите свою дочь. Я не должна была доверять этому негодяю с лицом человека и сердцем зверя. Теперь от большого дома Бай не осталось ничего, даже слуги разбежались. Люди такие: когда ты богат, они лебезят перед тобой, а когда беден — ты для них пустое место, на которое даже не взглянут.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позовёт меня к столу, не приготовит любимые блюда. Папа, мама, Синьсинь так скучает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сижу одна в этом огромном пустом доме, беспомощная и потерянная. Тишина такая, что слышно, как падает игла. Я вспоминаю прошлое и пытаюсь представить: что, если бы однажды мои родители ушли из жизни? Остались бы только бесконечные воспоминания. Время бежит, они больше не будут напоминать об учёбе, покупать новые платья, дарить конверты с деньгами на Новый год, не будут окружать меня ежеминутной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— это те, кто любит тебя искренне, не требуя ничего взамен. Может, они бывали излишне строги, но всё — ради того, чтобы их ребёнок жил лучше, чтобы его будущее сложилось удачно. Они всегда думали о своих детях. Им самим было нелегко, но они не хотели, чтобы страдали мы. Ди Цзюньсинь, рождённый в роскоши и окружённый всеобщим обожанием, разве может он понять трудности жизни? Если бы не крестьяне, проливающие пот на полях, что бы ели те, кто стоит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пережила величайшее падение и взлёт, преодолела все невзгоды и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собраний я нашла возможность проникнуть в клан Ши и подсыпать ему яд. Мне удалось сполна отомстить. Он лишился своего лица и был вынужден бежать в другую страну. Хотя сам он спасся, его подруга детства и отец, глава клана Ди, получили по заслугам. Когда я вернулась, всё вокруг изменилось. Говорили, что клан Ди, к которому принадлежал Ди Цзюньсинь, низвергли с пьедестала Первого клана заклинателей демонов, а сам он скитается по улицам, гонимый всеми, и след его простыл. Как же это похоже на мою собственную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искала работу, но никто не хотел меня принимать. Однажды я стояла с корзиной роз, и большинство прохожих смотрели на меня с отвращением. Но двое господ купили все мои цветы и сказали: верь в себя, не слушай, что говорят другие. Иногда простое слово поддержки может растрогать человека, находящегося на самом дне. И я поняла: нужно смотреть вперёд, нельзя цепляться за прошлое. Что случилось, то случилось. Даже если больно, ничего не исправишь, а потерянное не вернёшь. Нужно жить для себя и проживать каждый день так, как хотели бы видеть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девушку, которая опустила голову — то ли от горя, то ли от слёз — второй главный герой почувствовал, что должен подойти, но сдержался. Он придумал надёжный план, начал свою игру на жалость и в конце концов завоевал сердце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заметила, что кто-то всё время ходит за мной следом. Присмотревшись, я узнала того самого спасителя. О боже, вид у него был такой жалкий, будто он собрался побираться. Кто бы мог подумать, что он дойдёт до такого. Он прилип ко мне, как пластырь,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позвольте представиться. Меня зовут Мин Юэ, я родом с далёких холмов. Благодарю вас за ту булочку, что вы мне дали. Ваша доброта неоценима, и я не знаю, как отплатить. Посмотрите на меня, разве я не хорош? Эти крепкие мышцы, эта поразительная 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подумала: неужели бывают настолько бесстыдные люди? И правда, если у человека нет стыда, он непобедим. Он нёс полную чушь, не краснея. Назвать свою пугающе уродливую внешность красивой, а это хилое тельце — крепким...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узнала, что именно он подстроил падение Ди Цзюньсиня. Не могу описать свои чувства, но на душе стало тепло. Оказывается, кому-то я всё-таки небезразлична, и я больше не иду сквозь ночную тьму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Юэ, давай попробуем. Дадим шанс и тебе,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это время мыл посуду на кухне и, кажется, не поверил своим ушам. От волнения он выронил и разбил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как истукан? Оглох,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я так счастлив! Это правда? Как будто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продолжается, и я верю, что мы будем идти рука об руку. В этот раз я обрету своё вечное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Цзюньсинь: А где же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Цинь: Для подонков экстра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Синь: 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герой (с сияющими глазами, по уши влюблённый в жену): Жена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(краснея): Кхм... кто это тебе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http://bllate.org/book/22201/2314486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