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Байбай весь горел, внутри него началась новая волна мучений. Ху Цзи и Ху Цюань в суматохе нашли заброшенный храм, но лишних лекарственных трав для приготовления порошков у них не было. Если бы пострадал только Цзи Байбай, это было бы полбеды, но и Хуан Цюэ получил тяжелые ранения. Положение обоих было крайне скверным, и Ху Цзи оставалось лишь молиться небесам, надеясь на их стойкость и способность к самоисцелению.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Цюань похлопал Ху Цзи по плечу:</w:t>
      </w:r>
    </w:p>
    <w:p w:rsidR="00BB20FC" w:rsidRPr="00357A74" w:rsidRDefault="00357A74" w:rsidP="00BB20FC">
      <w:pPr>
        <w:jc w:val="left"/>
        <w:rPr>
          <w:sz w:val="28"/>
          <w:lang w:val="en-US"/>
        </w:rPr>
      </w:pPr>
      <w:r w:rsidRPr="00357A74">
        <w:rPr>
          <w:sz w:val="28"/>
          <w:lang w:val="en-US"/>
        </w:rPr>
        <w:t>— Сяо Цзи, я полечу обратно, поищу бессмертного. Думаю, тот демонический практик уже ушел. Сейчас только бессмертный может их спасти. Ты оставайся здесь и присматривай за ними. Хуан Цюэ еще должен нам нектар бессмертных, ни в коем случае нельзя позволить ему вот так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Цзи моргнул покрасневшими глазами и твердо кивнул:</w:t>
      </w:r>
    </w:p>
    <w:p w:rsidR="00BB20FC" w:rsidRPr="00357A74" w:rsidRDefault="00357A74" w:rsidP="00BB20FC">
      <w:pPr>
        <w:jc w:val="left"/>
        <w:rPr>
          <w:sz w:val="28"/>
          <w:lang w:val="en-US"/>
        </w:rPr>
      </w:pPr>
      <w:r w:rsidRPr="00357A74">
        <w:rPr>
          <w:sz w:val="28"/>
          <w:lang w:val="en-US"/>
        </w:rPr>
        <w:t>—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Цюань обернулся бабочкой и быстро полетел в сторону гор бессмертных, не зная, вернулся ли уже бессмертный в задние предгорья.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избавившись от главы ордена, в спешке направился к задним предгорьям. Его не покидало дурное предчувствие. Добравшись до пруда, он не обнаружил там ни следа Цзи Байбая, ни Хуан Цюэ. Лишь тонкая пелена черной дымки вилась над берегом. Мо Цин сразу понял, что это демоническая ци. Его холодные глаза неожиданно налились кровью, а из глубин души послышался насмешливый шепот:</w:t>
      </w:r>
    </w:p>
    <w:p w:rsidR="00BB20FC" w:rsidRPr="00357A74" w:rsidRDefault="00357A74" w:rsidP="00BB20FC">
      <w:pPr>
        <w:jc w:val="left"/>
        <w:rPr>
          <w:sz w:val="28"/>
          <w:lang w:val="en-US"/>
        </w:rPr>
      </w:pPr>
      <w:r w:rsidRPr="00357A74">
        <w:rPr>
          <w:sz w:val="28"/>
          <w:lang w:val="en-US"/>
        </w:rPr>
        <w:t>— Ой-ой, тот котик пропал. Смотри, тут осталась демоническая ци. Неужели раса демонов выследила тебя, нашла его, забрала и убила, чтобы выместить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сжал кулаки и прорычал:</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посмотри на себя! Обладая такой мощью, ты не смог его защитить. Стань демоном! Сила демонического практика превосходит твое воображение. Ты сможешь делать все, что пожелаешь, в том числе убить главу ордена, который тебя удерживает. Ты больше не будешь связан так называемыми правилами бессмертных. Ты станешь только сильнее. Давай же, пади во тьму, и тогда ты найдешь своего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Цина вздулись вены на висках. Он сформировал в ладонях два сгустка духовной энергии и с яростью швырнул их в сторону. Раздался грохот, пещера, что была там раньше, исчезла без следа, оставив лишь груды песка и камней. В углу пруда образовалась огромная воронка, уровень воды упал на десятки метров. Мо Цин наконец осознал, что Цзи Байбай стал для него незаменимым. С того самого момента, как он увидел эти чистые, без единой примеси лазурные глаза, его сердце было глубоко пленено. Словно его душа обрела покой, он постоянно следил за ним. И необычность Цзи Байбая теперь нашла свое объяснение: Мо Цин хотел связать с ним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должен найти след Цзи Байбая. И когда тот предстанет перед ним целым и невредимым, он сам поговорит с этим представителем расы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 безумия Мо Цин вдруг увидел Ху Цюаня, который, словно луч надежды, поспешил к нему. Не успев принять человеческий облик, он передал мысли напрямую:</w:t>
      </w:r>
    </w:p>
    <w:p w:rsidR="00BB20FC" w:rsidRPr="00357A74" w:rsidRDefault="00357A74" w:rsidP="00BB20FC">
      <w:pPr>
        <w:jc w:val="left"/>
        <w:rPr>
          <w:sz w:val="28"/>
          <w:lang w:val="en-US"/>
        </w:rPr>
      </w:pPr>
      <w:r w:rsidRPr="00357A74">
        <w:rPr>
          <w:sz w:val="28"/>
          <w:lang w:val="en-US"/>
        </w:rPr>
        <w:t>— Бессмертный, бессмертный! Наконец-то я вас нашел! Скорее за мной, белый кот уже на пределе, у нас нет лекарств, чтобы спасти его, и Хуан Цюэ тоже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пелена в глазах Мо Цина постепенно отступила, и он немедленно последовал за Ху Цюанем. Спустя двадцать минут полета они достигли разрушенного храма. Мо Цин, не сдерживая нетерпения, вошел внутрь. При виде Цзи Байбая с пылающим лицом его сердце пронзила боль. Он поспешно достал пилюлю бессмертия и вложил ему в рот, не забыв дать еще одну Хуан Цюэ, которую Ху Цзи тут же растер и скормил раненому.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с трудом проглотил пилюлю, но тело все еще горело, а духовная энергия внутри хаотично металась. Мо Цин сел, скрестив ноги, взял Цзи Байбая на руки и начал вливать в него свою силу, помогая утихомирить бушующие потоки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попытках успокоить его, прошло три дня. Цзи Байбай наконец пришел в стабильное состояние. Если бы не огромное мастерство Мо Цина, он бы давно не выдержал. Сейчас Мо Цин был бледен, он выдохнул облако мутного воздуха. Ху Цюань протянул ему свежесобранные дикие плоды. Мо Цин знал, что это за целебные плоды, и, поблагодарив, принял их. Хуан Цюэ, тяжело раненный демонической ци, все еще не пришел в себя, но внутри него горел ярко-красный огонек, помогая бороться с темной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забрал Цзи Байбая в свои покои, а Ху Цзи вернулся в задние предгорья, чтобы лечить Хуан Цюэ. Мо Цин не стал мелочиться и дал Ху Цюаню много лекарственных трав — их хватит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еще два дня Цзи Байбай очнулся. В это время приходил Гу Сыюй, но Мо Цин прогнал его — у него не было времени разбираться еще и с Сяо Суюй.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растерянно моргнул, не понимая, почему лежит в кровати, и тихо спросил Туаньцзы:</w:t>
      </w:r>
    </w:p>
    <w:p w:rsidR="00BB20FC" w:rsidRPr="00357A74" w:rsidRDefault="00357A74" w:rsidP="00BB20FC">
      <w:pPr>
        <w:jc w:val="left"/>
        <w:rPr>
          <w:sz w:val="28"/>
          <w:lang w:val="en-US"/>
        </w:rPr>
      </w:pPr>
      <w:r w:rsidRPr="00357A74">
        <w:rPr>
          <w:sz w:val="28"/>
          <w:lang w:val="en-US"/>
        </w:rPr>
        <w:t>— Туаньцзы, это самое начало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Туаньцзы, который все эти дни отчаянно нервничал в его сознании, обрадовался, увидев, что Цзи Байбай проснулся, но, услышав вопрос,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Сюжетная линия злодея и общая картина мира кажутся другими. Мы что-то напутали? — Цзи Байбай озадаченно смотрел на злодея Мо Цина, который крепко его обнимал, и ничего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Туаньцзы кашлянул. Он не знал, как объяснить такую неожиданную ситуацию, поэтому решил схитрить:</w:t>
      </w:r>
    </w:p>
    <w:p w:rsidR="00BB20FC" w:rsidRPr="00357A74" w:rsidRDefault="00357A74" w:rsidP="00BB20FC">
      <w:pPr>
        <w:jc w:val="left"/>
        <w:rPr>
          <w:sz w:val="28"/>
          <w:lang w:val="en-US"/>
        </w:rPr>
      </w:pPr>
      <w:r w:rsidRPr="00357A74">
        <w:rPr>
          <w:sz w:val="28"/>
          <w:lang w:val="en-US"/>
        </w:rPr>
        <w:t>— Байбай, из-за нашего прибытия возник эффект бабочки, который повлиял на развитие сюжета. Не волнуйся, Туаньцзы все проверил, злодею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понимающе кивнул и протянул руку, чтобы отстранить злодея:</w:t>
      </w:r>
    </w:p>
    <w:p w:rsidR="00BB20FC" w:rsidRPr="00357A74" w:rsidRDefault="00357A74" w:rsidP="00BB20FC">
      <w:pPr>
        <w:jc w:val="left"/>
        <w:rPr>
          <w:sz w:val="28"/>
          <w:lang w:val="en-US"/>
        </w:rPr>
      </w:pPr>
      <w:r w:rsidRPr="00357A74">
        <w:rPr>
          <w:sz w:val="28"/>
          <w:lang w:val="en-US"/>
        </w:rPr>
        <w:t>— Эм, мне немного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разжал объятия и взял с края стола сахарную нить, чтобы дать Цзи Байбаю. Пережив столько боли, он наверняка соскучился по сладостям. Цзи Байбай был озадачен:</w:t>
      </w:r>
    </w:p>
    <w:p w:rsidR="00BB20FC" w:rsidRPr="00357A74" w:rsidRDefault="00357A74" w:rsidP="00BB20FC">
      <w:pPr>
        <w:jc w:val="left"/>
        <w:rPr>
          <w:sz w:val="28"/>
          <w:lang w:val="en-US"/>
        </w:rPr>
      </w:pPr>
      <w:r w:rsidRPr="00357A74">
        <w:rPr>
          <w:sz w:val="28"/>
          <w:lang w:val="en-US"/>
        </w:rPr>
        <w:t>— Это что? Пахнет сладко, это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замер и коснулся лба Цзи Байбая — жара не было.</w:t>
      </w:r>
    </w:p>
    <w:p w:rsidR="00BB20FC" w:rsidRPr="00357A74" w:rsidRDefault="00357A74" w:rsidP="00BB20FC">
      <w:pPr>
        <w:jc w:val="left"/>
        <w:rPr>
          <w:sz w:val="28"/>
          <w:lang w:val="en-US"/>
        </w:rPr>
      </w:pPr>
      <w:r w:rsidRPr="00357A74">
        <w:rPr>
          <w:sz w:val="28"/>
          <w:lang w:val="en-US"/>
        </w:rPr>
        <w:t>— Ты даже сахарную нить не помнишь? Насколько же у тебя плохая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Байбай покачал головой и со страхом отодвинулся вглубь кровати. Этот незнакомый злодей хочет его накормить — наверняка он заглядывается на прекрасного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http://bllate.org/book/22198/2313866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