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почти три месяца с тех пор, как Чи Ли подобрался к Сы Цзиньяню, но существенного прогресса он так и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почти никогда не обсуждал дела дома. Он уходил рано, возвращался поздно, а к Чи Ли относился как к маленькому питомцу, чья главная задача — согревать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что Чи Ли может свободно перемещаться по особняку, в несколько комнат, где хранились секреты, ему вход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повода для внезапного ухода, да и сам дом был огромен — одного заднего сада хватало, чтобы скоротать время. Управляющий держал всё в идеальном порядке, и стоило Чи Ли о чём-то попросить, как это тут же исполнялось.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Сы Цзиньянь, видимо, столкнулся с какими-то трудностями: он не появлялся дома несколько дней, лишь выкроил минуту, чтобы позвонить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короткие секунды Чи Ли услышал на фоне шум, напоминающий ссору, и чей-то тяжёлый, исполненный ярости голос отчётливо произнёс: — Вы что, хотите отстранить...!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связь оборвалась. Сердце Чи Ли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было бы неплохо пробраться в кабинет Сы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иначе, придётся рискнуть и прокрасться туда. По крайней мере, прежде чем миссия завершится, он должен добыть хоть какую-то ценную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Сы Цзиньянь предупредил, что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не нужно было его ждать. Умывшись, он рано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сборник истории Великой Империи, убивая время и критикуя то, как в книге искажены факты, как авторы пытаются обелить события и одурачить народ. Рядом лежали две биографии Сы Цзиньяня, но в них было лишь пустое, напыщенное восхваление.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пара моментов показалась Чи Ли странными. В одной из старых хроник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Появился словно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 живому Будде, спасающему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поле боя он был окутан серебристо-чёрным светом, словно посланник ада... Это было кровожадное антропоморфное оружие, которое, однако, принесло рассвет измученному народу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Антропоморфное оружие? — прошептал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словосочетание внезапно всколыхнуло в памяти давние воспоминания. Много лет назад в новостях рассказывали о безумных организациях, создающих антигуманное оружие. Там часто мелькало понятие антропоморфного оружия, ходили слухи, что люди видели этих монстров, что сеяло панику, но вскоре все эти толки были подавлены и стёрты.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не спешил связывать эти вещи воедино — в конце концов, те новости казались не более чем паникёрскими бреднями сектантских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у Сы Цзиньяня было такое суровое, вечно каменное лицо, что оно само по себе производило впечатление и могло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тряхнул головой и снова углубился в детали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Преувеличения были очевидны: Сы Цзиньяня выставляли чуть ли не живым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моментов задели его чувствительные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в этом мире выдумано на пустом месте. Если распутывать клубок слой за слоем, можно обнаружить скрытые связи между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твердила о внезапном появлении Сы Цзиньяня, окутывая его ореолом таинственности. Но это лишь порождало новые вопросы: где он был до этого? Как мог такой выдающийся человек до той битвы оставаться совершенно неизвестным и не оставить о себе никаких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просмотрел архивы службы Сы Цзиньяня в армии — сведений было ничтожно мало, а если что-то и упоминалось, то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семье Сы Цзиньяня были ещё скуднее: говорилось лишь, что он из семьи военных, а его родители — герои, павшие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Ли ни разу не слышал, чтобы кто-то в особняке упоминал его родных, да и сам Сы Цзиньянь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вся жизнь Сы Цзиньяня началась именно с той войны со страной Лолань.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больше не переиздавалась. Чи Ли тайком попросил управляющего достать её, сказав, что хочет лучше узнать Маршала. Так он собрал целую стопку биографий, пока наконец не наткнулся на этот старый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красовалась надпись о том, что тираж превысил миллион экземпляров — такая книга не должна была внезапно исчезнуть из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Ли проносились эти мысли, складываясь в единую картину. От внезапной догадки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Сы Цзиньянь скрывает нечто гораздо более масштабное.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усталость, Чи Ли закрыл книгу и положил её на прикроватную тумбочку. Едва он начал погружаться в сон, как вдруг ощутил необъяснимый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разливался от самого сердца по всем конечностям. Чи Ли недовольно нахмурился, дыхание участилось, а следом пришло смутное, но настойчивое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остро захотелось ощутить феромон Сы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Чи Ли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побочный эффект омега-феромонов.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обычно, подавить это желание, но в этот раз оно проросло, словно нежный росток, пробившийся сквозь трещину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ворочался без сна. Промучившись три часа, он резко сел, встал с кровати и направился в сторону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Сы Цзиньяня была тем местом, где феромон ощущался сильнее всего. Приняв решение, Чи Ли без колебаний лёг на постель, уткнулся в подушку Маршала и плотно укутался в одеяло, пропитанное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воздух, насыщенный ароматом сандала, и почувствовал, как жар, терзавший грудь, наконец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невольно потёрся щекой о мягкую подушку, подобно ленивому коту. Он решил: завтра рано утром, до того как управляющий придёт убираться,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окутанный успокаивающим ароматом,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спальни дядя Юань смотрел на маленькую фигурку на огромной кровати, а затем перевёл взгляд на стоящего рядом Сы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вернулся под утро. Сейчас на его лице не было ни единой эмоции, он просто 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Юань помедлил,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жестом остановил управляющего, который уже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занимайся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снилось, что он запутался в огромной паутине. Липкие нити сковывали его, дышать было тяжело. Издалека к нему медленно полз гигантский паук. Чи Ли ожидал увидеть отвратительную морду насекомого, но в одно мгновение разглядел лицо Сы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резко открыл глаза, задыхаясь под тяжестью руки Маршала. Первое, что он увидел — крупным планом лицо Сы Цзиньяня.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плавно перетёк в реальность. Чи Ли замер, не в силах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Сы Цзиньяня казались шедевром, созданным искусным мастером: дерзость, спокойствие и властность читались в каждой линии. Даже во сне он был похож на затаившегося хищника, не теряющего ни капли своего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Чи Ли пришёл в себя. Это Сы Цзиньянь. Он спит рядом. 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вздрогнул. Сы Цзиньянь вернулся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Почему он снова ничего не услышал? Чи Ли хотелось ударить себя за притупившуюся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всё ещё спал. Чи Ли, широко открыв глаза, решил тихонько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и сдвинуться на пару дюймов к краю, как сильная рука схватила его и притянула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бросил взгляд на Сы Цзиньяня — тот по-прежнему не открывал глаз, но было ясно, что он 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уже не спал. Чи Ли заёрзал, решив больше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молчал. Чи Ли снова заворочался, ему было невтерпёж: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внезапно осёкся, и его мышцы напряглись. Он почувствовал, что Сы Цзиньянь проснулся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Цзиньянь держал его, словно мягкий сливочный торт, который к тому же постоянно норовил выскользнуть.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прозвучал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 Цзиньянь начнёт, то уже не остановится. Чи Ли замер,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затылок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Ли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его объятиях посмотрел на Сы Цзиньяня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хочу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вымаливая пощаду, в красивых глазах омеги блеснули слёзы. Несмотря на то, что выглядел он обиженным, этот вид лишь заставил взгляд Сы Цзиньяня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http://bllate.org/book/22114/2302037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