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этой главе нет текста для перевода. Пожалуйста, предоставьте содержание главы, и я переведу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http://bllate.org/book/22095/2297659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