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Перечисли мне 200 тысяч, и я тебя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помочь Чжун Цзиньсэ разобраться с этим делом? — Ян Линъюй смотрел на него с легкой иронией. Не Тяньцюэ не походил на человека, который любит вмешиваться в чужие дела. Неужели он тоже положил глаз на Чжун Цзиньсэ?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всему, в настоящий момент Не Тяньцюэ к Чжун Цзиньсэ интереса не проявлял: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помогаю не ему, я хочу получить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награду? Хочешь, чтобы я отдал тебе моего Цзиньсэ? — Тут уж Ян Линъю пришлось всерьез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Тяньцюэ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мне? Мне нужна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не имея опыта управления мехой, он не испытывал в ней острой нужды. Но теперь, осознав, какой разрушительной силой она обладает, он всё больше загорался желанием заполучить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Линъюй на самом деле давно искал повод подарить ему меху, но подходящего предлога всё не находилось. Теперь же появилась отличная возможность убить двух зайцев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поможешь Цзиньсэ решить эту проблему, я лично подарю тебе меху того же класса, что 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Линъюй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уверен, что это дело рук Вице-ректора? — Неужели Не Тяньцюэ тоже знает об их давней вражде?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заходил в меху, я почувствовал запах чужих феромонов альфы. Он был слабым, но я уверен, что это запах Вице-ректора. — Не Тяньцюэ был крайне чувствителен к феромонам, поэтому вчерашнее внезапное появление перед Вице-ректором было не провокацией, а попыткой подтвердить свои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сам Вице-ректор даже не подозревал, что выдал себя в состоянии бессознательного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Чжун Цзиньсэ думал, что их взаимные колкости — это предел, и не ожидал, что Вице-ректор окажется настолько злопамятным. Он ведь ничем его не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понятно. — Значит, Не Тяньцюэ всё-таки не из тех, кто от доброты душевной лезет не в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лишь первокурсники, конкурирующие за места в классах А и Б, но в будущем им предстоит борьба за положение 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ради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Чжун Цзиньсэ побелели. Только сейчас до него дошло, что мир, в который он попал, — это вовсе не утопия, где все живут в мире и согласии, а место, где выживает сильнейший.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Приказы искать улики, которые давно были уничтожены, — лишь отвлекающий маневр. Ян Линъюй втайне поручил своим людям собирать компромат на то, что Вице-ректор творил все эти годы. Раз Вице-ректор посмел угрожать ему, он ответит тем же. В конце концов, если суждено погибнуть, то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Линъюй видел слишком много студентов, которые ради продвижения по карьерной лестнице не брезговали подставлять бывших товарищей. Это было прискорбное явление, но он не мог его остановить. Империи нужны были именно такие безжалостные люди; считалось, что лишь те, кто идет по головам, могут принести истинную пользу государству.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как и у меня, есть ключ-карта, позволяющая открыть любую аудиторию в академии. Цзиньсэ, хотя ты одарен в управлении мехой, ты всё еще новичок. А он учился этому почти полжизни, так что ты попросту не смог бы заметить, если бы он что-то подстроил.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Доверенное лицо Ян Линъюя спросило: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верите, что он найдет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утешил его: «Раньше я тоже хотел сказать тебе об этом, но побоялся, что это будет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добьется расположения Не Тяньцюэ, если не примкнет к нему, останется ли у него хоть какой-то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Линъюй мягко погладил Чжун Цзиньсэ по голове и сел рядом с его больничной койкой: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Цзиньсэ,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к делу подключился Не Тяньцюэ, Чжун Цзиньсэ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решил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Линъюя помрачнело. Черт возьми, если бы тогда в меху зашел не Не Тяньцюэ, а Чжун Цзиньсэ, последствия могли быть куда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люди весь день искали улики, но безуспешно. Что Не Тяньцюэ может найти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Линъюй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найдет он что-то или нет, у меня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взрыва мехи, не вини себя. Проблема была не в твоей сборке. Вице-ректор подстроил это, когда тебя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Линъюй не хотел рассказывать ему об этом, опасаясь, что психологическое давление будет слишком сильным. Но потом подумал: ему всё равно придется с этим столкнуться, а бдительность никогда не бывает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Чжун Цзиньсэ стало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всё перепроверил, и каждый раз, когда уходил, я запирал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это. Даже когда твой размагничивающий пистолет вышел из строя — всё это дело его рук. Цзиньсэ, пусть это послужит тебе уроком: всегда будь начеку. В этой академии любой может вонзить тебе нож в спину ради собственного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ответ до завтрашнего вечера, — видя, что продолжать разговор нет смысла, Не Тяньцюэ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Линъюй взял Чжун Цзиньсэ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Цзиньсэ, если честно, я изначально не хотел, чтобы ты поступал в эту академию. Но я не думал, что ты пробудишься как омега S-класса и покажешь такие выдающиеся результаты на последних соревнованиях. Раз всё уже началось, пути назад нет. В будущем я постараюсь защитить тебя, но остальное зависит от тебя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кто усыновляет зверолюдов только для того, чтобы укрепить влияние своей семьи, Ян Линъюй искренне считал Чжун Цзиньсэ своим сыном. Всю свою жизнь он посвятил карьере, работая без продыха, и у него никогда не было времени на личную жизнь. Оставшись в одиночестве, он начал чувствовать пустоту. А когда случайно проходил мимо приюта и увидел Чжун Цзиньсэ, который только-только принял человеческий облик и так наивно ему улыбнулся, в душе Ян Линъюя зародилось желание завести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мальчик вырос, и пришло время отпустить его, позволив учиться выживанию самостоятельно. В конце концов, продолжительность жизни обычного человека и зверолюда разная. Он не сможет опекать его вечно, и пусть лучше он повзрослеет как можно скорее, так будет для него 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Цзиньсэ не хотел, чтобы отец волновался из-за него, и решительно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отец, не переживай. Я постараюсь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Чжун Цзиньсэ почти час просидел в засаде у двери Не Тяньцюэ, дожидаясь, пока тот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Не Тяньцюэ даже не поздоровался и пошел дальше. Чжун Цзиньсэ поспешил за ним. Пройдя некоторое расстояние, Не Тяньцюэ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мной увязался?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собираешься искать улики, я иду с тобой. — Раз уж Ян Линъюй не хотел, чтобы он вмешивался, он будет действовать вместе с Не Тяньцюэ!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Тяньцюэ хотел было отправить его обратно, чтобы не мешался, но, увидев большие блестящие глаза Чжун Цзиньсэ,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идешь за мной, не путайся под ногами. Если влипнешь в неприятности, я тебе не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Чжун Цзиньсэ думал, что они пойдут в лабораторию, но Не Тяньцюэ привел его в элитный жилой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место связано с поиском улик? — Тут же ничем не пахло, что здесь можно было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Тяньцюэ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Цзиньсэ тут же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жилом комплексе действовали строгие меры безопасности, камеры видеонаблюдения стояли чуть ли не каждые пятьсот метров. Чжун Цзиньсэ осторожно следовал за Не Тяньцюэ, пробираясь через слепые зоны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Тяньцюэ остановился перед одной из вилл. Здание по периметру охраняли патрульные роботы. Чжун Цзиньсэ затаил дыхание и напряг духовную силу, пытаясь уловить звуки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вы такой противный!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Лицемерный маленький негодяй, сегодня вечером я покажу тебе, что значит настоящее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Вице-ректора! И судя по звукам, омег было несколько. Вот это да, групповуха!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Цзиньсэ предположил: неужели Не Тяньцюэ хочет украдкой снять их интимные утехи, чтобы потом шантажировать Вице-ректора?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Летать умеешь? — внезапно спросил Не Тяньцюэ.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Цзиньсэ замялся. Пингвины, конечно же, летать не умеют!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Не Тяньцюэ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умеешь — тогда 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он обернулся Черным Драконом. Чжун Цзиньсэ в спешке принял форму пухлого маленького пингвина, прыгнул ему на спину и крепко обхватил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Отцепись.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мое дело! Я должен участвовать лично! — К тому же, он до смерти боялся оставаться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Тяньцюэ хотел сбросить его, но побоялся, что шум привлечет патрульных роботов, поэтому ему пришлось позволить пингвину висеть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подлетели к окну Вице-ректора. Шторы были раздвинуты, и зрелище внутри было довольно специфическим.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Цзиньсэ включил свой голографический компьютер и начал записывать происходящее, твердя про себя, чтобы у него не случилось приступа глазной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чересчур даже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Тяньцюэ сохранял невозмутимое лицо, словно происходящее никак на него не влияло.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Цзиньсэ убрал компьютер, он решил, что Не Тяньцюэ сейчас улетит, но тот неожиданно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не в ту сторону полетел?!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Тяньцюэ проигнорировал вопрос. Влетев в комнату, он принял человеческий облик, и Чжун Цзиньсэ, свалившись с него, тоже обернулся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Вице-ректор, увлеченный процессом, пришел в ужас, увидев их. Он хотел было позвать охрану, но Не Тяньцюэ приставил кинжал к его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рядом задрожали от страха, никто не осмелился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тебе нужно? — Хотя Не Тяньцюэ был молод, его боевые навыки намного превосходили способности Вице-ректора, к тому же он был альфой S-класса. Противник был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что мне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Вице-ректор посмотрел на Чжун Цзиньсэ, стоявшего за спиной альфы,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отомстить за Чжун Цзиньсэ?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Цзиньсэ: звучит даже трогательно... аура главного героя в 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Не Тяньцюэ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всего лишь выполняю оплаченную работу. Если предложишь цену выше, я могу тебя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Цзиньсэ: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хоть слышишь, что несешь?! Разве ты не благородный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Вице-ректор, услышав это, поспешно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Сколько тебе нужно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тысяч Звездных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 переведу!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Цзиньсэ, глядя, как тот переводит деньги, дрожащим голосом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вообще-то могу дать тебе двести одну тысячу.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Тяньцюэ ведь не станет его бить,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деньги, Не Тяньцюэ пнул Вице-ректора.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Тяньцюэ, ты не держишь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Ты заплатил за обиду Чжун Цзиньсэ, а мою обиду я еще не отыграл.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http://bllate.org/book/22094/2297597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