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 уставился на четыре иероглифа на обложке договора, его янтарные глаза остекленели. Он почти прожег в бумаге дыру, но надпись не менялась: всё было написано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захлопнул папку и с недоверием посмотрел на Хэ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кумир собирался заключить тайный брак с кем-то другим, но в спешке перепутал документы? Похоже, он нечаянно наткнулся на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принесли не тот договор, — неловко пробормотал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подумал, что, должно быть, у него галлюцинации, раз ему привиделось, будто кумир предлагает ему заключить брачный союз. Видимо, размечтался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ответил спокойно:</w:t>
      </w:r>
    </w:p>
    <w:p w:rsidR="00BB20FC" w:rsidRPr="00357A74" w:rsidRDefault="00357A74" w:rsidP="00BB20FC">
      <w:pPr>
        <w:jc w:val="left"/>
        <w:rPr>
          <w:sz w:val="28"/>
          <w:lang w:val="en-US"/>
        </w:rPr>
      </w:pPr>
      <w:r w:rsidRPr="00357A74">
        <w:rPr>
          <w:sz w:val="28"/>
          <w:lang w:val="en-US"/>
        </w:rPr>
        <w:t>— Я ничего не перепутал. Этот договор предназначен именно тебе. Надеюсь, ты хорошенько все обдумаешь.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Юя округлились. Он снова опустил голову и открыл папку. Четыре иероглифа Брачный договор никуда не делись. Однако он решительно не понимал, зачем Хэ Чжаоханю понадобился супруг и почему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затуманился — он и представить не мог такой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подал голос:</w:t>
      </w:r>
    </w:p>
    <w:p w:rsidR="00BB20FC" w:rsidRPr="00357A74" w:rsidRDefault="00357A74" w:rsidP="00BB20FC">
      <w:pPr>
        <w:jc w:val="left"/>
        <w:rPr>
          <w:sz w:val="28"/>
          <w:lang w:val="en-US"/>
        </w:rPr>
      </w:pPr>
      <w:r w:rsidRPr="00357A74">
        <w:rPr>
          <w:sz w:val="28"/>
          <w:lang w:val="en-US"/>
        </w:rPr>
        <w:t>— Господин Цзян, если вам что-то непонятно, можете проконсультироваться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вчитывался в строки.С точки зрения второй стороны, он ничего не терял. Один из пунктов гласил, что, учитывая их профессии и ради сохранения репутации, сторона Б может выбрать вариант с оглаской, если даст на то согласие. В течение срока действия контракта сторона Б обязана поддерживать статус супруга, а в случае появления клеветы или слухов сторона А берет решение проблем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документ, Цзян Юй больше всего запомнил сумму компенсации —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какой-то подвох с вырезанием почек? Сейчас популярны такие аферы?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взглянул на цифры, написанные черным по белому, и, колеблясь, поскреб уголок страницы:</w:t>
      </w:r>
    </w:p>
    <w:p w:rsidR="00BB20FC" w:rsidRPr="00357A74" w:rsidRDefault="00357A74" w:rsidP="00BB20FC">
      <w:pPr>
        <w:jc w:val="left"/>
        <w:rPr>
          <w:sz w:val="28"/>
          <w:lang w:val="en-US"/>
        </w:rPr>
      </w:pPr>
      <w:r w:rsidRPr="00357A74">
        <w:rPr>
          <w:sz w:val="28"/>
          <w:lang w:val="en-US"/>
        </w:rPr>
        <w:t>— Скажите… — Он попытался успокоить бешено колотившееся сердце и для пробы перелистнул на первую страницу, сразу заметив самый важный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отбросить вопрос о свидетельстве о браке, этот договор нес ему только пользу. Сторона А обязуется выплатить стороне Б единовременную компенсацию в размере пятидесяти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заключать фиктивный брак с кумиром — это уже какой-то сюжет в стиле дешевых интернет-романов.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слегка кашлянул и объяснил:</w:t>
      </w:r>
    </w:p>
    <w:p w:rsidR="00BB20FC" w:rsidRPr="00357A74" w:rsidRDefault="00357A74" w:rsidP="00BB20FC">
      <w:pPr>
        <w:jc w:val="left"/>
        <w:rPr>
          <w:sz w:val="28"/>
          <w:lang w:val="en-US"/>
        </w:rPr>
      </w:pPr>
      <w:r w:rsidRPr="00357A74">
        <w:rPr>
          <w:sz w:val="28"/>
          <w:lang w:val="en-US"/>
        </w:rPr>
        <w:t>— Моя мать страдает от психического расстройства. Она хочет увидеть, как я женюсь, прежде чем болезнь усугубится. Срок действия договора будет недолгим и не повлияет на твою обычную жизнь. Но, возможно, из-за обстоятельств нам придется объявить об этом публично, поэтому я прошу тебя все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быстро, не раздумывая, поставил свою подпись и приложил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указывалось, что после того, как они привыкнут друг к другу, они отправятся регистрировать брак. Срок действия соглашения — один год с возможностью корректировки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заметил сомнения юноши: у того на лице буквально было написано слово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инструкции, никто не должен был узнать, что их брак — фикция. Значит ли это, что теперь им придется постепенно разыгрывать сцены, как они из знакомых превращаются в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смущало — необходимость идти в ЗАГС. Но ради такого гонорара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до этого остававшийся в тени, поспешил добавить:</w:t>
      </w:r>
    </w:p>
    <w:p w:rsidR="00BB20FC" w:rsidRPr="00357A74" w:rsidRDefault="00357A74" w:rsidP="00BB20FC">
      <w:pPr>
        <w:jc w:val="left"/>
        <w:rPr>
          <w:sz w:val="28"/>
          <w:lang w:val="en-US"/>
        </w:rPr>
      </w:pPr>
      <w:r w:rsidRPr="00357A74">
        <w:rPr>
          <w:sz w:val="28"/>
          <w:lang w:val="en-US"/>
        </w:rPr>
        <w:t>— Каким способом вам удобнее получить перевод? Мы можем перечислить средства сегодня после обеда, деньги придут в течение трех рабочих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прикусил губу:</w:t>
      </w:r>
    </w:p>
    <w:p w:rsidR="00BB20FC" w:rsidRPr="00357A74" w:rsidRDefault="00357A74" w:rsidP="00BB20FC">
      <w:pPr>
        <w:jc w:val="left"/>
        <w:rPr>
          <w:sz w:val="28"/>
          <w:lang w:val="en-US"/>
        </w:rPr>
      </w:pPr>
      <w:r w:rsidRPr="00357A74">
        <w:rPr>
          <w:sz w:val="28"/>
          <w:lang w:val="en-US"/>
        </w:rPr>
        <w:t>— А можно узнать, как будет произведен расчет? Как скоро придут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переводе, он положил договор на стол, отбросил сомнения и с энтузиазмом спросил:</w:t>
      </w:r>
    </w:p>
    <w:p w:rsidR="00BB20FC" w:rsidRPr="00357A74" w:rsidRDefault="00357A74" w:rsidP="00BB20FC">
      <w:pPr>
        <w:jc w:val="left"/>
        <w:rPr>
          <w:sz w:val="28"/>
          <w:lang w:val="en-US"/>
        </w:rPr>
      </w:pPr>
      <w:r w:rsidRPr="00357A74">
        <w:rPr>
          <w:sz w:val="28"/>
          <w:lang w:val="en-US"/>
        </w:rPr>
        <w:t>— Где расписаться? Нужно ставить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кажется, он слишком много думал. Бросьте, каждая лишняя секунда раздумий — это неуважение к пятидесяти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разложил на столе ручку и штемпельную подушечку, еще раз тщательно сверился с Цзян Юем по пунктам договора и указал пальцем в самый низ:</w:t>
      </w:r>
    </w:p>
    <w:p w:rsidR="00BB20FC" w:rsidRPr="00357A74" w:rsidRDefault="00357A74" w:rsidP="00BB20FC">
      <w:pPr>
        <w:jc w:val="left"/>
        <w:rPr>
          <w:sz w:val="28"/>
          <w:lang w:val="en-US"/>
        </w:rPr>
      </w:pPr>
      <w:r w:rsidRPr="00357A74">
        <w:rPr>
          <w:sz w:val="28"/>
          <w:lang w:val="en-US"/>
        </w:rPr>
        <w:t>— Если все верно, подпишите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теряя времени, передал бумаги адвокату, а затем, подумав, что нельзя игнорировать нового босса, встал и протянул руку:</w:t>
      </w:r>
    </w:p>
    <w:p w:rsidR="00BB20FC" w:rsidRPr="00357A74" w:rsidRDefault="00357A74" w:rsidP="00BB20FC">
      <w:pPr>
        <w:jc w:val="left"/>
        <w:rPr>
          <w:sz w:val="28"/>
          <w:lang w:val="en-US"/>
        </w:rPr>
      </w:pPr>
      <w:r w:rsidRPr="00357A74">
        <w:rPr>
          <w:sz w:val="28"/>
          <w:lang w:val="en-US"/>
        </w:rPr>
        <w:t>—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улыбнулся уголками губ, поднялся и пожал ладонь Цзян Юя:</w:t>
      </w:r>
    </w:p>
    <w:p w:rsidR="00BB20FC" w:rsidRPr="00357A74" w:rsidRDefault="00357A74" w:rsidP="00BB20FC">
      <w:pPr>
        <w:jc w:val="left"/>
        <w:rPr>
          <w:sz w:val="28"/>
          <w:lang w:val="en-US"/>
        </w:rPr>
      </w:pPr>
      <w:r w:rsidRPr="00357A74">
        <w:rPr>
          <w:sz w:val="28"/>
          <w:lang w:val="en-US"/>
        </w:rPr>
        <w:t>— Надеюсь на приятное сотрудничество. Может, добавим друг друга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Он вдруг осознал, что у них даже нет контактов друг друга, и раз уж босс сам предложил это, то согласно контракту, это можно было считать важным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профессиональной этике наемного работника, который любит свою работу, Цзян Юй быстро достал телефон, добавил Хэ Чжаоханя в друзья и на его глазах сохранил номер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вводе имени он немного замешкался, его белые пальцы невольно сжались, а розовые подушечки коснулись экрана. Подписать Господин Хэ казалось слишком отстраненным. Подумав немного, он просто стер фамилию, оставив только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 будет так, а когда наберется смелости, поменяет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Чжаохань отвел взгляд от экрана телефона Цзян Юя и, задумчиво глядя на пушистую шевелюру юноши, постучал пальцем по своему смартфону.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Ичжоу вернулся из уборной, он как раз столкнулся с припарковавшейся Чэнь Аньни, и они вместе направились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распахнул дверь и уставился на сцену внутри:</w:t>
      </w:r>
    </w:p>
    <w:p w:rsidR="00BB20FC" w:rsidRPr="00357A74" w:rsidRDefault="00357A74" w:rsidP="00BB20FC">
      <w:pPr>
        <w:jc w:val="left"/>
        <w:rPr>
          <w:sz w:val="28"/>
          <w:lang w:val="en-US"/>
        </w:rPr>
      </w:pPr>
      <w:r w:rsidRPr="00357A74">
        <w:rPr>
          <w:sz w:val="28"/>
          <w:lang w:val="en-US"/>
        </w:rPr>
        <w:t>—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как раз украдкой разглядывал аватарку Хэ Чжаоханя — это был затылок бордер-колли по кличке Лаки, которого он видел в тот день. Увидев вернувшегося Сун Ичжоу, он погасил экран и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заметив, кто находится в комнате, не смогла скрыть изумления:</w:t>
      </w:r>
    </w:p>
    <w:p w:rsidR="00BB20FC" w:rsidRPr="00357A74" w:rsidRDefault="00357A74" w:rsidP="00BB20FC">
      <w:pPr>
        <w:jc w:val="left"/>
        <w:rPr>
          <w:sz w:val="28"/>
          <w:lang w:val="en-US"/>
        </w:rPr>
      </w:pPr>
      <w:r w:rsidRPr="00357A74">
        <w:rPr>
          <w:sz w:val="28"/>
          <w:lang w:val="en-US"/>
        </w:rPr>
        <w:t>— Хэ Чжаохань —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актер, обладатель всех главных наград, оказался кузеном Сун Ичжоу! Она-то думала, что все разговоры Сун Ичжоу о крутом брате — лишь хвастовство, а оно вон как, 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озадаченно спросил:</w:t>
      </w:r>
    </w:p>
    <w:p w:rsidR="00BB20FC" w:rsidRPr="00357A74" w:rsidRDefault="00357A74" w:rsidP="00BB20FC">
      <w:pPr>
        <w:jc w:val="left"/>
        <w:rPr>
          <w:sz w:val="28"/>
          <w:lang w:val="en-US"/>
        </w:rPr>
      </w:pPr>
      <w:r w:rsidRPr="00357A74">
        <w:rPr>
          <w:sz w:val="28"/>
          <w:lang w:val="en-US"/>
        </w:rPr>
        <w:t>— Разве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w:t>
      </w:r>
    </w:p>
    <w:p w:rsidR="00BB20FC" w:rsidRPr="00357A74" w:rsidRDefault="00357A74" w:rsidP="00BB20FC">
      <w:pPr>
        <w:jc w:val="left"/>
        <w:rPr>
          <w:sz w:val="28"/>
          <w:lang w:val="en-US"/>
        </w:rPr>
      </w:pPr>
      <w:r w:rsidRPr="00357A74">
        <w:rPr>
          <w:sz w:val="28"/>
          <w:lang w:val="en-US"/>
        </w:rPr>
        <w:t>— ...Вообще-то,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Ли сложил бумаги в портфель:</w:t>
      </w:r>
    </w:p>
    <w:p w:rsidR="00BB20FC" w:rsidRPr="00357A74" w:rsidRDefault="00357A74" w:rsidP="00BB20FC">
      <w:pPr>
        <w:jc w:val="left"/>
        <w:rPr>
          <w:sz w:val="28"/>
          <w:lang w:val="en-US"/>
        </w:rPr>
      </w:pPr>
      <w:r w:rsidRPr="00357A74">
        <w:rPr>
          <w:sz w:val="28"/>
          <w:lang w:val="en-US"/>
        </w:rPr>
        <w:t>— В дальнейшем господин Хэ урегулирует все проблемы с Ицянь и компанией Дабл-ю-эс.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безоговорочно доверял Хэ Чжаоханю, у Чэнь Аньни тоже не было возражений — проработав в индустрии развлечений столько лет, она не могла усомниться в способностях Хэ Чжаоханя.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Чэнь Аньни было любопытно узнать, о чем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вспомнил о пункте о конфиденциальности, и когда попытался придумать оправдание, голос его прозвучал немного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Ичжоу вставил свое слово:</w:t>
      </w:r>
    </w:p>
    <w:p w:rsidR="00BB20FC" w:rsidRPr="00357A74" w:rsidRDefault="00357A74" w:rsidP="00BB20FC">
      <w:pPr>
        <w:jc w:val="left"/>
        <w:rPr>
          <w:sz w:val="28"/>
          <w:lang w:val="en-US"/>
        </w:rPr>
      </w:pPr>
      <w:r w:rsidRPr="00357A74">
        <w:rPr>
          <w:sz w:val="28"/>
          <w:lang w:val="en-US"/>
        </w:rPr>
        <w:t>— Мой кузен просто не выносит, когда таких перспективных новичков, как Цзян Юй, вот так «замораживают» из-за ерунды. К тому же я уже говорил с ним, видимо, он просто решил разузнать о личных планах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Сун Ичжоу позволило Цзян Юю, который лихорадочно искал повод,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Аньни подозрительно покосилась на Сун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решил больше ничего не выдумывать и просто подтвердил:</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условиям договора, вопрос с проверкой рекламы Дабл-ю-эс решился быстро, даже негативный фон в интернете утих — так быстро, что Цзян Юй не успел и глазом моргнуть, как пятьдесят миллионов по контракту и тридцать тысяч остатка за рекламу упали ему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вереницу нулей на банковской карте, Цзян Юй почувствовал, что реальность стала такой же прекрасной, как сон. Разумеется, если не считать странных снов про пушечное мясо, что снились ему во время работы в «Звездном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 подписания контракта совпало с премьерой нового фильма Хэ Чжаоханя, из-за чего они общались только через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Юй вел себя скованно: в его представлении Хэ Чжаохань был человеком, с которым можно поддерживать общение, но при этом он оставался кем-то, на кого можно смотреть только издалека. Поклонение кумиру давило на него тяжелым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длилось недолго. Однажды он по ошибке отправил Хэ Чжаоханю смешной мем, и барьер, стоявший в его сознании, вдруг размылся, позволив ему выбраться из порочного круга неловкости. Цзян Юй списал это на принцип: «раз уж все пошло не так, то и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первым делом по утрам он отправлял Хэ Чжаоханю стикер с котиком, желая доброго утра, а затем собирался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держа во рту зубную щетку, с растрепанными после сна волосами, услышал крик, доносившийся сквозь дверь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внутрь, сжимая в руках пакет с пирожками сяолунбао, ворвался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отдышаться:</w:t>
      </w:r>
    </w:p>
    <w:p w:rsidR="00BB20FC" w:rsidRPr="00357A74" w:rsidRDefault="00357A74" w:rsidP="00BB20FC">
      <w:pPr>
        <w:jc w:val="left"/>
        <w:rPr>
          <w:sz w:val="28"/>
          <w:lang w:val="en-US"/>
        </w:rPr>
      </w:pPr>
      <w:r w:rsidRPr="00357A74">
        <w:rPr>
          <w:sz w:val="28"/>
          <w:lang w:val="en-US"/>
        </w:rPr>
        <w:t>— Случилось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повернул голову: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едет в город А со своими друзьями. Цзян Юй, помоги мне подобрать два образа, самых стильных, какие только есть! — Чэнь Синь принес пирожки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посмотрел на еду, а затем критически окинул взглядом повседневный наряд Чэнь Синя:</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Чэнь Синя было полно денег, но сам он совершенно не следил за внешностью и одевался только так, как ему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вещи? Давай посмотрю, — Цзян Юй вытер рот и принял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открыл шкаф, откуда на Цзян Юя посыпалось все разнообразие его гардероба. Глядя на пестрые тряпки, Цзян Юй на мгновение замолчал:</w:t>
      </w:r>
    </w:p>
    <w:p w:rsidR="00BB20FC" w:rsidRPr="00357A74" w:rsidRDefault="00357A74" w:rsidP="00BB20FC">
      <w:pPr>
        <w:jc w:val="left"/>
        <w:rPr>
          <w:sz w:val="28"/>
          <w:lang w:val="en-US"/>
        </w:rPr>
      </w:pPr>
      <w:r w:rsidRPr="00357A74">
        <w:rPr>
          <w:sz w:val="28"/>
          <w:lang w:val="en-US"/>
        </w:rPr>
        <w:t>— У тебя есть еще какая-нибудь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 Чэнь Синь был очень уверен в своем гардеробе и наугад вытянул пару вещей, чтобы Цзян Юй 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во рту Цзян Юя сразу потеряли вкус: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Сочетание радужных цветов было катастрофой, сравнимой со столкновением Марса с Землей. Хотя Цзян Юй знал, что Чэнь Синь не особо заботится о моде, увиденное заставило его усомниться в адекватности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что-нибудь другое, а то боюсь, твой образ окажет слишком сильное давление на твою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кивнул, соглашаясь:</w:t>
      </w:r>
    </w:p>
    <w:p w:rsidR="00BB20FC" w:rsidRPr="00357A74" w:rsidRDefault="00357A74" w:rsidP="00BB20FC">
      <w:pPr>
        <w:jc w:val="left"/>
        <w:rPr>
          <w:sz w:val="28"/>
          <w:lang w:val="en-US"/>
        </w:rPr>
      </w:pPr>
      <w:r w:rsidRPr="00357A74">
        <w:rPr>
          <w:sz w:val="28"/>
          <w:lang w:val="en-US"/>
        </w:rPr>
        <w:t>— И то верно, я тоже боюсь, что она испугается такого меня. Пошли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 Чэнь Синь был просто немного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Шучун едва успел переступить порог общежития, как его тут же подхватил за шею Чэнь Синь и потащил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творишь? — спросил Дин Шучун.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заулыбался:</w:t>
      </w:r>
    </w:p>
    <w:p w:rsidR="00BB20FC" w:rsidRPr="00357A74" w:rsidRDefault="00357A74" w:rsidP="00BB20FC">
      <w:pPr>
        <w:jc w:val="left"/>
        <w:rPr>
          <w:sz w:val="28"/>
          <w:lang w:val="en-US"/>
        </w:rPr>
      </w:pPr>
      <w:r w:rsidRPr="00357A74">
        <w:rPr>
          <w:sz w:val="28"/>
          <w:lang w:val="en-US"/>
        </w:rPr>
        <w:t>— Идем за одеждой, ты тоже будешь советчиком.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присоединением Дин Шучуна их компания превратилась в давно забытый трио-состав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командовал Чэнь Синем, заставляя того примерять вещи снова и снова, пока наконец не нашел подходящий стиль среди дорогих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Шучун зевал от скуки:</w:t>
      </w:r>
    </w:p>
    <w:p w:rsidR="00BB20FC" w:rsidRPr="00357A74" w:rsidRDefault="00357A74" w:rsidP="00BB20FC">
      <w:pPr>
        <w:jc w:val="left"/>
        <w:rPr>
          <w:sz w:val="28"/>
          <w:lang w:val="en-US"/>
        </w:rPr>
      </w:pPr>
      <w:r w:rsidRPr="00357A74">
        <w:rPr>
          <w:sz w:val="28"/>
          <w:lang w:val="en-US"/>
        </w:rPr>
        <w:t>— Хватит уже, одной вещи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тоже устал и начал сомневаться в жизни — ему казалось, что вся одежда на одно лицо, зачем было так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 настоянию Цзян Юя, Чэнь Синь купил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расплачивался на кассе, снаружи магазина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Шучун нахмурился:</w:t>
      </w:r>
    </w:p>
    <w:p w:rsidR="00BB20FC" w:rsidRPr="00357A74" w:rsidRDefault="00357A74" w:rsidP="00BB20FC">
      <w:pPr>
        <w:jc w:val="left"/>
        <w:rPr>
          <w:sz w:val="28"/>
          <w:lang w:val="en-US"/>
        </w:rPr>
      </w:pPr>
      <w:r w:rsidRPr="00357A74">
        <w:rPr>
          <w:sz w:val="28"/>
          <w:lang w:val="en-US"/>
        </w:rPr>
        <w:t>— Чего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Продавец-консультант, упаковывая покупку, пояснил:</w:t>
      </w:r>
    </w:p>
    <w:p w:rsidR="00BB20FC" w:rsidRPr="00357A74" w:rsidRDefault="00357A74" w:rsidP="00BB20FC">
      <w:pPr>
        <w:jc w:val="left"/>
        <w:rPr>
          <w:sz w:val="28"/>
          <w:lang w:val="en-US"/>
        </w:rPr>
      </w:pPr>
      <w:r w:rsidRPr="00357A74">
        <w:rPr>
          <w:sz w:val="28"/>
          <w:lang w:val="en-US"/>
        </w:rPr>
        <w:t>— Сегодня здесь проходит рекламная акция фильма, скоро должно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фильма? — пробормотал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улыбнулся:</w:t>
      </w:r>
    </w:p>
    <w:p w:rsidR="00BB20FC" w:rsidRPr="00357A74" w:rsidRDefault="00357A74" w:rsidP="00BB20FC">
      <w:pPr>
        <w:jc w:val="left"/>
        <w:rPr>
          <w:sz w:val="28"/>
          <w:lang w:val="en-US"/>
        </w:rPr>
      </w:pPr>
      <w:r w:rsidRPr="00357A74">
        <w:rPr>
          <w:sz w:val="28"/>
          <w:lang w:val="en-US"/>
        </w:rPr>
        <w:t>— Сразу видно, не фанаты. В главной роли Хэ Чжаохань.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моргнул и повернулся к толпе.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 с любопытством спросил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Шучун кивнул, вспоминая недавние новинки кино:</w:t>
      </w:r>
    </w:p>
    <w:p w:rsidR="00BB20FC" w:rsidRPr="00357A74" w:rsidRDefault="00357A74" w:rsidP="00BB20FC">
      <w:pPr>
        <w:jc w:val="left"/>
        <w:rPr>
          <w:sz w:val="28"/>
          <w:lang w:val="en-US"/>
        </w:rPr>
      </w:pPr>
      <w:r w:rsidRPr="00357A74">
        <w:rPr>
          <w:sz w:val="28"/>
          <w:lang w:val="en-US"/>
        </w:rPr>
        <w:t>— Очень большая звезда. Раз выходит сейчас, наверное, это Звуки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оживился:</w:t>
      </w:r>
    </w:p>
    <w:p w:rsidR="00BB20FC" w:rsidRPr="00357A74" w:rsidRDefault="00357A74" w:rsidP="00BB20FC">
      <w:pPr>
        <w:jc w:val="left"/>
        <w:rPr>
          <w:sz w:val="28"/>
          <w:lang w:val="en-US"/>
        </w:rPr>
      </w:pPr>
      <w:r w:rsidRPr="00357A74">
        <w:rPr>
          <w:sz w:val="28"/>
          <w:lang w:val="en-US"/>
        </w:rPr>
        <w:t>— Пошли, посмотрим. Узнаем, чем эта звезда отличается от нашего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http://bllate.org/book/22073/2295351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