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любил хорошее вино, а если говорить о лучшей винокурне во всем Сицзине, то это, безусловно, Чаншэн, располагавшаяся на Западном рынке. Чтобы за стаканом было сподручнее, даос Цинсюй, каждый раз приезжая в столицу, останавливался на постоялом дворе «Синхуа», что находился неподалеку от той винокурни.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Нин Синчжи и Дуань И наняли повозку и вместе отправились на Западный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Дуань И, подперев щеку рукой, пристально разглядывал Нин Синчжи, пока тот не смутился от такого взгляда: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помню, что ты сроду не пользовался никакими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Нин Синчжи как раз опасался, что от одежды будет разить ароматическими палочками, поэтому специально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с Цзи Сю заглянули в Цинчжугуань.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точно так же, как в комнате Хозяина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улыбнулся, и в его глазах читалось глубокое облегчение: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я очень рад, что ты смог всё отпустить. Тот человек — вовсе не пара тебе, и чувств к тебе у него нет. Как старший брат, я хочу, чтобы ты был счастлив, чтобы тебя ценили. Ты этого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застой, ступайте, а я пойду открою винокурню, — улыбнулась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чего-нибудь перекусить? — спросил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Синхуа была хозяйкой постоялого двора «Синхуа», а ее муж содержал винокурню Чаншэн, и оба они отличались редкостным трудолюбием.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Дуань И заметил, что лицо Нин Синчжи как-то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матушка Синхуа, — Нин Синчжи вместе с Дуань И поблагодарил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вспомнить, как дорог он даосу Цинсюю, как у Нин Синчжи на сердце становилось еще тяжелее: он чувствовал себя перед наставником виноватым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отходящую Синхуа, Нин Синчжи и Дуань И направились прямиком в комнату даоса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Помедлив, он добавил: — Лоу Ю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остолбенел: и впрямь ведь было некоторое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поджал губы, не зная, что и ответить. Узнай Дуань И о том, зачем он ходил в Цинчжугуань, он ведь наверняка разочаровался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речь зашла об этом хозяине Лоу из Цинчжугуаня, не находишь, что он кажется знакомым? — Дуань И, не заметив странностей в поведении Нин Синчжи,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Западного рынка, купцы и разносчики уже вовсю раскладывали товары и зазывали покупателей, так что на улице стоял невероятный шум и гам. Проход из-за толпы был затруднен, да и постоялый двор «Синхуа» был уже близко, поэтому Нин Синчжи и Дуань И сошли с повозки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Нин Синчжи подходил к постоялому двору «Синхуа», тем сильнее тревога сжимала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у входа на постоялый двор, Нин Синчжи глубоко вздохнул и вместе с Дуань И перешагнул порог. Прямо у входа они столкнулись с дородной женщиной лет тридцати с небольшим. На ней было синее холщовое платье, а голова повязана платком в тон. Увидев Нин Синчжи и Дуань И, она приветливо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молодые господа, сколько лет, сколько зим! Даосский наставник Цинсюй остановился в своей прежней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не был суровым учителем, напротив, он души не чаял в Нин Синчжи и даже взял Дуань И в ученики лишь потому, что Нин Синчжи упрямо отказывался идти к нему в послушники, так что пришлось действовать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с вожделением покосился на разложенные вокруг лакомства, но все же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заставлять учителя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Синчжи только вошел туда в первый раз, то сразу почувствовал что-то смутно знакомое. Позже, когда Лоу Ю вернулся вместе с Вэнь Чанлином, он умылся, смыв косметику, и тогда Нин Синчжи больше об этом не думал. Но теперь, вспоминая все это, он чувствовал себя немного неловко от мысли, что Лоу Ю накладывал грим, делая свое лицо похожим на его собственное, в ожидании Вэнь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 этот раз, я еще даже толком не погулял по Западному рынку, — не удержался от вздоха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Синчжи тут же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кажется знакомым, но не могу понять,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глянул на только что вынутые из бамбуковых пароварок кушанья, от которых поднимался густой пар, на подрумяненные жареные пирожки с манящим сливочным ароматом, а также на хрустящие кунжутные лепешки на масле. Даже человек, равнодушный к еде, невольно остановился бы, чтобы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он чем-то на тебя похож? — спросил Дуань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подойти к двери комнаты, как Дуань И уже собирался постучать, но Нин Синчжи схватил его за руку. Несмотря на долгие уговоры самого себя, Нин Синчжи все еще был не готов предстать перед лицом даоса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даоса раздался изнутри. Несмотря на седые волосы и преклонный возраст, наставник по-прежнему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слегка толкнул Дуань И, и тот первым распахнул дверь. Нин Синчжи последовал за ним вплотную, однако спрятался за спину товарища, не смея показаться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чуть склонил голову набок и уставился на Нин Синчжи: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спрятавшись за спиной А И, ты укроешься от моих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медленно, словно нехотя, выплыл из-за спины Дуань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нарочито помрачнел: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у тебя есть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наставник, похоже, не сердится по-настоящему, Нин Синчжи тут же воспрял духом. Он обошел старика сзади и принялся услужливо разминать ему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учитель! Вы столько лет странствовали в дальних краях, знаете ли вы, как сильно ученик тосковал по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Правда ли? — даос Цинсюй погладил бороду, искоса поглядывая на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перебежал вперед, встал перед наставником и вскинул руку к небу: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клянется, что в моих словах нет ни единой лжи!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даос Цинсюй, растягивая гласные. — Не последовать ли тебе тогда за мной на путь духовного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Нин Синчжи опешил, застигнутый врасплох таким поворотом. Он, конечно, скучал по наставнику, но чтобы уйти в монахи...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Даос Цинсюй сочновзглядом, словно насквозь видел все его помыслы, постучал себя в грудь. — Как же разрывается мое сердце... А Чжи даже не пытается меня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бросил на Дуань И молящий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детстве даос Цинсюй бредил идеей приобщить его к Дао, но тогда ничего не вышло. Кто бы мог подумать, что и по сей день, столько времени спустя, старик все еще не оставил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Нин Синчжи, Дуань И медленно отвернулся и сложил руки в приветственном жесте перед даосом: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ученик еще не завтракал. Может, мне сходить купить чего-нибудь поесть? Вы ведь наверняка тоже с самого утра в дороге и ничего не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даос Цинсюй прекрасно понимал, что Дуань И предоставляет им с Нин Синчжи возможность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И и Нин Синчжи были очень близки, некоторые вещи бывает трудно выговорить вслух, сколь бы близки вы 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Дуань И вышел, даос Цинсюй умолк. Он уставился на Нин Синчжи с предельно суровым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попытался было разрядить обстановку, но, натолкнувшись на строгий взгляд наставника, лишь неловко скривил губы, так и не сумев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зачем я внезапно приехал в столицу? — спросил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ли ты, что я сказал тебе, когда ты завершил обучение? — произнес даос Цинсюй.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со стыдом опустил голову. Он помнил слова наставника и тем более помнил данное им самим обещание, но нарушил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твоей жизни, — сказал даос Цинсюй. — Если хочешь выжить, отправляйся со мной постигать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молчал. Если последовать за даосом Цинсюем, ему неминуемо придется покинуть Сицзин, а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вглядевшись в лицо ученика, старик все понял. Тяжело вздохнув, он достал из-за пазухи нефритовую подвеску и протянул ее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в растерянности произнес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подвеску-сынань я уже освятил. Ты должен бережно носить ее, ни на шаг не расставаясь: быть может, в час великой беды она спасет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Синчжи принял нефрит, и глаза его мгновенно покраснели: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снова заставляю вас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Цинсюй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раз ты — ученик, которого я выбрал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воцарилось молчание. Старик поднялся с места, подошел к окну и распахнул его. С улицы в комнату тут же ворвались крики торговцев, и от этого одинокая фигура даоса Цинсюя, стоявшего у окна с заложенными за спину руками, показалась еще более тоскливой.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Чжи, — нарушил тишину наставник. — Хоть я и не знаю, почему ты так цепляешься за это место, у тебя наверняка есть свои причины. — Он повернулся к Нин Синчжи: — Спрошу тебя лишь об одном: стоило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делает это по собственной воле, — тихо ответил Нин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http://bllate.org/book/22060/2293783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