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океана Форкий и Кето пребывали в полном изумлении. Кето, не сдержавшись, обратилась к супругу: Это же Первородный Божественный Домен! О боги, наш ребенок сумел создать Первородный Божественный Домен, и при этом не сжег дотла самого себя. 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не смог сдержать восхищения: Наш сын по-настоящему могуществен! Он невероятно одарен, раз сумел создать то, чего в этом мире раньше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горе Олимп Аид, пребывавший в состоянии покоя, внезапно распахнул глаза. Новый Божественный Домен был для него крайне полезен: он почувствовал, как его собственный Божественный Домен богатств вдруг отозвался небывалым стремлением.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своего рождения Аид испытывал нечто подобное лишь по отношению к Домену драгоценных камней. Неужели это нечто схожее? — невольно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Загрей, сосредоточившись, призвал к себе жемчужницу, которую оставил на берегу, и возвестил миру: Жемчуг — это сокровище, рожденное океаном, необходимая часть бытия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Загрей явил две жемчужины. После того как он вознесся до уровня божества, они превратились в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нарек их Жемчужиной Двойной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силу созданного артефакта, Загрей пришел в восторг и воскликнул: Этот артефакт просто бесподобен!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функции. Первая — излучать ауру безмятежности, способную утихомирить даже самых неистовых существ, причем она действовала и на самих богов. Это была поистине идеальная вещь для усмирения магических зверей! Даже если бы у артефакта была только эта способность, боги боролись бы за него, ведь она позволяла свободно странствовать по миру, не боясь нападений. Для слабых божеств это стало бы бесценным даром, спасающим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функция по сравнению с первой оказалась куда менее впечатляющей: тот, кто носил этот артефакт — точнее, любое существо, — обретал нежную кожу. Проще говоря, становился красивее. Загрей лишь скривил губы: для него это было бесполезно, ведь он и так был достаточно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его внешность уже превосходила внешность восьмидесяти процентов богов, и это притом, что он еще не достиг своего расцвета. А если бы его истинная красота раскрылась полностью, он затмил бы девяносто девять и девять десятых процента всех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функция была для него как чемодан без ручки — и нести тяжело, и бросить жалко. Впрочем, разглашать об этой особенности он не собирался: все знали, что богини помешаны на красоте и способны устроить побоище из-за сущей безделицы. По крайней мере, так казалось Загрею.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функция была для Загрея самой важной — исцеление. Артефакт мог мгновенно восстановить раны любого божества ценой потери половины собственной силы. И никаких побочных эффектов! Более того, Жемчужина Двойной Звезды способна была постепенно поглощать мировую энергию, чтобы восстановить утраченную мощь, хотя на это уходило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Загрея блеснули, и он спрятал артефакт в своем теле. Он не хотел, чтобы его кто-то отобрал — несмотря на то, что его мать была широко известна в мире, всегда мог найтись какой-нибудь безумец.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родители. Кето с восторгом смотрела на сына: Мой дорогой сын, ты сделал это! Ты стал богом, причем добился этого собственной силой! Я так тобой горжусь!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вторил ей, не скрывая похвалы: Загрей, среди всех нимф и Демонов ты первый, кто обрел божественность таким путем. Если бы Домен мудрости уже не был занят этой проклятой Метидой, я уверен, ты мог бы стать богом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подтвердила: Совершенно верно, Форкий прав. Если бы не эта Метида, занявшая твой трон, сейчас ты мог бы быть богом мудрости. Твой подвиг не имеет аналогов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смущенно ответил: Матушка, отец, не нужно меня так хвалить, я стесняюсь. К тому же это может вызвать недовольство у той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властно заявил: Чего бояться? Пока я и Кето рядом, никто не посмеет тебе навредить. А если не справимся сами, позовем наших братьев и сестер, устроим им общую трепку. Если же и этого будет мало — обратимся к нашему отцу, твоему деду Понту, владыке морских глубин. Помни, что он один из старейших богов, одно из могущественнейших существ, уступающее лишь пяти первородным богам. Кто посмеет посягнуть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покачал головой: Я просто сказал. К тому же, госпожа Метида тоже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хлопнула в ладоши: Бросьте, не будем об этом. Мы пришли устроить в твою честь пир. Раз уж ты стал богом, все остальные должны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поинтересовался: Кстати, Загрей, в чем заключается твой Божественный Домен? Хотелось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Загрей, прислушавшись к своим ощущениям, ответил: Я бог, повелевающий жемчугом. Я правлю родом жемчужниц, а моя божественная сила позволяет мне создавать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спросила: И в чем польза от этого жемчуга?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задумался: Жемчужная пудра делает кожу богов нежной и дарует им внешнюю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Кето просияла: Мой дорогой Загрей, скорее дай матери несколько жемчужин!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взмахнул рукой, и с помощью божественной силы создал десять жемчужин, протянув их Кето.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сияющие жемчужины разных цветов, Кето восхищенно воскликнула: Какая красота! Если носить их при себе, они непременно привлекут взгляды всех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взяла лицо сына в свои ладони: Мой дорогой Загрей, лишь такое милое божество, как ты, могло создать столь полезный Домен. Жемчуг непременно станет предметом обожания всех богинь.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Форкий, почувствовав ауру, исходящую от жемчужин, ощутил странный покой в душе. Его гнев, который он прежде с трудом сдерживал, немного утих. Он не удержался и спросил: Загрей, твои жемчужины способны усмирять разум? Я чувствую от них такую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кивнул: Да. Вероятно, из-за того, что они рождаются в морских глубинах, они излучают эту ауру.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с радостью воскликнул: Тогда мне тоже нужно несколько! Они успокаивают мой дух, а это очень важно для многих богов. Безмятежность позволяет сохранять ясность мысли, что крайне необходимо. Это удивительно полезный вспомогательный Домен!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добавила: Твой Домен станет самым востребованным среди богинь, да и для богов, жаждущих битв, он будет не менее полезен. Возможно, ты станешь одним из самых популярных и функционально значимых богов во всем мире Хаоса, влюбляя в себя множество богинь и привлекая к себе тех, кто обладает силой для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смущенно пробормотал: Я просто сделал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